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6BA26F" w14:textId="149A2663" w:rsidR="00697BA1" w:rsidRPr="00F623A5" w:rsidRDefault="00697BA1" w:rsidP="0009233E">
      <w:pPr>
        <w:jc w:val="center"/>
        <w:rPr>
          <w:sz w:val="24"/>
          <w:szCs w:val="24"/>
        </w:rPr>
      </w:pPr>
      <w:r w:rsidRPr="00F623A5">
        <w:rPr>
          <w:noProof/>
          <w:sz w:val="24"/>
          <w:szCs w:val="24"/>
          <w:shd w:val="clear" w:color="auto" w:fill="FFFF00"/>
        </w:rPr>
        <w:drawing>
          <wp:anchor distT="0" distB="0" distL="114300" distR="114300" simplePos="0" relativeHeight="251658240" behindDoc="1" locked="0" layoutInCell="1" allowOverlap="1" wp14:anchorId="5B25099E" wp14:editId="55E3A4DA">
            <wp:simplePos x="0" y="0"/>
            <wp:positionH relativeFrom="column">
              <wp:posOffset>2683791</wp:posOffset>
            </wp:positionH>
            <wp:positionV relativeFrom="paragraph">
              <wp:posOffset>-4652</wp:posOffset>
            </wp:positionV>
            <wp:extent cx="752475" cy="952500"/>
            <wp:effectExtent l="0" t="0" r="9525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F17A9" w:rsidRPr="00F623A5">
        <w:rPr>
          <w:sz w:val="24"/>
          <w:szCs w:val="24"/>
        </w:rPr>
        <w:t xml:space="preserve">                                                                                                                               </w:t>
      </w:r>
    </w:p>
    <w:p w14:paraId="774374BB" w14:textId="77777777" w:rsidR="00697BA1" w:rsidRPr="00F623A5" w:rsidRDefault="00697BA1" w:rsidP="0009233E">
      <w:pPr>
        <w:jc w:val="center"/>
        <w:rPr>
          <w:sz w:val="24"/>
          <w:szCs w:val="24"/>
        </w:rPr>
      </w:pPr>
    </w:p>
    <w:p w14:paraId="3047CCAC" w14:textId="77777777" w:rsidR="001F17A9" w:rsidRPr="00F623A5" w:rsidRDefault="001F17A9" w:rsidP="0009233E">
      <w:pPr>
        <w:jc w:val="center"/>
        <w:rPr>
          <w:b/>
          <w:sz w:val="24"/>
          <w:szCs w:val="24"/>
        </w:rPr>
      </w:pPr>
    </w:p>
    <w:p w14:paraId="5097BC70" w14:textId="77777777" w:rsidR="001F17A9" w:rsidRPr="00F623A5" w:rsidRDefault="001F17A9" w:rsidP="0009233E">
      <w:pPr>
        <w:jc w:val="center"/>
        <w:rPr>
          <w:b/>
          <w:sz w:val="24"/>
          <w:szCs w:val="24"/>
        </w:rPr>
      </w:pPr>
    </w:p>
    <w:p w14:paraId="6C9A5A4E" w14:textId="77777777" w:rsidR="001F17A9" w:rsidRPr="00F623A5" w:rsidRDefault="001F17A9" w:rsidP="0009233E">
      <w:pPr>
        <w:jc w:val="center"/>
        <w:rPr>
          <w:b/>
          <w:sz w:val="24"/>
          <w:szCs w:val="24"/>
        </w:rPr>
      </w:pPr>
    </w:p>
    <w:p w14:paraId="7CE4B990" w14:textId="77777777" w:rsidR="001F17A9" w:rsidRPr="00F623A5" w:rsidRDefault="001F17A9" w:rsidP="0009233E">
      <w:pPr>
        <w:jc w:val="center"/>
        <w:rPr>
          <w:b/>
          <w:sz w:val="24"/>
          <w:szCs w:val="24"/>
        </w:rPr>
      </w:pPr>
    </w:p>
    <w:p w14:paraId="0C009CA2" w14:textId="77777777" w:rsidR="001F17A9" w:rsidRPr="00F623A5" w:rsidRDefault="001F17A9" w:rsidP="0009233E">
      <w:pPr>
        <w:jc w:val="center"/>
        <w:rPr>
          <w:b/>
          <w:sz w:val="24"/>
          <w:szCs w:val="24"/>
        </w:rPr>
      </w:pPr>
    </w:p>
    <w:p w14:paraId="71E2263D" w14:textId="6DAFCAB6" w:rsidR="00697BA1" w:rsidRPr="00F623A5" w:rsidRDefault="00697BA1" w:rsidP="0009233E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АДМИНИСТРАЦИЯ</w:t>
      </w:r>
    </w:p>
    <w:p w14:paraId="0BE1D931" w14:textId="77777777" w:rsidR="00697BA1" w:rsidRPr="00F623A5" w:rsidRDefault="00697BA1" w:rsidP="0009233E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ЗАКРЫТОГО АДМИНИСТРАТИВНО-</w:t>
      </w:r>
    </w:p>
    <w:p w14:paraId="7255D6FC" w14:textId="77777777" w:rsidR="00697BA1" w:rsidRPr="00F623A5" w:rsidRDefault="00697BA1" w:rsidP="0009233E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ТЕРРИТОРИАЛЬНОГО ОБРАЗОВАНИЯ</w:t>
      </w:r>
    </w:p>
    <w:p w14:paraId="62256580" w14:textId="77777777" w:rsidR="00697BA1" w:rsidRPr="00F623A5" w:rsidRDefault="00ED6C7D" w:rsidP="0009233E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ГОРОД</w:t>
      </w:r>
      <w:r w:rsidR="00697BA1" w:rsidRPr="00F623A5">
        <w:rPr>
          <w:b/>
          <w:sz w:val="24"/>
          <w:szCs w:val="24"/>
        </w:rPr>
        <w:t xml:space="preserve"> ЗЕЛЕНОГОРСК</w:t>
      </w:r>
    </w:p>
    <w:p w14:paraId="4FB3C554" w14:textId="77777777" w:rsidR="00697BA1" w:rsidRPr="00F623A5" w:rsidRDefault="00697BA1" w:rsidP="0009233E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КРАСНОЯРСКОГО КРАЯ</w:t>
      </w:r>
    </w:p>
    <w:p w14:paraId="3EA5FB96" w14:textId="77777777" w:rsidR="00697BA1" w:rsidRPr="00F623A5" w:rsidRDefault="00697BA1" w:rsidP="0009233E">
      <w:pPr>
        <w:jc w:val="center"/>
        <w:rPr>
          <w:b/>
          <w:sz w:val="24"/>
          <w:szCs w:val="24"/>
        </w:rPr>
      </w:pPr>
    </w:p>
    <w:p w14:paraId="00B17BB1" w14:textId="77777777" w:rsidR="00697BA1" w:rsidRPr="00F623A5" w:rsidRDefault="00697BA1" w:rsidP="0009233E">
      <w:pPr>
        <w:jc w:val="center"/>
        <w:rPr>
          <w:b/>
          <w:sz w:val="24"/>
          <w:szCs w:val="24"/>
        </w:rPr>
      </w:pPr>
    </w:p>
    <w:p w14:paraId="33E2F2BE" w14:textId="77777777" w:rsidR="00697BA1" w:rsidRPr="00F623A5" w:rsidRDefault="00697BA1" w:rsidP="0009233E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П О С Т А Н О В Л Е Н И Е</w:t>
      </w:r>
    </w:p>
    <w:p w14:paraId="24873AC5" w14:textId="77777777" w:rsidR="00697BA1" w:rsidRPr="00F623A5" w:rsidRDefault="00697BA1" w:rsidP="00697BA1">
      <w:pPr>
        <w:ind w:firstLine="709"/>
        <w:jc w:val="center"/>
        <w:rPr>
          <w:sz w:val="24"/>
          <w:szCs w:val="24"/>
        </w:rPr>
      </w:pPr>
    </w:p>
    <w:p w14:paraId="72E64B14" w14:textId="46716D52" w:rsidR="00697BA1" w:rsidRPr="00F623A5" w:rsidRDefault="00F623A5" w:rsidP="00F623A5">
      <w:pPr>
        <w:jc w:val="center"/>
        <w:rPr>
          <w:sz w:val="24"/>
          <w:szCs w:val="24"/>
        </w:rPr>
      </w:pPr>
      <w:r w:rsidRPr="00F623A5">
        <w:rPr>
          <w:sz w:val="24"/>
          <w:szCs w:val="24"/>
        </w:rPr>
        <w:t xml:space="preserve">02.09.2026                               </w:t>
      </w:r>
      <w:r w:rsidR="00697BA1" w:rsidRPr="00F623A5">
        <w:rPr>
          <w:sz w:val="24"/>
          <w:szCs w:val="24"/>
        </w:rPr>
        <w:t xml:space="preserve">     </w:t>
      </w:r>
      <w:r w:rsidRPr="00F623A5">
        <w:rPr>
          <w:sz w:val="24"/>
          <w:szCs w:val="24"/>
        </w:rPr>
        <w:t xml:space="preserve">       </w:t>
      </w:r>
      <w:r w:rsidR="00697BA1" w:rsidRPr="00F623A5">
        <w:rPr>
          <w:sz w:val="24"/>
          <w:szCs w:val="24"/>
        </w:rPr>
        <w:t xml:space="preserve">        г. Зеленогорск        </w:t>
      </w:r>
      <w:r w:rsidRPr="00F623A5">
        <w:rPr>
          <w:sz w:val="24"/>
          <w:szCs w:val="24"/>
        </w:rPr>
        <w:t xml:space="preserve">                    </w:t>
      </w:r>
      <w:r w:rsidR="00697BA1" w:rsidRPr="00F623A5">
        <w:rPr>
          <w:sz w:val="24"/>
          <w:szCs w:val="24"/>
        </w:rPr>
        <w:t xml:space="preserve">           </w:t>
      </w:r>
      <w:r w:rsidRPr="00F623A5">
        <w:rPr>
          <w:sz w:val="24"/>
          <w:szCs w:val="24"/>
        </w:rPr>
        <w:t xml:space="preserve">           </w:t>
      </w:r>
      <w:r w:rsidR="00697BA1" w:rsidRPr="00F623A5">
        <w:rPr>
          <w:sz w:val="24"/>
          <w:szCs w:val="24"/>
        </w:rPr>
        <w:t xml:space="preserve"> </w:t>
      </w:r>
      <w:r w:rsidR="00ED6C7D" w:rsidRPr="00F623A5">
        <w:rPr>
          <w:sz w:val="24"/>
          <w:szCs w:val="24"/>
        </w:rPr>
        <w:t xml:space="preserve">№ </w:t>
      </w:r>
      <w:r w:rsidRPr="00F623A5">
        <w:rPr>
          <w:sz w:val="24"/>
          <w:szCs w:val="24"/>
        </w:rPr>
        <w:t>184-п</w:t>
      </w:r>
    </w:p>
    <w:p w14:paraId="07DB269B" w14:textId="77777777" w:rsidR="00ED6C7D" w:rsidRPr="00F623A5" w:rsidRDefault="00ED6C7D" w:rsidP="00ED6C7D">
      <w:pPr>
        <w:rPr>
          <w:sz w:val="24"/>
          <w:szCs w:val="24"/>
        </w:rPr>
      </w:pPr>
    </w:p>
    <w:p w14:paraId="6098A342" w14:textId="77777777" w:rsidR="00F61E47" w:rsidRPr="00F623A5" w:rsidRDefault="00F61E47" w:rsidP="00ED6C7D">
      <w:pPr>
        <w:rPr>
          <w:bCs/>
          <w:sz w:val="24"/>
          <w:szCs w:val="24"/>
        </w:rPr>
      </w:pPr>
    </w:p>
    <w:p w14:paraId="6BF00A04" w14:textId="77777777" w:rsidR="00F61E47" w:rsidRPr="00F623A5" w:rsidRDefault="00F61E47" w:rsidP="00F61E47">
      <w:pPr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>Об утверждении Административного</w:t>
      </w:r>
    </w:p>
    <w:p w14:paraId="72BD227A" w14:textId="77777777" w:rsidR="00F61E47" w:rsidRPr="00F623A5" w:rsidRDefault="00F61E47" w:rsidP="00F61E47">
      <w:pPr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 xml:space="preserve">регламента предоставления </w:t>
      </w:r>
    </w:p>
    <w:p w14:paraId="5CE0993B" w14:textId="77777777" w:rsidR="00F61E47" w:rsidRPr="00F623A5" w:rsidRDefault="00F61E47" w:rsidP="00F61E47">
      <w:pPr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 xml:space="preserve">муниципальной услуги «Прекращение </w:t>
      </w:r>
    </w:p>
    <w:p w14:paraId="2F635077" w14:textId="77777777" w:rsidR="00F61E47" w:rsidRPr="00F623A5" w:rsidRDefault="00F61E47" w:rsidP="00F61E47">
      <w:pPr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 xml:space="preserve">права постоянного (бессрочного) </w:t>
      </w:r>
    </w:p>
    <w:p w14:paraId="1012AB84" w14:textId="77777777" w:rsidR="00F61E47" w:rsidRPr="00F623A5" w:rsidRDefault="00F61E47" w:rsidP="00F61E47">
      <w:pPr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 xml:space="preserve">пользования и пожизненного </w:t>
      </w:r>
    </w:p>
    <w:p w14:paraId="374AA8F7" w14:textId="77777777" w:rsidR="00F61E47" w:rsidRPr="00F623A5" w:rsidRDefault="00F61E47" w:rsidP="00F61E47">
      <w:pPr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 xml:space="preserve">наследуемого владения земельным </w:t>
      </w:r>
    </w:p>
    <w:p w14:paraId="4640E68B" w14:textId="77777777" w:rsidR="00F61E47" w:rsidRPr="00F623A5" w:rsidRDefault="00F61E47" w:rsidP="00F61E47">
      <w:pPr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 xml:space="preserve">участком при отказе землепользователя, </w:t>
      </w:r>
    </w:p>
    <w:p w14:paraId="42D94208" w14:textId="77777777" w:rsidR="00F61E47" w:rsidRPr="00F623A5" w:rsidRDefault="00F61E47" w:rsidP="00F61E47">
      <w:pPr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 xml:space="preserve">землевладельца от принадлежащего </w:t>
      </w:r>
    </w:p>
    <w:p w14:paraId="23C6F716" w14:textId="77777777" w:rsidR="00F61E47" w:rsidRPr="00F623A5" w:rsidRDefault="00F61E47" w:rsidP="00F61E47">
      <w:pPr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>им права на земельный участок»</w:t>
      </w:r>
    </w:p>
    <w:p w14:paraId="79FECCD3" w14:textId="77777777" w:rsidR="00F61E47" w:rsidRPr="00F623A5" w:rsidRDefault="00F61E47" w:rsidP="00ED6C7D">
      <w:pPr>
        <w:rPr>
          <w:bCs/>
          <w:sz w:val="24"/>
          <w:szCs w:val="24"/>
        </w:rPr>
      </w:pPr>
    </w:p>
    <w:p w14:paraId="18801874" w14:textId="5F812DEB" w:rsidR="00697BA1" w:rsidRPr="00F623A5" w:rsidRDefault="00697BA1" w:rsidP="00697BA1">
      <w:pPr>
        <w:ind w:firstLine="709"/>
        <w:jc w:val="both"/>
        <w:rPr>
          <w:spacing w:val="4"/>
          <w:sz w:val="24"/>
          <w:szCs w:val="24"/>
        </w:rPr>
      </w:pPr>
    </w:p>
    <w:p w14:paraId="4A9C4503" w14:textId="77777777" w:rsidR="00F61E47" w:rsidRPr="00F623A5" w:rsidRDefault="00F61E47" w:rsidP="00F61E47">
      <w:pPr>
        <w:adjustRightInd/>
        <w:ind w:firstLine="680"/>
        <w:contextualSpacing/>
        <w:jc w:val="both"/>
        <w:rPr>
          <w:sz w:val="24"/>
          <w:szCs w:val="24"/>
        </w:rPr>
      </w:pPr>
      <w:r w:rsidRPr="00F623A5">
        <w:rPr>
          <w:sz w:val="24"/>
          <w:szCs w:val="24"/>
        </w:rPr>
        <w:t>В соответствии с Федеральным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на основании постановления Администрации ЗАТО г. Зеленогорска от 01.02.2011 № 37-п «Об утверждении Порядка разработки и утверждения административных регламентов предоставления муниципальных услуг», руководствуясь Уставом города Зеленогорска Красноярского края,</w:t>
      </w:r>
    </w:p>
    <w:p w14:paraId="26B3C772" w14:textId="182A6EE3" w:rsidR="00A03906" w:rsidRPr="00F623A5" w:rsidRDefault="00A03906" w:rsidP="00697BA1">
      <w:pPr>
        <w:ind w:firstLine="680"/>
        <w:contextualSpacing/>
        <w:jc w:val="both"/>
        <w:rPr>
          <w:sz w:val="24"/>
          <w:szCs w:val="24"/>
        </w:rPr>
      </w:pPr>
    </w:p>
    <w:p w14:paraId="2EECA6E6" w14:textId="77777777" w:rsidR="00DF7DC5" w:rsidRPr="00F623A5" w:rsidRDefault="00DF7DC5" w:rsidP="00697BA1">
      <w:pPr>
        <w:ind w:firstLine="680"/>
        <w:contextualSpacing/>
        <w:jc w:val="both"/>
        <w:rPr>
          <w:sz w:val="24"/>
          <w:szCs w:val="24"/>
        </w:rPr>
      </w:pPr>
    </w:p>
    <w:p w14:paraId="59F72AD1" w14:textId="77777777" w:rsidR="00697BA1" w:rsidRPr="00F623A5" w:rsidRDefault="00697BA1" w:rsidP="00697BA1">
      <w:pPr>
        <w:contextualSpacing/>
        <w:jc w:val="both"/>
        <w:rPr>
          <w:sz w:val="24"/>
          <w:szCs w:val="24"/>
        </w:rPr>
      </w:pPr>
      <w:r w:rsidRPr="00F623A5">
        <w:rPr>
          <w:sz w:val="24"/>
          <w:szCs w:val="24"/>
        </w:rPr>
        <w:t>ПОСТАНОВЛЯЮ:</w:t>
      </w:r>
    </w:p>
    <w:p w14:paraId="7A327BEC" w14:textId="77777777" w:rsidR="00697BA1" w:rsidRPr="00F623A5" w:rsidRDefault="00697BA1" w:rsidP="00697BA1">
      <w:pPr>
        <w:ind w:firstLine="680"/>
        <w:contextualSpacing/>
        <w:jc w:val="both"/>
        <w:rPr>
          <w:sz w:val="24"/>
          <w:szCs w:val="24"/>
        </w:rPr>
      </w:pPr>
    </w:p>
    <w:p w14:paraId="2855EE1F" w14:textId="77777777" w:rsidR="00F61E47" w:rsidRPr="00F623A5" w:rsidRDefault="00F61E47" w:rsidP="003A45AB">
      <w:pPr>
        <w:ind w:firstLine="680"/>
        <w:contextualSpacing/>
        <w:jc w:val="both"/>
        <w:rPr>
          <w:bCs/>
          <w:sz w:val="24"/>
          <w:szCs w:val="24"/>
        </w:rPr>
      </w:pPr>
    </w:p>
    <w:p w14:paraId="7D7CC152" w14:textId="46DA4643" w:rsidR="00F61E47" w:rsidRPr="00F623A5" w:rsidRDefault="00F61E47" w:rsidP="004E091B">
      <w:pPr>
        <w:ind w:firstLine="680"/>
        <w:contextualSpacing/>
        <w:jc w:val="both"/>
        <w:rPr>
          <w:bCs/>
          <w:sz w:val="24"/>
          <w:szCs w:val="24"/>
          <w:lang w:eastAsia="en-US"/>
        </w:rPr>
      </w:pPr>
      <w:r w:rsidRPr="00F623A5">
        <w:rPr>
          <w:bCs/>
          <w:sz w:val="24"/>
          <w:szCs w:val="24"/>
        </w:rPr>
        <w:t>1. Утвердить Административный регламент предоставления муниципальной услуги</w:t>
      </w:r>
      <w:r w:rsidR="004E091B" w:rsidRPr="00F623A5">
        <w:rPr>
          <w:bCs/>
          <w:sz w:val="24"/>
          <w:szCs w:val="24"/>
        </w:rPr>
        <w:t xml:space="preserve"> </w:t>
      </w:r>
      <w:r w:rsidRPr="00F623A5">
        <w:rPr>
          <w:bCs/>
          <w:sz w:val="24"/>
          <w:szCs w:val="24"/>
        </w:rPr>
        <w:t xml:space="preserve">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участок» </w:t>
      </w:r>
      <w:r w:rsidRPr="00F623A5">
        <w:rPr>
          <w:bCs/>
          <w:sz w:val="24"/>
          <w:szCs w:val="24"/>
          <w:lang w:eastAsia="en-US"/>
        </w:rPr>
        <w:t xml:space="preserve">согласно </w:t>
      </w:r>
      <w:proofErr w:type="gramStart"/>
      <w:r w:rsidRPr="00F623A5">
        <w:rPr>
          <w:bCs/>
          <w:sz w:val="24"/>
          <w:szCs w:val="24"/>
          <w:lang w:eastAsia="en-US"/>
        </w:rPr>
        <w:t>приложению</w:t>
      </w:r>
      <w:proofErr w:type="gramEnd"/>
      <w:r w:rsidRPr="00F623A5">
        <w:rPr>
          <w:bCs/>
          <w:sz w:val="24"/>
          <w:szCs w:val="24"/>
          <w:lang w:eastAsia="en-US"/>
        </w:rPr>
        <w:t xml:space="preserve"> к настоящему постановлению.</w:t>
      </w:r>
    </w:p>
    <w:p w14:paraId="7DC9116E" w14:textId="0BEFB3BE" w:rsidR="000D1EDB" w:rsidRPr="00F623A5" w:rsidRDefault="00F61E47" w:rsidP="004E091B">
      <w:pPr>
        <w:ind w:firstLine="680"/>
        <w:contextualSpacing/>
        <w:jc w:val="both"/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>2</w:t>
      </w:r>
      <w:r w:rsidR="000D1EDB" w:rsidRPr="00F623A5">
        <w:rPr>
          <w:bCs/>
          <w:sz w:val="24"/>
          <w:szCs w:val="24"/>
        </w:rPr>
        <w:t xml:space="preserve">. </w:t>
      </w:r>
      <w:r w:rsidRPr="00F623A5">
        <w:rPr>
          <w:sz w:val="24"/>
          <w:szCs w:val="24"/>
        </w:rPr>
        <w:t xml:space="preserve">Признать утратившим силу </w:t>
      </w:r>
      <w:r w:rsidR="000D1EDB" w:rsidRPr="00F623A5">
        <w:rPr>
          <w:bCs/>
          <w:sz w:val="24"/>
          <w:szCs w:val="24"/>
        </w:rPr>
        <w:t xml:space="preserve">постановление </w:t>
      </w:r>
      <w:proofErr w:type="gramStart"/>
      <w:r w:rsidR="000D1EDB" w:rsidRPr="00F623A5">
        <w:rPr>
          <w:bCs/>
          <w:sz w:val="24"/>
          <w:szCs w:val="24"/>
        </w:rPr>
        <w:t>Админи</w:t>
      </w:r>
      <w:r w:rsidR="003A45AB" w:rsidRPr="00F623A5">
        <w:rPr>
          <w:bCs/>
          <w:sz w:val="24"/>
          <w:szCs w:val="24"/>
        </w:rPr>
        <w:t>страции</w:t>
      </w:r>
      <w:proofErr w:type="gramEnd"/>
      <w:r w:rsidR="003A45AB" w:rsidRPr="00F623A5">
        <w:rPr>
          <w:bCs/>
          <w:sz w:val="24"/>
          <w:szCs w:val="24"/>
        </w:rPr>
        <w:t xml:space="preserve"> ЗАТО г. Зеленогорск от 10</w:t>
      </w:r>
      <w:r w:rsidR="000D1EDB" w:rsidRPr="00F623A5">
        <w:rPr>
          <w:bCs/>
          <w:sz w:val="24"/>
          <w:szCs w:val="24"/>
        </w:rPr>
        <w:t>.12.202</w:t>
      </w:r>
      <w:r w:rsidR="003A45AB" w:rsidRPr="00F623A5">
        <w:rPr>
          <w:bCs/>
          <w:sz w:val="24"/>
          <w:szCs w:val="24"/>
        </w:rPr>
        <w:t>4</w:t>
      </w:r>
      <w:r w:rsidR="009E4239" w:rsidRPr="00F623A5">
        <w:rPr>
          <w:bCs/>
          <w:sz w:val="24"/>
          <w:szCs w:val="24"/>
        </w:rPr>
        <w:t xml:space="preserve"> </w:t>
      </w:r>
      <w:r w:rsidR="00025459" w:rsidRPr="00F623A5">
        <w:rPr>
          <w:bCs/>
          <w:sz w:val="24"/>
          <w:szCs w:val="24"/>
        </w:rPr>
        <w:t>№ 2</w:t>
      </w:r>
      <w:r w:rsidR="003A45AB" w:rsidRPr="00F623A5">
        <w:rPr>
          <w:bCs/>
          <w:sz w:val="24"/>
          <w:szCs w:val="24"/>
        </w:rPr>
        <w:t>61</w:t>
      </w:r>
      <w:r w:rsidR="000D1EDB" w:rsidRPr="00F623A5">
        <w:rPr>
          <w:bCs/>
          <w:sz w:val="24"/>
          <w:szCs w:val="24"/>
        </w:rPr>
        <w:t xml:space="preserve">-п «Об утверждении Административного регламента предоставления муниципальной услуги </w:t>
      </w:r>
      <w:r w:rsidR="00025459" w:rsidRPr="00F623A5">
        <w:rPr>
          <w:bCs/>
          <w:sz w:val="24"/>
          <w:szCs w:val="24"/>
        </w:rPr>
        <w:t>«</w:t>
      </w:r>
      <w:r w:rsidR="003A45AB" w:rsidRPr="00F623A5">
        <w:rPr>
          <w:bCs/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="00025459" w:rsidRPr="00F623A5">
        <w:rPr>
          <w:bCs/>
          <w:sz w:val="24"/>
          <w:szCs w:val="24"/>
        </w:rPr>
        <w:t>»</w:t>
      </w:r>
      <w:r w:rsidRPr="00F623A5">
        <w:rPr>
          <w:bCs/>
          <w:sz w:val="24"/>
          <w:szCs w:val="24"/>
        </w:rPr>
        <w:t>.</w:t>
      </w:r>
      <w:r w:rsidR="00025459" w:rsidRPr="00F623A5">
        <w:rPr>
          <w:bCs/>
          <w:sz w:val="24"/>
          <w:szCs w:val="24"/>
        </w:rPr>
        <w:t xml:space="preserve"> </w:t>
      </w:r>
    </w:p>
    <w:p w14:paraId="55BD43C9" w14:textId="77777777" w:rsidR="00DF7DC5" w:rsidRPr="00F623A5" w:rsidRDefault="00DF7DC5" w:rsidP="004E091B">
      <w:pPr>
        <w:ind w:firstLine="680"/>
        <w:contextualSpacing/>
        <w:jc w:val="both"/>
        <w:rPr>
          <w:bCs/>
          <w:sz w:val="24"/>
          <w:szCs w:val="24"/>
        </w:rPr>
      </w:pPr>
    </w:p>
    <w:p w14:paraId="67DA416E" w14:textId="58DE601E" w:rsidR="000D1EDB" w:rsidRPr="00F623A5" w:rsidRDefault="00F61E47" w:rsidP="004E091B">
      <w:pPr>
        <w:ind w:firstLine="680"/>
        <w:contextualSpacing/>
        <w:jc w:val="both"/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lastRenderedPageBreak/>
        <w:t>3</w:t>
      </w:r>
      <w:r w:rsidR="00422535" w:rsidRPr="00F623A5">
        <w:rPr>
          <w:bCs/>
          <w:sz w:val="24"/>
          <w:szCs w:val="24"/>
        </w:rPr>
        <w:t xml:space="preserve">. </w:t>
      </w:r>
      <w:r w:rsidR="000D1EDB" w:rsidRPr="00F623A5">
        <w:rPr>
          <w:bCs/>
          <w:sz w:val="24"/>
          <w:szCs w:val="24"/>
        </w:rPr>
        <w:t>Настоящее постановление вступает в силу в день, следующий за днем его официального опубликования в сетевом издании «Официальный интернет-портал правовой информации города Зеленогорска» (zgrsk.ru).</w:t>
      </w:r>
    </w:p>
    <w:p w14:paraId="512A597E" w14:textId="5A81F152" w:rsidR="00F61E47" w:rsidRPr="00F623A5" w:rsidRDefault="00F61E47" w:rsidP="004E091B">
      <w:pPr>
        <w:widowControl/>
        <w:suppressAutoHyphens/>
        <w:ind w:firstLine="708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4. Контроль за выполнением настоящего постановления возложить на первого заместителя </w:t>
      </w:r>
      <w:proofErr w:type="gramStart"/>
      <w:r w:rsidRPr="00F623A5">
        <w:rPr>
          <w:sz w:val="24"/>
          <w:szCs w:val="24"/>
        </w:rPr>
        <w:t>Главы</w:t>
      </w:r>
      <w:proofErr w:type="gramEnd"/>
      <w:r w:rsidRPr="00F623A5">
        <w:rPr>
          <w:sz w:val="24"/>
          <w:szCs w:val="24"/>
        </w:rPr>
        <w:t xml:space="preserve"> ЗАТО г. Зеленогорск по стратегическому планированию, экономическому развитию и финансам.</w:t>
      </w:r>
    </w:p>
    <w:p w14:paraId="3B0D0096" w14:textId="77777777" w:rsidR="000D1EDB" w:rsidRPr="00F623A5" w:rsidRDefault="000D1EDB" w:rsidP="000D1EDB">
      <w:pPr>
        <w:ind w:firstLine="680"/>
        <w:contextualSpacing/>
        <w:jc w:val="both"/>
        <w:rPr>
          <w:bCs/>
          <w:sz w:val="24"/>
          <w:szCs w:val="24"/>
        </w:rPr>
      </w:pPr>
    </w:p>
    <w:p w14:paraId="7CDC5C58" w14:textId="2CA15F27" w:rsidR="008C3F4C" w:rsidRPr="00F623A5" w:rsidRDefault="008C3F4C" w:rsidP="000D1EDB">
      <w:pPr>
        <w:rPr>
          <w:bCs/>
          <w:sz w:val="24"/>
          <w:szCs w:val="24"/>
        </w:rPr>
      </w:pPr>
    </w:p>
    <w:p w14:paraId="2CCFA4B7" w14:textId="77777777" w:rsidR="000D1EDB" w:rsidRPr="00F623A5" w:rsidRDefault="000D1EDB" w:rsidP="000D1EDB">
      <w:pPr>
        <w:rPr>
          <w:bCs/>
          <w:sz w:val="24"/>
          <w:szCs w:val="24"/>
        </w:rPr>
      </w:pPr>
      <w:proofErr w:type="gramStart"/>
      <w:r w:rsidRPr="00F623A5">
        <w:rPr>
          <w:bCs/>
          <w:sz w:val="24"/>
          <w:szCs w:val="24"/>
        </w:rPr>
        <w:t>Глава</w:t>
      </w:r>
      <w:proofErr w:type="gramEnd"/>
      <w:r w:rsidRPr="00F623A5">
        <w:rPr>
          <w:bCs/>
          <w:sz w:val="24"/>
          <w:szCs w:val="24"/>
        </w:rPr>
        <w:t xml:space="preserve"> ЗАТО г. Зеленогорск                                                                                       В.В. Терентьев</w:t>
      </w:r>
    </w:p>
    <w:p w14:paraId="34EEC6FD" w14:textId="4613B7D2" w:rsidR="000D1EDB" w:rsidRPr="00F623A5" w:rsidRDefault="000D1EDB" w:rsidP="00697BA1">
      <w:pPr>
        <w:ind w:firstLine="680"/>
        <w:contextualSpacing/>
        <w:jc w:val="both"/>
        <w:rPr>
          <w:sz w:val="28"/>
          <w:szCs w:val="28"/>
        </w:rPr>
      </w:pPr>
    </w:p>
    <w:p w14:paraId="7D7FD5BE" w14:textId="2C37CDCA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73DE8A48" w14:textId="3B6BEC6F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365A36F7" w14:textId="3DFB7700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73110999" w14:textId="6FAA212C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6CC79915" w14:textId="40489D76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3CCD81D2" w14:textId="32FA39D8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4489E42B" w14:textId="79031125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05B5BC3F" w14:textId="28035D7B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2426120D" w14:textId="638F3272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078F2253" w14:textId="192474A4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269B6AAE" w14:textId="33586A68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61F6DF69" w14:textId="56E5B1DC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44E52248" w14:textId="25610A6F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16DA1BD8" w14:textId="486AE6F0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482A6B3D" w14:textId="1E60EC23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074FC08D" w14:textId="199A9FCA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5BF0D58F" w14:textId="413DAC3C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7605591A" w14:textId="46383C72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7673C0F2" w14:textId="51BDF475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7F57FFBF" w14:textId="6DFB3B05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5A1419BD" w14:textId="502C494B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4E048FB9" w14:textId="200A7F01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4DB71830" w14:textId="0427C694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04F9C6C7" w14:textId="7D4B7DCE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54264CE8" w14:textId="5C6150E6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1C69619F" w14:textId="11D2D0FA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5FA7D3D8" w14:textId="4476FB2E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238EFB44" w14:textId="3F4A143A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17F6DB93" w14:textId="74525C75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16B1EE57" w14:textId="43114092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07E6E707" w14:textId="40399DAF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7D630781" w14:textId="5B23E443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0AF8B6AF" w14:textId="028510F9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45E8D92D" w14:textId="10E08073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0FAC71E1" w14:textId="65997DC2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4C7A5E15" w14:textId="0D7826F8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557BBBAE" w14:textId="06DBD5E9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3AA9FB00" w14:textId="260F010C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28A7FF3B" w14:textId="4FF7340E" w:rsidR="00F61E47" w:rsidRPr="00F623A5" w:rsidRDefault="00F61E47" w:rsidP="00697BA1">
      <w:pPr>
        <w:ind w:firstLine="680"/>
        <w:contextualSpacing/>
        <w:jc w:val="both"/>
        <w:rPr>
          <w:sz w:val="28"/>
          <w:szCs w:val="28"/>
        </w:rPr>
      </w:pPr>
    </w:p>
    <w:p w14:paraId="528586FF" w14:textId="77777777" w:rsidR="0063392E" w:rsidRPr="00F623A5" w:rsidRDefault="0063392E" w:rsidP="00422535">
      <w:pPr>
        <w:tabs>
          <w:tab w:val="left" w:pos="5670"/>
        </w:tabs>
        <w:ind w:left="5670"/>
        <w:jc w:val="both"/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lastRenderedPageBreak/>
        <w:t>Приложение</w:t>
      </w:r>
    </w:p>
    <w:p w14:paraId="6798D793" w14:textId="77777777" w:rsidR="0063392E" w:rsidRPr="00F623A5" w:rsidRDefault="0063392E" w:rsidP="00422535">
      <w:pPr>
        <w:tabs>
          <w:tab w:val="left" w:pos="5670"/>
        </w:tabs>
        <w:ind w:left="5670"/>
        <w:jc w:val="both"/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>к постановлению Администрации</w:t>
      </w:r>
    </w:p>
    <w:p w14:paraId="6D9314AA" w14:textId="42F660AA" w:rsidR="0063392E" w:rsidRPr="00F623A5" w:rsidRDefault="0063392E" w:rsidP="00422535">
      <w:pPr>
        <w:tabs>
          <w:tab w:val="left" w:pos="5245"/>
        </w:tabs>
        <w:ind w:left="5670"/>
        <w:jc w:val="both"/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 xml:space="preserve">ЗАТО г. Зеленогорск </w:t>
      </w:r>
    </w:p>
    <w:p w14:paraId="3E8CBE09" w14:textId="779D514D" w:rsidR="0063392E" w:rsidRPr="00F623A5" w:rsidRDefault="009E4239" w:rsidP="00422535">
      <w:pPr>
        <w:tabs>
          <w:tab w:val="left" w:pos="5245"/>
        </w:tabs>
        <w:ind w:left="5670"/>
        <w:jc w:val="both"/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 xml:space="preserve">от </w:t>
      </w:r>
      <w:r w:rsidR="00F623A5" w:rsidRPr="00F623A5">
        <w:rPr>
          <w:bCs/>
          <w:sz w:val="24"/>
          <w:szCs w:val="24"/>
        </w:rPr>
        <w:t>02.09.2026</w:t>
      </w:r>
      <w:r w:rsidRPr="00F623A5">
        <w:rPr>
          <w:bCs/>
          <w:sz w:val="24"/>
          <w:szCs w:val="24"/>
        </w:rPr>
        <w:t xml:space="preserve"> № </w:t>
      </w:r>
      <w:r w:rsidR="00F623A5" w:rsidRPr="00F623A5">
        <w:rPr>
          <w:bCs/>
          <w:sz w:val="24"/>
          <w:szCs w:val="24"/>
        </w:rPr>
        <w:t>184</w:t>
      </w:r>
      <w:r w:rsidR="00F61E47" w:rsidRPr="00F623A5">
        <w:rPr>
          <w:bCs/>
          <w:sz w:val="24"/>
          <w:szCs w:val="24"/>
        </w:rPr>
        <w:t xml:space="preserve"> </w:t>
      </w:r>
      <w:r w:rsidR="0063392E" w:rsidRPr="00F623A5">
        <w:rPr>
          <w:bCs/>
          <w:sz w:val="24"/>
          <w:szCs w:val="24"/>
        </w:rPr>
        <w:t>-п</w:t>
      </w:r>
    </w:p>
    <w:p w14:paraId="386337E9" w14:textId="03B3A715" w:rsidR="0063392E" w:rsidRPr="00F623A5" w:rsidRDefault="0063392E" w:rsidP="00422535">
      <w:pPr>
        <w:ind w:left="5670"/>
        <w:jc w:val="both"/>
        <w:outlineLvl w:val="0"/>
        <w:rPr>
          <w:b/>
          <w:bCs/>
          <w:sz w:val="24"/>
          <w:szCs w:val="24"/>
        </w:rPr>
      </w:pPr>
    </w:p>
    <w:p w14:paraId="1E1D8BE6" w14:textId="77777777" w:rsidR="00306FC5" w:rsidRPr="00F623A5" w:rsidRDefault="00306FC5" w:rsidP="00422535">
      <w:pPr>
        <w:ind w:left="5670"/>
        <w:jc w:val="both"/>
        <w:outlineLvl w:val="0"/>
        <w:rPr>
          <w:b/>
          <w:bCs/>
          <w:sz w:val="24"/>
          <w:szCs w:val="24"/>
        </w:rPr>
      </w:pPr>
    </w:p>
    <w:p w14:paraId="5164BAEA" w14:textId="77777777" w:rsidR="0063392E" w:rsidRPr="00F623A5" w:rsidRDefault="0063392E" w:rsidP="0063392E">
      <w:pPr>
        <w:jc w:val="center"/>
        <w:outlineLvl w:val="0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t>Административный регламент</w:t>
      </w:r>
    </w:p>
    <w:p w14:paraId="2063719C" w14:textId="77777777" w:rsidR="0063392E" w:rsidRPr="00F623A5" w:rsidRDefault="0063392E" w:rsidP="0063392E">
      <w:pPr>
        <w:jc w:val="center"/>
        <w:outlineLvl w:val="0"/>
        <w:rPr>
          <w:b/>
          <w:bCs/>
          <w:spacing w:val="-10"/>
          <w:sz w:val="24"/>
          <w:szCs w:val="24"/>
        </w:rPr>
      </w:pPr>
      <w:r w:rsidRPr="00F623A5">
        <w:rPr>
          <w:b/>
          <w:bCs/>
          <w:sz w:val="24"/>
          <w:szCs w:val="24"/>
        </w:rPr>
        <w:t>предоставления</w:t>
      </w:r>
      <w:r w:rsidRPr="00F623A5">
        <w:rPr>
          <w:b/>
          <w:bCs/>
          <w:spacing w:val="1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муниципальной</w:t>
      </w:r>
      <w:r w:rsidRPr="00F623A5">
        <w:rPr>
          <w:b/>
          <w:bCs/>
          <w:spacing w:val="-7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услуги</w:t>
      </w:r>
    </w:p>
    <w:p w14:paraId="220A35E8" w14:textId="5AB579AF" w:rsidR="00697BA1" w:rsidRPr="00F623A5" w:rsidRDefault="0063392E" w:rsidP="00606CB6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«</w:t>
      </w:r>
      <w:r w:rsidR="00606CB6" w:rsidRPr="00F623A5">
        <w:rPr>
          <w:b/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F623A5">
        <w:rPr>
          <w:b/>
          <w:sz w:val="24"/>
          <w:szCs w:val="24"/>
        </w:rPr>
        <w:t>»</w:t>
      </w:r>
    </w:p>
    <w:p w14:paraId="2DB543E7" w14:textId="6E8CC407" w:rsidR="00DA5F4C" w:rsidRPr="00F623A5" w:rsidRDefault="00DA5F4C" w:rsidP="0063392E">
      <w:pPr>
        <w:jc w:val="center"/>
        <w:rPr>
          <w:b/>
          <w:sz w:val="24"/>
          <w:szCs w:val="24"/>
        </w:rPr>
      </w:pPr>
    </w:p>
    <w:p w14:paraId="294939B4" w14:textId="77777777" w:rsidR="00306FC5" w:rsidRPr="00F623A5" w:rsidRDefault="00306FC5" w:rsidP="0063392E">
      <w:pPr>
        <w:jc w:val="center"/>
        <w:rPr>
          <w:b/>
          <w:sz w:val="24"/>
          <w:szCs w:val="24"/>
        </w:rPr>
      </w:pPr>
    </w:p>
    <w:p w14:paraId="55CC356C" w14:textId="77777777" w:rsidR="0063392E" w:rsidRPr="00F623A5" w:rsidRDefault="0063392E" w:rsidP="0063392E">
      <w:pPr>
        <w:tabs>
          <w:tab w:val="left" w:pos="6096"/>
        </w:tabs>
        <w:jc w:val="center"/>
        <w:outlineLvl w:val="0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  <w:lang w:val="en-US"/>
        </w:rPr>
        <w:t>I</w:t>
      </w:r>
      <w:r w:rsidRPr="00F623A5">
        <w:rPr>
          <w:b/>
          <w:bCs/>
          <w:sz w:val="24"/>
          <w:szCs w:val="24"/>
        </w:rPr>
        <w:t>. Общие</w:t>
      </w:r>
      <w:r w:rsidRPr="00F623A5">
        <w:rPr>
          <w:b/>
          <w:bCs/>
          <w:spacing w:val="-5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положения</w:t>
      </w:r>
    </w:p>
    <w:p w14:paraId="162A59A9" w14:textId="77777777" w:rsidR="0063392E" w:rsidRPr="00F623A5" w:rsidRDefault="0063392E" w:rsidP="0063392E">
      <w:pPr>
        <w:jc w:val="center"/>
        <w:rPr>
          <w:b/>
          <w:sz w:val="24"/>
          <w:szCs w:val="24"/>
        </w:rPr>
      </w:pPr>
    </w:p>
    <w:p w14:paraId="71BE71AC" w14:textId="42B556D9" w:rsidR="0063392E" w:rsidRPr="00F623A5" w:rsidRDefault="0063392E" w:rsidP="0063392E">
      <w:pPr>
        <w:ind w:right="217"/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1.1. Предмет</w:t>
      </w:r>
      <w:r w:rsidRPr="00F623A5">
        <w:rPr>
          <w:b/>
          <w:spacing w:val="-8"/>
          <w:sz w:val="24"/>
          <w:szCs w:val="24"/>
        </w:rPr>
        <w:t xml:space="preserve"> </w:t>
      </w:r>
      <w:r w:rsidRPr="00F623A5">
        <w:rPr>
          <w:b/>
          <w:sz w:val="24"/>
          <w:szCs w:val="24"/>
        </w:rPr>
        <w:t>регулирования</w:t>
      </w:r>
      <w:r w:rsidRPr="00F623A5">
        <w:rPr>
          <w:b/>
          <w:spacing w:val="-8"/>
          <w:sz w:val="24"/>
          <w:szCs w:val="24"/>
        </w:rPr>
        <w:t xml:space="preserve"> </w:t>
      </w:r>
      <w:r w:rsidRPr="00F623A5">
        <w:rPr>
          <w:b/>
          <w:sz w:val="24"/>
          <w:szCs w:val="24"/>
        </w:rPr>
        <w:t>Административного</w:t>
      </w:r>
      <w:r w:rsidRPr="00F623A5">
        <w:rPr>
          <w:b/>
          <w:spacing w:val="-8"/>
          <w:sz w:val="24"/>
          <w:szCs w:val="24"/>
        </w:rPr>
        <w:t xml:space="preserve"> </w:t>
      </w:r>
      <w:r w:rsidRPr="00F623A5">
        <w:rPr>
          <w:b/>
          <w:sz w:val="24"/>
          <w:szCs w:val="24"/>
        </w:rPr>
        <w:t>регламента</w:t>
      </w:r>
    </w:p>
    <w:p w14:paraId="41D1AA29" w14:textId="77777777" w:rsidR="000971EF" w:rsidRPr="00F623A5" w:rsidRDefault="000971EF" w:rsidP="0063392E">
      <w:pPr>
        <w:ind w:right="217"/>
        <w:jc w:val="center"/>
        <w:rPr>
          <w:b/>
          <w:sz w:val="24"/>
          <w:szCs w:val="24"/>
        </w:rPr>
      </w:pPr>
    </w:p>
    <w:p w14:paraId="6A03562B" w14:textId="2F3A91EB" w:rsidR="007C064B" w:rsidRPr="00F623A5" w:rsidRDefault="0063392E" w:rsidP="00606CB6">
      <w:pPr>
        <w:contextualSpacing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1.1.1. Административный регламент предоставления муниципальной услуги</w:t>
      </w:r>
      <w:r w:rsidRPr="00F623A5">
        <w:rPr>
          <w:spacing w:val="1"/>
          <w:sz w:val="24"/>
          <w:szCs w:val="24"/>
        </w:rPr>
        <w:t xml:space="preserve"> «</w:t>
      </w:r>
      <w:r w:rsidR="00606CB6" w:rsidRPr="00F623A5">
        <w:rPr>
          <w:spacing w:val="1"/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F623A5">
        <w:rPr>
          <w:sz w:val="24"/>
          <w:szCs w:val="24"/>
        </w:rPr>
        <w:t>»</w:t>
      </w:r>
      <w:r w:rsidRPr="00F623A5">
        <w:rPr>
          <w:spacing w:val="1"/>
          <w:sz w:val="24"/>
          <w:szCs w:val="24"/>
        </w:rPr>
        <w:t xml:space="preserve"> </w:t>
      </w:r>
      <w:r w:rsidRPr="00F623A5">
        <w:rPr>
          <w:sz w:val="24"/>
          <w:szCs w:val="24"/>
        </w:rPr>
        <w:t>определяет стандарт, сроки и последовательность</w:t>
      </w:r>
      <w:r w:rsidRPr="00F623A5">
        <w:rPr>
          <w:spacing w:val="1"/>
          <w:sz w:val="24"/>
          <w:szCs w:val="24"/>
        </w:rPr>
        <w:t xml:space="preserve"> </w:t>
      </w:r>
      <w:r w:rsidRPr="00F623A5">
        <w:rPr>
          <w:sz w:val="24"/>
          <w:szCs w:val="24"/>
        </w:rPr>
        <w:t>действий при осуществлении полномочий по</w:t>
      </w:r>
      <w:r w:rsidR="00606CB6" w:rsidRPr="00F623A5">
        <w:rPr>
          <w:sz w:val="24"/>
          <w:szCs w:val="24"/>
        </w:rPr>
        <w:t xml:space="preserve"> </w:t>
      </w:r>
      <w:r w:rsidR="00606CB6" w:rsidRPr="00F623A5">
        <w:rPr>
          <w:spacing w:val="1"/>
          <w:sz w:val="24"/>
          <w:szCs w:val="24"/>
        </w:rPr>
        <w:t>прекращению прав постоянного (бессрочного) пользования и пожизненного наследуемого владения земельными участками при отказе землепользователей, землевладельцев от принадлежащих им прав на земельные участки</w:t>
      </w:r>
      <w:r w:rsidR="00411370" w:rsidRPr="00F623A5">
        <w:rPr>
          <w:sz w:val="24"/>
          <w:szCs w:val="24"/>
        </w:rPr>
        <w:t>, расположенны</w:t>
      </w:r>
      <w:r w:rsidR="00606CB6" w:rsidRPr="00F623A5">
        <w:rPr>
          <w:sz w:val="24"/>
          <w:szCs w:val="24"/>
        </w:rPr>
        <w:t>е</w:t>
      </w:r>
      <w:r w:rsidR="00411370" w:rsidRPr="00F623A5">
        <w:rPr>
          <w:sz w:val="24"/>
          <w:szCs w:val="24"/>
        </w:rPr>
        <w:t xml:space="preserve"> на территории </w:t>
      </w:r>
      <w:r w:rsidRPr="00F623A5">
        <w:rPr>
          <w:spacing w:val="-5"/>
          <w:sz w:val="24"/>
          <w:szCs w:val="24"/>
        </w:rPr>
        <w:t>города Зеленогорска Красноярского края</w:t>
      </w:r>
      <w:r w:rsidR="00606CB6" w:rsidRPr="00F623A5">
        <w:rPr>
          <w:spacing w:val="-5"/>
          <w:sz w:val="24"/>
          <w:szCs w:val="24"/>
        </w:rPr>
        <w:t>.</w:t>
      </w:r>
      <w:r w:rsidR="00BC1159" w:rsidRPr="00F623A5">
        <w:rPr>
          <w:sz w:val="24"/>
          <w:szCs w:val="24"/>
        </w:rPr>
        <w:t xml:space="preserve"> </w:t>
      </w:r>
    </w:p>
    <w:p w14:paraId="2E9F5B3B" w14:textId="4C3D62C7" w:rsidR="00697BA1" w:rsidRPr="00F623A5" w:rsidRDefault="0063392E" w:rsidP="007C064B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 xml:space="preserve">1.1.2. </w:t>
      </w:r>
      <w:hyperlink w:anchor="P359">
        <w:r w:rsidRPr="00F623A5">
          <w:rPr>
            <w:sz w:val="24"/>
            <w:szCs w:val="24"/>
          </w:rPr>
          <w:t>Перечень</w:t>
        </w:r>
      </w:hyperlink>
      <w:r w:rsidRPr="00F623A5">
        <w:rPr>
          <w:sz w:val="24"/>
          <w:szCs w:val="24"/>
        </w:rPr>
        <w:t xml:space="preserve"> условных обозначений и сокращений, используемых в Административном регламенте и приложениях к нему, приведен в приложении № 1 к Административному регламенту.</w:t>
      </w:r>
    </w:p>
    <w:p w14:paraId="0DEA003E" w14:textId="65180F75" w:rsidR="000971EF" w:rsidRPr="00F623A5" w:rsidRDefault="000971EF" w:rsidP="00AC2F9E">
      <w:pPr>
        <w:tabs>
          <w:tab w:val="left" w:pos="567"/>
          <w:tab w:val="left" w:pos="709"/>
          <w:tab w:val="left" w:pos="851"/>
          <w:tab w:val="left" w:pos="1451"/>
        </w:tabs>
        <w:jc w:val="both"/>
        <w:rPr>
          <w:sz w:val="24"/>
          <w:szCs w:val="24"/>
        </w:rPr>
      </w:pPr>
    </w:p>
    <w:p w14:paraId="327BAAFE" w14:textId="07716A5E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1.2. Круг Заявителей</w:t>
      </w:r>
    </w:p>
    <w:p w14:paraId="4D5BB3D4" w14:textId="77777777" w:rsidR="00792060" w:rsidRPr="00F623A5" w:rsidRDefault="00792060" w:rsidP="00792060">
      <w:pPr>
        <w:ind w:firstLine="567"/>
        <w:rPr>
          <w:sz w:val="24"/>
          <w:szCs w:val="24"/>
        </w:rPr>
      </w:pPr>
    </w:p>
    <w:p w14:paraId="520EB8E3" w14:textId="0D282745" w:rsidR="00792060" w:rsidRPr="00F623A5" w:rsidRDefault="00792060" w:rsidP="007C78E3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1.2.1. Заявителями на получение муниципальной услуги являются обратившиеся в Уполномоченный орган или в МФЦ с заявлением о предоставлении муниципальной услуги, выраженным в письменной или электронной форме, физические лица</w:t>
      </w:r>
      <w:r w:rsidR="007C78E3" w:rsidRPr="00F623A5">
        <w:rPr>
          <w:sz w:val="24"/>
          <w:szCs w:val="24"/>
        </w:rPr>
        <w:t xml:space="preserve"> или юридические лица, являющиеся землевладельцами земельных участков, предоставленных на праве  пожизненного наследуемого владения или землепользователями земельных участков, находящихся в муниципальной собственности, или земельных участков, государственная собственность на которые не разграничена, предоставленных на праве постоянного (бессрочного) пользования.</w:t>
      </w:r>
    </w:p>
    <w:p w14:paraId="19D7B362" w14:textId="77777777" w:rsidR="00792060" w:rsidRPr="00F623A5" w:rsidRDefault="00792060" w:rsidP="00792060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1.2.2. Интересы Заявителей, указанных в пункте 1.2.1 Административного регламента, могут представлять их уполномоченные представители.</w:t>
      </w:r>
    </w:p>
    <w:p w14:paraId="0309850E" w14:textId="2D47D038" w:rsidR="00792060" w:rsidRPr="00F623A5" w:rsidRDefault="00792060" w:rsidP="00792060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В качестве уполномоченного представителя Заявителя может быть законный представитель несовершеннолетнего, указанный в </w:t>
      </w:r>
      <w:hyperlink r:id="rId9">
        <w:r w:rsidRPr="00F623A5">
          <w:rPr>
            <w:sz w:val="24"/>
            <w:szCs w:val="24"/>
          </w:rPr>
          <w:t>части 2 статьи 5</w:t>
        </w:r>
      </w:hyperlink>
      <w:r w:rsidRPr="00F623A5">
        <w:rPr>
          <w:sz w:val="24"/>
          <w:szCs w:val="24"/>
        </w:rPr>
        <w:t xml:space="preserve"> Федерального закона                          № 210-ФЗ.</w:t>
      </w:r>
    </w:p>
    <w:p w14:paraId="618CB5C6" w14:textId="77777777" w:rsidR="00DA5F4C" w:rsidRPr="00F623A5" w:rsidRDefault="00DA5F4C" w:rsidP="00792060">
      <w:pPr>
        <w:widowControl/>
        <w:jc w:val="center"/>
        <w:outlineLvl w:val="0"/>
        <w:rPr>
          <w:rFonts w:eastAsiaTheme="minorHAnsi"/>
          <w:b/>
          <w:bCs/>
          <w:sz w:val="24"/>
          <w:szCs w:val="24"/>
        </w:rPr>
      </w:pPr>
    </w:p>
    <w:p w14:paraId="1F422462" w14:textId="5928EE98" w:rsidR="000971EF" w:rsidRPr="00F623A5" w:rsidRDefault="00792060" w:rsidP="000971EF">
      <w:pPr>
        <w:widowControl/>
        <w:jc w:val="center"/>
        <w:outlineLvl w:val="0"/>
        <w:rPr>
          <w:rFonts w:eastAsiaTheme="minorHAnsi"/>
          <w:b/>
          <w:bCs/>
          <w:sz w:val="24"/>
          <w:szCs w:val="24"/>
        </w:rPr>
      </w:pPr>
      <w:r w:rsidRPr="00F623A5">
        <w:rPr>
          <w:rFonts w:eastAsiaTheme="minorHAnsi"/>
          <w:b/>
          <w:bCs/>
          <w:sz w:val="24"/>
          <w:szCs w:val="24"/>
        </w:rPr>
        <w:t xml:space="preserve">1.3. Требования предоставления </w:t>
      </w:r>
      <w:r w:rsidR="000971EF" w:rsidRPr="00F623A5">
        <w:rPr>
          <w:rFonts w:eastAsiaTheme="minorHAnsi"/>
          <w:b/>
          <w:bCs/>
          <w:sz w:val="24"/>
          <w:szCs w:val="24"/>
        </w:rPr>
        <w:t>З</w:t>
      </w:r>
      <w:r w:rsidRPr="00F623A5">
        <w:rPr>
          <w:rFonts w:eastAsiaTheme="minorHAnsi"/>
          <w:b/>
          <w:bCs/>
          <w:sz w:val="24"/>
          <w:szCs w:val="24"/>
        </w:rPr>
        <w:t xml:space="preserve">аявителю </w:t>
      </w:r>
      <w:r w:rsidR="006E6B37" w:rsidRPr="00F623A5">
        <w:rPr>
          <w:rFonts w:eastAsiaTheme="minorHAnsi"/>
          <w:b/>
          <w:bCs/>
          <w:sz w:val="24"/>
          <w:szCs w:val="24"/>
        </w:rPr>
        <w:t>муниципальной услуги</w:t>
      </w:r>
    </w:p>
    <w:p w14:paraId="477A8338" w14:textId="41709647" w:rsidR="00792060" w:rsidRPr="00F623A5" w:rsidRDefault="00792060" w:rsidP="00792060">
      <w:pPr>
        <w:widowControl/>
        <w:jc w:val="center"/>
        <w:rPr>
          <w:rFonts w:eastAsiaTheme="minorHAnsi"/>
          <w:b/>
          <w:bCs/>
          <w:sz w:val="24"/>
          <w:szCs w:val="24"/>
        </w:rPr>
      </w:pPr>
      <w:r w:rsidRPr="00F623A5">
        <w:rPr>
          <w:rFonts w:eastAsiaTheme="minorHAnsi"/>
          <w:b/>
          <w:bCs/>
          <w:sz w:val="24"/>
          <w:szCs w:val="24"/>
        </w:rPr>
        <w:t>в соответствии с категориями (признаками) заявителей,</w:t>
      </w:r>
    </w:p>
    <w:p w14:paraId="4208CDFD" w14:textId="77777777" w:rsidR="00792060" w:rsidRPr="00F623A5" w:rsidRDefault="00792060" w:rsidP="00792060">
      <w:pPr>
        <w:widowControl/>
        <w:jc w:val="center"/>
        <w:rPr>
          <w:rFonts w:eastAsiaTheme="minorHAnsi"/>
          <w:b/>
          <w:bCs/>
          <w:sz w:val="24"/>
          <w:szCs w:val="24"/>
        </w:rPr>
      </w:pPr>
      <w:r w:rsidRPr="00F623A5">
        <w:rPr>
          <w:rFonts w:eastAsiaTheme="minorHAnsi"/>
          <w:b/>
          <w:bCs/>
          <w:sz w:val="24"/>
          <w:szCs w:val="24"/>
        </w:rPr>
        <w:t xml:space="preserve">сведения о которых размещаются во ФГИС «ФРГУ» и на ЕПГУ </w:t>
      </w:r>
    </w:p>
    <w:p w14:paraId="66D34A29" w14:textId="77777777" w:rsidR="00792060" w:rsidRPr="00F623A5" w:rsidRDefault="00792060" w:rsidP="00792060">
      <w:pPr>
        <w:widowControl/>
        <w:jc w:val="both"/>
        <w:rPr>
          <w:rFonts w:eastAsiaTheme="minorHAnsi"/>
          <w:sz w:val="24"/>
          <w:szCs w:val="24"/>
        </w:rPr>
      </w:pPr>
    </w:p>
    <w:p w14:paraId="52D0EC46" w14:textId="78A4030D" w:rsidR="00792060" w:rsidRPr="00F623A5" w:rsidRDefault="007C78E3" w:rsidP="00792060">
      <w:pPr>
        <w:widowControl/>
        <w:jc w:val="both"/>
        <w:rPr>
          <w:rFonts w:eastAsiaTheme="minorHAnsi"/>
          <w:sz w:val="24"/>
          <w:szCs w:val="24"/>
        </w:rPr>
      </w:pPr>
      <w:r w:rsidRPr="00F623A5">
        <w:rPr>
          <w:rFonts w:eastAsiaTheme="minorHAnsi"/>
          <w:sz w:val="24"/>
          <w:szCs w:val="24"/>
        </w:rPr>
        <w:tab/>
      </w:r>
      <w:r w:rsidRPr="00F623A5">
        <w:rPr>
          <w:rFonts w:eastAsiaTheme="minorHAnsi"/>
          <w:sz w:val="24"/>
          <w:szCs w:val="24"/>
        </w:rPr>
        <w:tab/>
      </w:r>
      <w:r w:rsidR="00792060" w:rsidRPr="00F623A5">
        <w:rPr>
          <w:rFonts w:eastAsiaTheme="minorHAnsi"/>
          <w:sz w:val="24"/>
          <w:szCs w:val="24"/>
        </w:rPr>
        <w:tab/>
      </w:r>
      <w:r w:rsidRPr="00F623A5">
        <w:rPr>
          <w:rFonts w:eastAsiaTheme="minorHAnsi"/>
          <w:sz w:val="24"/>
          <w:szCs w:val="24"/>
        </w:rPr>
        <w:t xml:space="preserve">          </w:t>
      </w:r>
      <w:r w:rsidR="00792060" w:rsidRPr="00F623A5">
        <w:rPr>
          <w:rFonts w:eastAsiaTheme="minorHAnsi"/>
          <w:sz w:val="24"/>
          <w:szCs w:val="24"/>
        </w:rPr>
        <w:t xml:space="preserve">Муниципальная услуга предоставляется Заявителю в соответствии с категориями (признаками) Заявителей, сведения о которых размещаются </w:t>
      </w:r>
      <w:r w:rsidR="006E6B37" w:rsidRPr="00F623A5">
        <w:rPr>
          <w:rFonts w:eastAsiaTheme="minorHAnsi"/>
          <w:sz w:val="24"/>
          <w:szCs w:val="24"/>
        </w:rPr>
        <w:t xml:space="preserve">во ФГИС «ФРГУ» и </w:t>
      </w:r>
      <w:r w:rsidR="00792060" w:rsidRPr="00F623A5">
        <w:rPr>
          <w:rFonts w:eastAsiaTheme="minorHAnsi"/>
          <w:sz w:val="24"/>
          <w:szCs w:val="24"/>
        </w:rPr>
        <w:t>на ЕПГУ.</w:t>
      </w:r>
    </w:p>
    <w:p w14:paraId="34050A0E" w14:textId="77777777" w:rsidR="00792060" w:rsidRPr="00F623A5" w:rsidRDefault="00792060" w:rsidP="00792060">
      <w:pPr>
        <w:widowControl/>
        <w:jc w:val="both"/>
        <w:rPr>
          <w:rFonts w:eastAsiaTheme="minorHAnsi"/>
          <w:sz w:val="24"/>
          <w:szCs w:val="24"/>
        </w:rPr>
      </w:pPr>
      <w:r w:rsidRPr="00F623A5">
        <w:rPr>
          <w:rFonts w:eastAsiaTheme="minorHAnsi"/>
          <w:sz w:val="24"/>
          <w:szCs w:val="24"/>
        </w:rPr>
        <w:tab/>
      </w:r>
      <w:hyperlink r:id="rId10" w:history="1">
        <w:r w:rsidRPr="00F623A5">
          <w:rPr>
            <w:rFonts w:eastAsiaTheme="minorHAnsi"/>
            <w:sz w:val="24"/>
            <w:szCs w:val="24"/>
          </w:rPr>
          <w:t>Идентификаторы</w:t>
        </w:r>
      </w:hyperlink>
      <w:r w:rsidRPr="00F623A5">
        <w:rPr>
          <w:rFonts w:eastAsiaTheme="minorHAnsi"/>
          <w:sz w:val="24"/>
          <w:szCs w:val="24"/>
        </w:rPr>
        <w:t xml:space="preserve"> категорий (признаков) Заявителей приведены в приложении № 2 к Административному регламенту.</w:t>
      </w:r>
    </w:p>
    <w:p w14:paraId="518096AE" w14:textId="79377D49" w:rsidR="00DA5F4C" w:rsidRPr="00F623A5" w:rsidRDefault="00DA5F4C" w:rsidP="00792060">
      <w:pPr>
        <w:tabs>
          <w:tab w:val="left" w:pos="1477"/>
          <w:tab w:val="left" w:pos="2412"/>
        </w:tabs>
        <w:jc w:val="both"/>
        <w:rPr>
          <w:sz w:val="24"/>
          <w:szCs w:val="24"/>
        </w:rPr>
      </w:pPr>
    </w:p>
    <w:p w14:paraId="60CE63FC" w14:textId="5B0F19C8" w:rsidR="00306FC5" w:rsidRPr="00F623A5" w:rsidRDefault="00306FC5" w:rsidP="00792060">
      <w:pPr>
        <w:tabs>
          <w:tab w:val="left" w:pos="1477"/>
          <w:tab w:val="left" w:pos="2412"/>
        </w:tabs>
        <w:jc w:val="both"/>
        <w:rPr>
          <w:sz w:val="24"/>
          <w:szCs w:val="24"/>
        </w:rPr>
      </w:pPr>
    </w:p>
    <w:p w14:paraId="6D5CFF05" w14:textId="77777777" w:rsidR="00842378" w:rsidRPr="00F623A5" w:rsidRDefault="00842378" w:rsidP="00792060">
      <w:pPr>
        <w:tabs>
          <w:tab w:val="left" w:pos="1477"/>
          <w:tab w:val="left" w:pos="2412"/>
        </w:tabs>
        <w:jc w:val="both"/>
        <w:rPr>
          <w:sz w:val="24"/>
          <w:szCs w:val="24"/>
        </w:rPr>
      </w:pPr>
    </w:p>
    <w:p w14:paraId="2AB0BE80" w14:textId="77777777" w:rsidR="00792060" w:rsidRPr="00F623A5" w:rsidRDefault="00792060" w:rsidP="00792060">
      <w:pPr>
        <w:tabs>
          <w:tab w:val="left" w:pos="1333"/>
        </w:tabs>
        <w:ind w:right="391"/>
        <w:jc w:val="center"/>
        <w:outlineLvl w:val="0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  <w:lang w:val="en-US"/>
        </w:rPr>
        <w:lastRenderedPageBreak/>
        <w:t>II</w:t>
      </w:r>
      <w:r w:rsidRPr="00F623A5">
        <w:rPr>
          <w:b/>
          <w:bCs/>
          <w:sz w:val="24"/>
          <w:szCs w:val="24"/>
        </w:rPr>
        <w:t>. Стандарт предоставления муниципальной услуги</w:t>
      </w:r>
    </w:p>
    <w:p w14:paraId="771252A4" w14:textId="77777777" w:rsidR="00792060" w:rsidRPr="00F623A5" w:rsidRDefault="00792060" w:rsidP="00792060">
      <w:pPr>
        <w:tabs>
          <w:tab w:val="left" w:pos="1333"/>
        </w:tabs>
        <w:ind w:right="391"/>
        <w:jc w:val="center"/>
        <w:outlineLvl w:val="0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t>2.1. Наименование</w:t>
      </w:r>
      <w:r w:rsidRPr="00F623A5">
        <w:rPr>
          <w:b/>
          <w:bCs/>
          <w:spacing w:val="-3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муниципальной</w:t>
      </w:r>
      <w:r w:rsidRPr="00F623A5">
        <w:rPr>
          <w:b/>
          <w:bCs/>
          <w:spacing w:val="-2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услуги</w:t>
      </w:r>
    </w:p>
    <w:p w14:paraId="14F95265" w14:textId="77777777" w:rsidR="00792060" w:rsidRPr="00F623A5" w:rsidRDefault="00792060" w:rsidP="00792060">
      <w:pPr>
        <w:tabs>
          <w:tab w:val="left" w:pos="1333"/>
        </w:tabs>
        <w:ind w:right="391"/>
        <w:jc w:val="right"/>
        <w:outlineLvl w:val="0"/>
        <w:rPr>
          <w:b/>
          <w:bCs/>
          <w:sz w:val="24"/>
          <w:szCs w:val="24"/>
        </w:rPr>
      </w:pPr>
    </w:p>
    <w:p w14:paraId="17EC0E30" w14:textId="4801646D" w:rsidR="00DA5F4C" w:rsidRPr="00F623A5" w:rsidRDefault="00792060" w:rsidP="00606CB6">
      <w:pPr>
        <w:tabs>
          <w:tab w:val="left" w:pos="567"/>
          <w:tab w:val="left" w:pos="3678"/>
          <w:tab w:val="left" w:pos="6884"/>
        </w:tabs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</w:t>
      </w:r>
      <w:r w:rsidR="00606CB6" w:rsidRPr="00F623A5">
        <w:rPr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участок.</w:t>
      </w:r>
    </w:p>
    <w:p w14:paraId="78768D66" w14:textId="77777777" w:rsidR="00606CB6" w:rsidRPr="00F623A5" w:rsidRDefault="00606CB6" w:rsidP="00606CB6">
      <w:pPr>
        <w:tabs>
          <w:tab w:val="left" w:pos="567"/>
          <w:tab w:val="left" w:pos="3678"/>
          <w:tab w:val="left" w:pos="6884"/>
        </w:tabs>
        <w:jc w:val="both"/>
        <w:rPr>
          <w:bCs/>
          <w:sz w:val="24"/>
          <w:szCs w:val="24"/>
        </w:rPr>
      </w:pPr>
    </w:p>
    <w:p w14:paraId="0571C719" w14:textId="7E4D69EA" w:rsidR="00792060" w:rsidRPr="00F623A5" w:rsidRDefault="00792060" w:rsidP="00792060">
      <w:pPr>
        <w:jc w:val="center"/>
        <w:outlineLvl w:val="0"/>
        <w:rPr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t>2.2. Наименование</w:t>
      </w:r>
      <w:r w:rsidRPr="00F623A5">
        <w:rPr>
          <w:b/>
          <w:bCs/>
          <w:spacing w:val="-7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органа,</w:t>
      </w:r>
      <w:r w:rsidR="009D63E0" w:rsidRPr="00F623A5">
        <w:rPr>
          <w:b/>
          <w:bCs/>
          <w:sz w:val="24"/>
          <w:szCs w:val="24"/>
        </w:rPr>
        <w:t xml:space="preserve"> </w:t>
      </w:r>
      <w:r w:rsidRPr="00F623A5">
        <w:rPr>
          <w:b/>
          <w:bCs/>
          <w:spacing w:val="-9"/>
          <w:sz w:val="24"/>
          <w:szCs w:val="24"/>
        </w:rPr>
        <w:t>п</w:t>
      </w:r>
      <w:r w:rsidRPr="00F623A5">
        <w:rPr>
          <w:b/>
          <w:bCs/>
          <w:sz w:val="24"/>
          <w:szCs w:val="24"/>
        </w:rPr>
        <w:t>редоставляющего</w:t>
      </w:r>
      <w:r w:rsidRPr="00F623A5">
        <w:rPr>
          <w:b/>
          <w:bCs/>
          <w:spacing w:val="-10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муниципальную</w:t>
      </w:r>
      <w:r w:rsidRPr="00F623A5">
        <w:rPr>
          <w:b/>
          <w:bCs/>
          <w:spacing w:val="-4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услугу</w:t>
      </w:r>
    </w:p>
    <w:p w14:paraId="78EFC4BF" w14:textId="55E90926" w:rsidR="00792060" w:rsidRPr="00F623A5" w:rsidRDefault="00792060" w:rsidP="00792060">
      <w:pPr>
        <w:jc w:val="center"/>
        <w:rPr>
          <w:b/>
          <w:sz w:val="24"/>
          <w:szCs w:val="24"/>
        </w:rPr>
      </w:pPr>
    </w:p>
    <w:p w14:paraId="215BDC35" w14:textId="69D8E7D3" w:rsidR="00792060" w:rsidRPr="00F623A5" w:rsidRDefault="00792060" w:rsidP="00792060">
      <w:pPr>
        <w:tabs>
          <w:tab w:val="left" w:pos="709"/>
          <w:tab w:val="left" w:pos="1338"/>
          <w:tab w:val="left" w:pos="3888"/>
        </w:tabs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Муниципальная услуга предоставляется </w:t>
      </w:r>
      <w:proofErr w:type="gramStart"/>
      <w:r w:rsidRPr="00F623A5">
        <w:rPr>
          <w:sz w:val="24"/>
          <w:szCs w:val="24"/>
        </w:rPr>
        <w:t>Администрацией</w:t>
      </w:r>
      <w:proofErr w:type="gramEnd"/>
      <w:r w:rsidRPr="00F623A5">
        <w:rPr>
          <w:sz w:val="24"/>
          <w:szCs w:val="24"/>
        </w:rPr>
        <w:t xml:space="preserve"> ЗАТО г. Зеленогорск. Уполномоченным органом на предоставление муниципальной услуги является Комитет по управлению имуществом </w:t>
      </w:r>
      <w:proofErr w:type="gramStart"/>
      <w:r w:rsidRPr="00F623A5">
        <w:rPr>
          <w:sz w:val="24"/>
          <w:szCs w:val="24"/>
        </w:rPr>
        <w:t>Администрации</w:t>
      </w:r>
      <w:proofErr w:type="gramEnd"/>
      <w:r w:rsidRPr="00F623A5">
        <w:rPr>
          <w:sz w:val="24"/>
          <w:szCs w:val="24"/>
        </w:rPr>
        <w:t xml:space="preserve"> ЗАТО г. Зеленогорск.      </w:t>
      </w:r>
    </w:p>
    <w:p w14:paraId="5C1BAACE" w14:textId="77777777" w:rsidR="00792060" w:rsidRPr="00F623A5" w:rsidRDefault="00792060" w:rsidP="00792060">
      <w:pPr>
        <w:tabs>
          <w:tab w:val="left" w:pos="709"/>
          <w:tab w:val="left" w:pos="1338"/>
          <w:tab w:val="left" w:pos="3888"/>
        </w:tabs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</w:t>
      </w:r>
    </w:p>
    <w:p w14:paraId="2C747A9A" w14:textId="77777777" w:rsidR="00792060" w:rsidRPr="00F623A5" w:rsidRDefault="00792060" w:rsidP="00792060">
      <w:pPr>
        <w:jc w:val="center"/>
        <w:outlineLvl w:val="0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t>2.3. Результат</w:t>
      </w:r>
      <w:r w:rsidRPr="00F623A5">
        <w:rPr>
          <w:b/>
          <w:bCs/>
          <w:spacing w:val="-7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предоставления</w:t>
      </w:r>
      <w:r w:rsidRPr="00F623A5">
        <w:rPr>
          <w:b/>
          <w:bCs/>
          <w:spacing w:val="-6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муниципальной услуги</w:t>
      </w:r>
    </w:p>
    <w:p w14:paraId="0B9030A7" w14:textId="77777777" w:rsidR="00792060" w:rsidRPr="00F623A5" w:rsidRDefault="00792060" w:rsidP="00792060">
      <w:pPr>
        <w:jc w:val="both"/>
        <w:rPr>
          <w:b/>
          <w:sz w:val="24"/>
          <w:szCs w:val="24"/>
        </w:rPr>
      </w:pPr>
    </w:p>
    <w:p w14:paraId="35A72DD1" w14:textId="22E8506E" w:rsidR="00792060" w:rsidRPr="00F623A5" w:rsidRDefault="00792060" w:rsidP="00792060">
      <w:pPr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2.3.1. Результатом</w:t>
      </w:r>
      <w:r w:rsidRPr="00F623A5">
        <w:rPr>
          <w:spacing w:val="-10"/>
          <w:sz w:val="24"/>
          <w:szCs w:val="24"/>
        </w:rPr>
        <w:t xml:space="preserve"> </w:t>
      </w:r>
      <w:r w:rsidRPr="00F623A5">
        <w:rPr>
          <w:sz w:val="24"/>
          <w:szCs w:val="24"/>
        </w:rPr>
        <w:t>предоставления</w:t>
      </w:r>
      <w:r w:rsidRPr="00F623A5">
        <w:rPr>
          <w:spacing w:val="-9"/>
          <w:sz w:val="24"/>
          <w:szCs w:val="24"/>
        </w:rPr>
        <w:t xml:space="preserve"> </w:t>
      </w:r>
      <w:r w:rsidRPr="00F623A5">
        <w:rPr>
          <w:sz w:val="24"/>
          <w:szCs w:val="24"/>
        </w:rPr>
        <w:t>муниципальной</w:t>
      </w:r>
      <w:r w:rsidRPr="00F623A5">
        <w:rPr>
          <w:spacing w:val="-9"/>
          <w:sz w:val="24"/>
          <w:szCs w:val="24"/>
        </w:rPr>
        <w:t xml:space="preserve"> </w:t>
      </w:r>
      <w:r w:rsidRPr="00F623A5">
        <w:rPr>
          <w:sz w:val="24"/>
          <w:szCs w:val="24"/>
        </w:rPr>
        <w:t xml:space="preserve">услуги </w:t>
      </w:r>
      <w:r w:rsidRPr="00F623A5">
        <w:rPr>
          <w:spacing w:val="-67"/>
          <w:sz w:val="24"/>
          <w:szCs w:val="24"/>
        </w:rPr>
        <w:t xml:space="preserve">                                             </w:t>
      </w:r>
      <w:r w:rsidR="00F51125" w:rsidRPr="00F623A5">
        <w:rPr>
          <w:sz w:val="24"/>
          <w:szCs w:val="24"/>
        </w:rPr>
        <w:t>являе</w:t>
      </w:r>
      <w:r w:rsidRPr="00F623A5">
        <w:rPr>
          <w:sz w:val="24"/>
          <w:szCs w:val="24"/>
        </w:rPr>
        <w:t>тся:</w:t>
      </w:r>
    </w:p>
    <w:p w14:paraId="26473992" w14:textId="36E540BC" w:rsidR="00792060" w:rsidRPr="00F623A5" w:rsidRDefault="00792060" w:rsidP="00AC2F9E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2.3.1.1. </w:t>
      </w:r>
      <w:r w:rsidR="00570496" w:rsidRPr="00F623A5">
        <w:rPr>
          <w:sz w:val="24"/>
          <w:szCs w:val="24"/>
        </w:rPr>
        <w:t>Решение о прекращении права постоянного (бессрочного) пользования</w:t>
      </w:r>
      <w:r w:rsidR="00BE7907" w:rsidRPr="00F623A5">
        <w:rPr>
          <w:sz w:val="24"/>
          <w:szCs w:val="24"/>
        </w:rPr>
        <w:t xml:space="preserve"> и</w:t>
      </w:r>
      <w:r w:rsidR="006527E3" w:rsidRPr="00F623A5">
        <w:rPr>
          <w:sz w:val="24"/>
          <w:szCs w:val="24"/>
        </w:rPr>
        <w:t>ли</w:t>
      </w:r>
      <w:r w:rsidR="00570496" w:rsidRPr="00F623A5">
        <w:rPr>
          <w:sz w:val="24"/>
          <w:szCs w:val="24"/>
        </w:rPr>
        <w:t xml:space="preserve"> пожизненного наследуемого владения земельным участком </w:t>
      </w:r>
      <w:r w:rsidR="00AE2F68" w:rsidRPr="00F623A5">
        <w:rPr>
          <w:sz w:val="24"/>
          <w:szCs w:val="24"/>
        </w:rPr>
        <w:t xml:space="preserve">по форме, указанной в приложении </w:t>
      </w:r>
      <w:r w:rsidRPr="00F623A5">
        <w:rPr>
          <w:sz w:val="24"/>
          <w:szCs w:val="24"/>
        </w:rPr>
        <w:t>№ 7 к Административному регламенту.</w:t>
      </w:r>
    </w:p>
    <w:p w14:paraId="073D2B79" w14:textId="7E6A02AA" w:rsidR="00DA5F4C" w:rsidRPr="00F623A5" w:rsidRDefault="00E40F45" w:rsidP="00570496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</w:t>
      </w:r>
      <w:r w:rsidR="00CA16F8" w:rsidRPr="00F623A5">
        <w:rPr>
          <w:sz w:val="24"/>
          <w:szCs w:val="24"/>
        </w:rPr>
        <w:tab/>
      </w:r>
      <w:r w:rsidR="00792060" w:rsidRPr="00F623A5">
        <w:rPr>
          <w:sz w:val="24"/>
          <w:szCs w:val="24"/>
        </w:rPr>
        <w:t>2.3.2. Необходимость формирования реестровой записи отсутствует.</w:t>
      </w:r>
    </w:p>
    <w:p w14:paraId="036079CB" w14:textId="77777777" w:rsidR="00792060" w:rsidRPr="00F623A5" w:rsidRDefault="00792060" w:rsidP="00792060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2.3.3. Перечень способов получения результата предоставления муниципальной услуги:</w:t>
      </w:r>
    </w:p>
    <w:p w14:paraId="4E1DBDCF" w14:textId="77777777" w:rsidR="00633135" w:rsidRPr="00F623A5" w:rsidRDefault="00792060" w:rsidP="005C01FB">
      <w:pPr>
        <w:ind w:firstLine="709"/>
        <w:rPr>
          <w:sz w:val="24"/>
          <w:szCs w:val="24"/>
        </w:rPr>
      </w:pPr>
      <w:r w:rsidRPr="00F623A5">
        <w:rPr>
          <w:sz w:val="24"/>
          <w:szCs w:val="24"/>
        </w:rPr>
        <w:t>- при личном обращении Заявителя в Уполномоченный орган или МФЦ;</w:t>
      </w:r>
    </w:p>
    <w:p w14:paraId="0500BC51" w14:textId="66077AD9" w:rsidR="00792060" w:rsidRPr="00F623A5" w:rsidRDefault="00792060" w:rsidP="005C01FB">
      <w:pPr>
        <w:ind w:firstLine="709"/>
        <w:rPr>
          <w:sz w:val="24"/>
          <w:szCs w:val="24"/>
        </w:rPr>
      </w:pPr>
      <w:r w:rsidRPr="00F623A5">
        <w:rPr>
          <w:sz w:val="24"/>
          <w:szCs w:val="24"/>
        </w:rPr>
        <w:t>- посредством почтового отправления</w:t>
      </w:r>
      <w:r w:rsidRPr="00F623A5">
        <w:rPr>
          <w:rFonts w:ascii="Calibri" w:hAnsi="Calibri" w:cs="Calibri"/>
        </w:rPr>
        <w:t xml:space="preserve"> </w:t>
      </w:r>
      <w:r w:rsidRPr="00F623A5">
        <w:rPr>
          <w:sz w:val="24"/>
          <w:szCs w:val="24"/>
        </w:rPr>
        <w:t>в адрес Заявителя;</w:t>
      </w:r>
    </w:p>
    <w:p w14:paraId="08452A40" w14:textId="007E1BF3" w:rsidR="00792060" w:rsidRPr="00F623A5" w:rsidRDefault="00792060" w:rsidP="005C01FB">
      <w:pPr>
        <w:tabs>
          <w:tab w:val="left" w:pos="1546"/>
        </w:tabs>
        <w:ind w:firstLine="709"/>
        <w:rPr>
          <w:sz w:val="24"/>
          <w:szCs w:val="24"/>
        </w:rPr>
      </w:pPr>
      <w:r w:rsidRPr="00F623A5">
        <w:rPr>
          <w:sz w:val="24"/>
          <w:szCs w:val="24"/>
        </w:rPr>
        <w:t>- посредством ЕПГУ.</w:t>
      </w:r>
    </w:p>
    <w:p w14:paraId="60727CEA" w14:textId="77777777" w:rsidR="00792060" w:rsidRPr="00F623A5" w:rsidRDefault="00792060" w:rsidP="00792060">
      <w:pPr>
        <w:jc w:val="center"/>
        <w:outlineLvl w:val="0"/>
        <w:rPr>
          <w:b/>
          <w:bCs/>
          <w:sz w:val="24"/>
          <w:szCs w:val="24"/>
        </w:rPr>
      </w:pPr>
    </w:p>
    <w:p w14:paraId="232F0888" w14:textId="77777777" w:rsidR="00792060" w:rsidRPr="00F623A5" w:rsidRDefault="00792060" w:rsidP="00792060">
      <w:pPr>
        <w:jc w:val="center"/>
        <w:outlineLvl w:val="0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t>2.4. Срок предоставления муниципальной услуги</w:t>
      </w:r>
    </w:p>
    <w:p w14:paraId="5E6715FB" w14:textId="77777777" w:rsidR="00792060" w:rsidRPr="00F623A5" w:rsidRDefault="00792060" w:rsidP="00792060">
      <w:pPr>
        <w:jc w:val="center"/>
        <w:outlineLvl w:val="0"/>
        <w:rPr>
          <w:bCs/>
          <w:sz w:val="24"/>
          <w:szCs w:val="24"/>
        </w:rPr>
      </w:pPr>
    </w:p>
    <w:p w14:paraId="33C33073" w14:textId="77777777" w:rsidR="000C2C3C" w:rsidRPr="00F623A5" w:rsidRDefault="000C2C3C" w:rsidP="00E40F45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>2.4.1</w:t>
      </w:r>
      <w:r w:rsidR="00792060" w:rsidRPr="00F623A5">
        <w:rPr>
          <w:sz w:val="24"/>
          <w:szCs w:val="24"/>
        </w:rPr>
        <w:t xml:space="preserve">. Максимальный срок предоставления муниципальной услуги определяется Земельным кодексом Российской Федерации. </w:t>
      </w:r>
    </w:p>
    <w:p w14:paraId="622685B1" w14:textId="6710C770" w:rsidR="000C2C3C" w:rsidRPr="00F623A5" w:rsidRDefault="000C2C3C" w:rsidP="00E40F45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</w:r>
      <w:r w:rsidR="00320947" w:rsidRPr="00F623A5">
        <w:rPr>
          <w:sz w:val="24"/>
          <w:szCs w:val="24"/>
        </w:rPr>
        <w:t xml:space="preserve">Решение о прекращении права постоянного (бессрочного) пользования земельным участком и права пожизненного наследуемого владения земельным участком </w:t>
      </w:r>
      <w:r w:rsidR="00131883" w:rsidRPr="00F623A5">
        <w:rPr>
          <w:sz w:val="24"/>
          <w:szCs w:val="24"/>
        </w:rPr>
        <w:t>принимается в срок не более чем тридцать календарных дней (за исключением нерабочих или праздничных дней) со дня регистрации Заявления</w:t>
      </w:r>
      <w:r w:rsidRPr="00F623A5">
        <w:rPr>
          <w:sz w:val="24"/>
          <w:szCs w:val="24"/>
        </w:rPr>
        <w:t>.</w:t>
      </w:r>
    </w:p>
    <w:p w14:paraId="65D79809" w14:textId="4AA56655" w:rsidR="00792060" w:rsidRPr="00F623A5" w:rsidRDefault="000C2C3C" w:rsidP="00E40F45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</w:r>
      <w:r w:rsidR="00792060" w:rsidRPr="00F623A5">
        <w:rPr>
          <w:sz w:val="24"/>
          <w:szCs w:val="24"/>
        </w:rPr>
        <w:t>2.4.</w:t>
      </w:r>
      <w:r w:rsidR="009E06E7" w:rsidRPr="00F623A5">
        <w:rPr>
          <w:sz w:val="24"/>
          <w:szCs w:val="24"/>
        </w:rPr>
        <w:t>2</w:t>
      </w:r>
      <w:r w:rsidR="00792060" w:rsidRPr="00F623A5">
        <w:rPr>
          <w:sz w:val="24"/>
          <w:szCs w:val="24"/>
        </w:rPr>
        <w:t xml:space="preserve">. Срок предоставления муниципальной услуги исчисляется со дня регистрации Заявления и документов, необходимых для предоставления муниципальной услуги, в Уполномоченном органе. </w:t>
      </w:r>
    </w:p>
    <w:p w14:paraId="7F13F83F" w14:textId="146FC686" w:rsidR="00FE5D59" w:rsidRPr="00F623A5" w:rsidRDefault="00FE5D59" w:rsidP="00E40F45">
      <w:pPr>
        <w:tabs>
          <w:tab w:val="left" w:pos="1338"/>
          <w:tab w:val="left" w:pos="6290"/>
        </w:tabs>
        <w:ind w:firstLine="567"/>
        <w:jc w:val="both"/>
        <w:rPr>
          <w:sz w:val="24"/>
          <w:szCs w:val="24"/>
        </w:rPr>
      </w:pPr>
    </w:p>
    <w:p w14:paraId="197CC6F8" w14:textId="4ADF6A1A" w:rsidR="00792060" w:rsidRPr="00F623A5" w:rsidRDefault="00792060" w:rsidP="00792060">
      <w:pPr>
        <w:tabs>
          <w:tab w:val="left" w:pos="1338"/>
          <w:tab w:val="left" w:pos="6290"/>
        </w:tabs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 xml:space="preserve">2.5. Размер платы, взимаемой с </w:t>
      </w:r>
      <w:r w:rsidR="00C35B04" w:rsidRPr="00F623A5">
        <w:rPr>
          <w:b/>
          <w:sz w:val="24"/>
          <w:szCs w:val="24"/>
        </w:rPr>
        <w:t>З</w:t>
      </w:r>
      <w:r w:rsidRPr="00F623A5">
        <w:rPr>
          <w:b/>
          <w:sz w:val="24"/>
          <w:szCs w:val="24"/>
        </w:rPr>
        <w:t>аявителя при предоставлении</w:t>
      </w:r>
    </w:p>
    <w:p w14:paraId="62E9D53C" w14:textId="77777777" w:rsidR="00792060" w:rsidRPr="00F623A5" w:rsidRDefault="00792060" w:rsidP="00792060">
      <w:pPr>
        <w:tabs>
          <w:tab w:val="left" w:pos="1338"/>
          <w:tab w:val="left" w:pos="6290"/>
        </w:tabs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муниципальной услуги, и способы ее взимания</w:t>
      </w:r>
    </w:p>
    <w:p w14:paraId="3FA64107" w14:textId="77777777" w:rsidR="00792060" w:rsidRPr="00F623A5" w:rsidRDefault="00792060" w:rsidP="00792060">
      <w:pPr>
        <w:tabs>
          <w:tab w:val="left" w:pos="1338"/>
          <w:tab w:val="left" w:pos="6290"/>
        </w:tabs>
        <w:jc w:val="center"/>
        <w:rPr>
          <w:b/>
          <w:sz w:val="24"/>
          <w:szCs w:val="24"/>
        </w:rPr>
      </w:pPr>
    </w:p>
    <w:p w14:paraId="68198866" w14:textId="6F9FE0B6" w:rsidR="00792060" w:rsidRPr="00F623A5" w:rsidRDefault="00680548" w:rsidP="00680548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</w:r>
      <w:r w:rsidRPr="00F623A5">
        <w:rPr>
          <w:sz w:val="24"/>
          <w:szCs w:val="24"/>
        </w:rPr>
        <w:tab/>
      </w:r>
      <w:r w:rsidR="00792060" w:rsidRPr="00F623A5">
        <w:rPr>
          <w:sz w:val="24"/>
          <w:szCs w:val="24"/>
        </w:rPr>
        <w:tab/>
        <w:t>Предоставление муниципальной услуги осуществляется бесплатно.</w:t>
      </w:r>
    </w:p>
    <w:p w14:paraId="3692AF9C" w14:textId="77777777" w:rsidR="00792060" w:rsidRPr="00F623A5" w:rsidRDefault="00792060" w:rsidP="00470E25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>Информация о том, что предоставление муниципальной услуги осуществляется бесплатно, размещается на ЕПГУ, РПГУ.</w:t>
      </w:r>
    </w:p>
    <w:p w14:paraId="3467C57F" w14:textId="77777777" w:rsidR="00792060" w:rsidRPr="00F623A5" w:rsidRDefault="00792060" w:rsidP="00792060">
      <w:pPr>
        <w:jc w:val="both"/>
        <w:rPr>
          <w:sz w:val="24"/>
          <w:szCs w:val="24"/>
        </w:rPr>
      </w:pPr>
    </w:p>
    <w:p w14:paraId="7959ED62" w14:textId="0B615FB2" w:rsidR="00634CDC" w:rsidRPr="00F623A5" w:rsidRDefault="00792060" w:rsidP="00634CDC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 xml:space="preserve">2.6. Максимальный срок ожидания в очереди при подаче </w:t>
      </w:r>
      <w:r w:rsidR="00C35B04" w:rsidRPr="00F623A5">
        <w:rPr>
          <w:b/>
          <w:sz w:val="24"/>
          <w:szCs w:val="24"/>
        </w:rPr>
        <w:t>З</w:t>
      </w:r>
      <w:r w:rsidRPr="00F623A5">
        <w:rPr>
          <w:b/>
          <w:sz w:val="24"/>
          <w:szCs w:val="24"/>
        </w:rPr>
        <w:t>аявления</w:t>
      </w:r>
      <w:r w:rsidR="00634CDC" w:rsidRPr="00F623A5">
        <w:t xml:space="preserve"> </w:t>
      </w:r>
      <w:r w:rsidR="00634CDC" w:rsidRPr="00F623A5">
        <w:rPr>
          <w:b/>
          <w:sz w:val="24"/>
          <w:szCs w:val="24"/>
        </w:rPr>
        <w:t>предоставлении</w:t>
      </w:r>
    </w:p>
    <w:p w14:paraId="669E80FE" w14:textId="3590C31B" w:rsidR="00634CDC" w:rsidRPr="00F623A5" w:rsidRDefault="00634CDC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муниципальной услуги и</w:t>
      </w:r>
      <w:r w:rsidR="00792060" w:rsidRPr="00F623A5">
        <w:rPr>
          <w:b/>
          <w:sz w:val="24"/>
          <w:szCs w:val="24"/>
        </w:rPr>
        <w:t xml:space="preserve"> при получении</w:t>
      </w:r>
      <w:r w:rsidR="00C35B04" w:rsidRPr="00F623A5">
        <w:rPr>
          <w:b/>
          <w:sz w:val="24"/>
          <w:szCs w:val="24"/>
        </w:rPr>
        <w:t xml:space="preserve"> </w:t>
      </w:r>
    </w:p>
    <w:p w14:paraId="1AD61177" w14:textId="261AA0FB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результата предоставления муниципальной услуги</w:t>
      </w:r>
    </w:p>
    <w:p w14:paraId="2168C72B" w14:textId="77777777" w:rsidR="00792060" w:rsidRPr="00F623A5" w:rsidRDefault="00792060" w:rsidP="00792060">
      <w:pPr>
        <w:jc w:val="both"/>
        <w:rPr>
          <w:sz w:val="24"/>
          <w:szCs w:val="24"/>
        </w:rPr>
      </w:pPr>
    </w:p>
    <w:p w14:paraId="4BAD744B" w14:textId="6DA950F3" w:rsidR="00792060" w:rsidRPr="00F623A5" w:rsidRDefault="00792060" w:rsidP="00792060">
      <w:pPr>
        <w:ind w:firstLine="720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Максимальный срок ожидания в очереди при подаче </w:t>
      </w:r>
      <w:r w:rsidR="00411E1B" w:rsidRPr="00F623A5">
        <w:rPr>
          <w:sz w:val="24"/>
          <w:szCs w:val="24"/>
        </w:rPr>
        <w:t>Заявления</w:t>
      </w:r>
      <w:r w:rsidRPr="00F623A5">
        <w:rPr>
          <w:sz w:val="24"/>
          <w:szCs w:val="24"/>
        </w:rPr>
        <w:t xml:space="preserve"> и при получении результата предоставления муниципальной услуги в Уполномоченном органе или МФЦ составляет не более 15 минут.</w:t>
      </w:r>
    </w:p>
    <w:p w14:paraId="58533983" w14:textId="09C00775" w:rsidR="00792060" w:rsidRPr="00F623A5" w:rsidRDefault="00792060" w:rsidP="00792060">
      <w:pPr>
        <w:jc w:val="both"/>
        <w:rPr>
          <w:sz w:val="24"/>
          <w:szCs w:val="24"/>
        </w:rPr>
      </w:pPr>
    </w:p>
    <w:p w14:paraId="26EAB8F8" w14:textId="15C6D50B" w:rsidR="00131883" w:rsidRPr="00F623A5" w:rsidRDefault="00131883" w:rsidP="00792060">
      <w:pPr>
        <w:jc w:val="both"/>
        <w:rPr>
          <w:sz w:val="24"/>
          <w:szCs w:val="24"/>
        </w:rPr>
      </w:pPr>
    </w:p>
    <w:p w14:paraId="07E7BD66" w14:textId="6059A095" w:rsidR="00131883" w:rsidRPr="00F623A5" w:rsidRDefault="00131883" w:rsidP="00792060">
      <w:pPr>
        <w:jc w:val="both"/>
        <w:rPr>
          <w:sz w:val="24"/>
          <w:szCs w:val="24"/>
        </w:rPr>
      </w:pPr>
    </w:p>
    <w:p w14:paraId="69726C9D" w14:textId="65BD9FDF" w:rsidR="00131883" w:rsidRPr="00F623A5" w:rsidRDefault="00131883" w:rsidP="00792060">
      <w:pPr>
        <w:jc w:val="both"/>
        <w:rPr>
          <w:sz w:val="24"/>
          <w:szCs w:val="24"/>
        </w:rPr>
      </w:pPr>
    </w:p>
    <w:p w14:paraId="36AB09E0" w14:textId="77777777" w:rsidR="00131883" w:rsidRPr="00F623A5" w:rsidRDefault="00131883" w:rsidP="00792060">
      <w:pPr>
        <w:jc w:val="both"/>
        <w:rPr>
          <w:sz w:val="24"/>
          <w:szCs w:val="24"/>
        </w:rPr>
      </w:pPr>
    </w:p>
    <w:p w14:paraId="0BD22F62" w14:textId="77777777" w:rsidR="00792060" w:rsidRPr="00F623A5" w:rsidRDefault="00792060" w:rsidP="00792060">
      <w:pPr>
        <w:jc w:val="center"/>
        <w:outlineLvl w:val="0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lastRenderedPageBreak/>
        <w:t xml:space="preserve">2.7. Требования к помещениям, в которых </w:t>
      </w:r>
    </w:p>
    <w:p w14:paraId="19707F72" w14:textId="77777777" w:rsidR="00792060" w:rsidRPr="00F623A5" w:rsidRDefault="00792060" w:rsidP="00792060">
      <w:pPr>
        <w:jc w:val="center"/>
        <w:outlineLvl w:val="0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t>предоставляется муниципальная услуга</w:t>
      </w:r>
    </w:p>
    <w:p w14:paraId="0BD5FEC6" w14:textId="77777777" w:rsidR="00792060" w:rsidRPr="00F623A5" w:rsidRDefault="00792060" w:rsidP="00792060">
      <w:pPr>
        <w:tabs>
          <w:tab w:val="left" w:pos="1477"/>
        </w:tabs>
        <w:jc w:val="both"/>
        <w:rPr>
          <w:sz w:val="24"/>
          <w:szCs w:val="24"/>
        </w:rPr>
      </w:pPr>
    </w:p>
    <w:p w14:paraId="2B9BBAE9" w14:textId="036FB7E4" w:rsidR="00792060" w:rsidRPr="00F623A5" w:rsidRDefault="00792060" w:rsidP="00AE372B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</w:t>
      </w:r>
      <w:r w:rsidRPr="00F623A5">
        <w:rPr>
          <w:sz w:val="24"/>
          <w:szCs w:val="24"/>
        </w:rPr>
        <w:tab/>
        <w:t xml:space="preserve">Требования, которым должны соответствовать помещения, в которых предоставляется муниципальная услуга, размещены на официальном сайте </w:t>
      </w:r>
      <w:proofErr w:type="gramStart"/>
      <w:r w:rsidRPr="00F623A5">
        <w:rPr>
          <w:sz w:val="24"/>
          <w:szCs w:val="24"/>
        </w:rPr>
        <w:t>Администрации</w:t>
      </w:r>
      <w:proofErr w:type="gramEnd"/>
      <w:r w:rsidRPr="00F623A5">
        <w:rPr>
          <w:sz w:val="24"/>
          <w:szCs w:val="24"/>
        </w:rPr>
        <w:t xml:space="preserve"> ЗАТО                                           г. Зеленогорск (https://www.zeladmin.ru/), а также на ЕПГУ (www.gosuslugi.ru) и РПГУ (www.gosuslugi.krskstate.ru). </w:t>
      </w:r>
    </w:p>
    <w:p w14:paraId="6FEE60DE" w14:textId="270729F3" w:rsidR="00C35B04" w:rsidRPr="00F623A5" w:rsidRDefault="00C35B04" w:rsidP="00792060">
      <w:pPr>
        <w:jc w:val="both"/>
        <w:rPr>
          <w:sz w:val="24"/>
          <w:szCs w:val="24"/>
        </w:rPr>
      </w:pPr>
    </w:p>
    <w:p w14:paraId="0DAFEA27" w14:textId="3D05B171" w:rsidR="00792060" w:rsidRPr="00F623A5" w:rsidRDefault="00792060" w:rsidP="00D84840">
      <w:pPr>
        <w:jc w:val="both"/>
        <w:rPr>
          <w:b/>
          <w:sz w:val="24"/>
          <w:szCs w:val="24"/>
        </w:rPr>
      </w:pPr>
      <w:r w:rsidRPr="00F623A5">
        <w:rPr>
          <w:sz w:val="24"/>
          <w:szCs w:val="24"/>
        </w:rPr>
        <w:t xml:space="preserve">         </w:t>
      </w:r>
      <w:r w:rsidR="00D84840" w:rsidRPr="00F623A5">
        <w:rPr>
          <w:sz w:val="24"/>
          <w:szCs w:val="24"/>
        </w:rPr>
        <w:t xml:space="preserve">                </w:t>
      </w:r>
      <w:r w:rsidRPr="00F623A5">
        <w:rPr>
          <w:b/>
          <w:bCs/>
          <w:sz w:val="24"/>
          <w:szCs w:val="24"/>
        </w:rPr>
        <w:t xml:space="preserve">2.8. Показатели качества и доступности муниципальной </w:t>
      </w:r>
      <w:r w:rsidRPr="00F623A5">
        <w:rPr>
          <w:b/>
          <w:sz w:val="24"/>
          <w:szCs w:val="24"/>
        </w:rPr>
        <w:t>услуги</w:t>
      </w:r>
    </w:p>
    <w:p w14:paraId="30B6A0D4" w14:textId="77777777" w:rsidR="00792060" w:rsidRPr="00F623A5" w:rsidRDefault="00792060" w:rsidP="00792060">
      <w:pPr>
        <w:tabs>
          <w:tab w:val="left" w:pos="1338"/>
          <w:tab w:val="left" w:pos="6290"/>
        </w:tabs>
        <w:rPr>
          <w:sz w:val="24"/>
          <w:szCs w:val="24"/>
        </w:rPr>
      </w:pPr>
    </w:p>
    <w:p w14:paraId="6944A381" w14:textId="19C18A0B" w:rsidR="00792060" w:rsidRPr="00F623A5" w:rsidRDefault="00792060" w:rsidP="00AE372B">
      <w:pPr>
        <w:tabs>
          <w:tab w:val="left" w:pos="0"/>
        </w:tabs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 xml:space="preserve">Показатели качества и доступности </w:t>
      </w:r>
      <w:r w:rsidRPr="00F623A5">
        <w:rPr>
          <w:bCs/>
          <w:sz w:val="24"/>
          <w:szCs w:val="24"/>
        </w:rPr>
        <w:t xml:space="preserve">муниципальной </w:t>
      </w:r>
      <w:r w:rsidRPr="00F623A5">
        <w:rPr>
          <w:sz w:val="24"/>
          <w:szCs w:val="24"/>
        </w:rPr>
        <w:t>услуги</w:t>
      </w:r>
      <w:r w:rsidRPr="00F623A5">
        <w:rPr>
          <w:b/>
          <w:sz w:val="24"/>
          <w:szCs w:val="24"/>
        </w:rPr>
        <w:t xml:space="preserve"> </w:t>
      </w:r>
      <w:r w:rsidRPr="00F623A5">
        <w:rPr>
          <w:sz w:val="24"/>
          <w:szCs w:val="24"/>
        </w:rPr>
        <w:t>размещены на официальном сайте Администрации ЗАТО г. Зеленогорск (www.zeladmin.ru), а также на ЕПГУ (</w:t>
      </w:r>
      <w:hyperlink r:id="rId11">
        <w:r w:rsidRPr="00F623A5">
          <w:rPr>
            <w:sz w:val="24"/>
            <w:szCs w:val="24"/>
          </w:rPr>
          <w:t>www.gosuslugi.ru</w:t>
        </w:r>
      </w:hyperlink>
      <w:r w:rsidRPr="00F623A5">
        <w:rPr>
          <w:sz w:val="24"/>
          <w:szCs w:val="24"/>
        </w:rPr>
        <w:t>)</w:t>
      </w:r>
      <w:r w:rsidRPr="00F623A5">
        <w:t xml:space="preserve"> и </w:t>
      </w:r>
      <w:r w:rsidRPr="00F623A5">
        <w:rPr>
          <w:sz w:val="24"/>
          <w:szCs w:val="24"/>
        </w:rPr>
        <w:t xml:space="preserve">РПГУ (www.gosuslugi.krskstate.ru). </w:t>
      </w:r>
    </w:p>
    <w:p w14:paraId="7D0EF07A" w14:textId="77777777" w:rsidR="001D3A81" w:rsidRPr="00F623A5" w:rsidRDefault="001D3A81" w:rsidP="00792060">
      <w:pPr>
        <w:tabs>
          <w:tab w:val="left" w:pos="0"/>
        </w:tabs>
        <w:jc w:val="both"/>
        <w:rPr>
          <w:sz w:val="24"/>
          <w:szCs w:val="24"/>
        </w:rPr>
      </w:pPr>
    </w:p>
    <w:p w14:paraId="6836150C" w14:textId="412C7441" w:rsidR="00792060" w:rsidRPr="00F623A5" w:rsidRDefault="00792060" w:rsidP="009A7BAB">
      <w:pPr>
        <w:tabs>
          <w:tab w:val="left" w:pos="1338"/>
          <w:tab w:val="left" w:pos="6290"/>
        </w:tabs>
        <w:jc w:val="center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t>2.9. Иные требования к предоставлению муниципальной услуги, в том числе учитывающие особенности предоставления муниципальной услуги в</w:t>
      </w:r>
      <w:r w:rsidRPr="00F623A5">
        <w:rPr>
          <w:b/>
          <w:bCs/>
          <w:spacing w:val="1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МФЦ и</w:t>
      </w:r>
      <w:r w:rsidRPr="00F623A5">
        <w:rPr>
          <w:b/>
          <w:bCs/>
          <w:spacing w:val="-6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особенности</w:t>
      </w:r>
      <w:r w:rsidRPr="00F623A5">
        <w:rPr>
          <w:b/>
          <w:bCs/>
          <w:spacing w:val="-7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предоставления муниципальной услуги в</w:t>
      </w:r>
      <w:r w:rsidRPr="00F623A5">
        <w:rPr>
          <w:b/>
          <w:bCs/>
          <w:spacing w:val="1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электронной</w:t>
      </w:r>
      <w:r w:rsidRPr="00F623A5">
        <w:rPr>
          <w:b/>
          <w:bCs/>
          <w:spacing w:val="-1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форме</w:t>
      </w:r>
    </w:p>
    <w:p w14:paraId="163E9FEC" w14:textId="77777777" w:rsidR="009A7BAB" w:rsidRPr="00F623A5" w:rsidRDefault="009A7BAB" w:rsidP="009A7BAB">
      <w:pPr>
        <w:tabs>
          <w:tab w:val="left" w:pos="1338"/>
          <w:tab w:val="left" w:pos="6290"/>
        </w:tabs>
        <w:jc w:val="center"/>
        <w:rPr>
          <w:b/>
          <w:bCs/>
          <w:sz w:val="24"/>
          <w:szCs w:val="24"/>
        </w:rPr>
      </w:pPr>
    </w:p>
    <w:p w14:paraId="076B8D9E" w14:textId="5AC35669" w:rsidR="0011718D" w:rsidRPr="00F623A5" w:rsidRDefault="0011718D" w:rsidP="0011718D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2.9.1. Услуги, которые являются необходимыми и обязательными для предоставления муниципальной услуги, не предусмотрены.</w:t>
      </w:r>
    </w:p>
    <w:p w14:paraId="6D8C92B1" w14:textId="13FB3936" w:rsidR="00792060" w:rsidRPr="00F623A5" w:rsidRDefault="00792060" w:rsidP="00792060">
      <w:pPr>
        <w:ind w:firstLine="720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2.9.2. Для предоставления муниципальной услуги используются следующие информационные системы: ЕСИА, СМЭВ, Енисей-СЭД, муниципальная информационная система обеспечения градостроительной деятельности города Зеленогорска Красноярского </w:t>
      </w:r>
      <w:r w:rsidR="00CF3C76" w:rsidRPr="00F623A5">
        <w:rPr>
          <w:sz w:val="24"/>
          <w:szCs w:val="24"/>
        </w:rPr>
        <w:t>края.</w:t>
      </w:r>
    </w:p>
    <w:p w14:paraId="44E47C1F" w14:textId="77777777" w:rsidR="00792060" w:rsidRPr="00F623A5" w:rsidRDefault="00792060" w:rsidP="00792060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2.9.3. 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14:paraId="0C7A99CA" w14:textId="2CD29755" w:rsidR="00792060" w:rsidRPr="00F623A5" w:rsidRDefault="00792060" w:rsidP="00AE372B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 xml:space="preserve">2.9.4. Результаты предоставления муниципальной услуги могут быть выданы иному законному представителю несовершеннолетнего, если в Заявлении были указаны фамилия, имя, отчество (при наличии), сведения о документе, удостоверяющем личность, такого законного представителя несовершеннолетнего, в день его личного обращения в Уполномоченный орган или в МФЦ. </w:t>
      </w:r>
    </w:p>
    <w:p w14:paraId="566A9CC5" w14:textId="773F49C0" w:rsidR="00792060" w:rsidRPr="00F623A5" w:rsidRDefault="00792060" w:rsidP="00AE372B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 xml:space="preserve">2.9.5. </w:t>
      </w:r>
      <w:r w:rsidR="00F51125" w:rsidRPr="00F623A5">
        <w:rPr>
          <w:sz w:val="24"/>
          <w:szCs w:val="24"/>
        </w:rPr>
        <w:t xml:space="preserve">Подача Заявления возможна </w:t>
      </w:r>
      <w:r w:rsidRPr="00F623A5">
        <w:rPr>
          <w:sz w:val="24"/>
          <w:szCs w:val="24"/>
        </w:rPr>
        <w:t>в МФЦ в соответствии с Соглашением о взаимодействии, для чего МФЦ осуществляет прием и заполнение Заявления, в том числе посредством автоматизированных информационных систем МФЦ.</w:t>
      </w:r>
    </w:p>
    <w:p w14:paraId="530D08DB" w14:textId="77777777" w:rsidR="00792060" w:rsidRPr="00F623A5" w:rsidRDefault="00792060" w:rsidP="00AE372B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>МФЦ не может быть принято решение об отказе в приеме Заявления и документов и (или) информации, необходимых для предоставления муниципальной услуги.</w:t>
      </w:r>
    </w:p>
    <w:p w14:paraId="3619AADA" w14:textId="77777777" w:rsidR="00792060" w:rsidRPr="00F623A5" w:rsidRDefault="00792060" w:rsidP="00AE372B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>2.9.6. При наличии в Заявлении указания о выдаче результатов оказания муниципальной услуги через МФЦ, Уполномоченный орган передает документы в МФЦ для последующей выдачи Заявителю результата оказания муниципальной услуги на бумажном носителе, в том числе, подтверждающих содержание электронного документа, в случае, если Заявление подано через ЕГПУ.</w:t>
      </w:r>
    </w:p>
    <w:p w14:paraId="7CED0DBC" w14:textId="7DBACBFE" w:rsidR="00792060" w:rsidRPr="00F623A5" w:rsidRDefault="00792060" w:rsidP="00792060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</w:r>
    </w:p>
    <w:p w14:paraId="2D34DC0F" w14:textId="77777777" w:rsidR="00792060" w:rsidRPr="00F623A5" w:rsidRDefault="00792060" w:rsidP="00792060">
      <w:pPr>
        <w:jc w:val="center"/>
        <w:outlineLvl w:val="0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t>2.10. Исчерпывающий перечень документов, необходимых для предоставления муниципальной услуги</w:t>
      </w:r>
    </w:p>
    <w:p w14:paraId="5FEB018A" w14:textId="1ECBB3A2" w:rsidR="00792060" w:rsidRPr="00F623A5" w:rsidRDefault="00792060" w:rsidP="00792060">
      <w:pPr>
        <w:jc w:val="center"/>
        <w:outlineLvl w:val="0"/>
        <w:rPr>
          <w:b/>
          <w:bCs/>
          <w:sz w:val="24"/>
          <w:szCs w:val="24"/>
        </w:rPr>
      </w:pPr>
    </w:p>
    <w:p w14:paraId="55A70005" w14:textId="12194F6C" w:rsidR="00792060" w:rsidRPr="00F623A5" w:rsidRDefault="00792060" w:rsidP="00AE372B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 xml:space="preserve">2.10.1. Исчерпывающий </w:t>
      </w:r>
      <w:hyperlink w:anchor="P563">
        <w:r w:rsidRPr="00F623A5">
          <w:rPr>
            <w:sz w:val="24"/>
            <w:szCs w:val="24"/>
          </w:rPr>
          <w:t>перечень</w:t>
        </w:r>
      </w:hyperlink>
      <w:r w:rsidRPr="00F623A5">
        <w:rPr>
          <w:sz w:val="24"/>
          <w:szCs w:val="24"/>
        </w:rPr>
        <w:t xml:space="preserve">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№ 3 к Административному регламенту.</w:t>
      </w:r>
    </w:p>
    <w:p w14:paraId="7008A930" w14:textId="77777777" w:rsidR="00661669" w:rsidRPr="00F623A5" w:rsidRDefault="00661669" w:rsidP="00AE372B">
      <w:pPr>
        <w:ind w:firstLine="709"/>
        <w:jc w:val="both"/>
        <w:rPr>
          <w:sz w:val="24"/>
          <w:szCs w:val="24"/>
        </w:rPr>
      </w:pPr>
    </w:p>
    <w:p w14:paraId="02B8A772" w14:textId="77777777" w:rsidR="00792060" w:rsidRPr="00F623A5" w:rsidRDefault="00792060" w:rsidP="00792060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lastRenderedPageBreak/>
        <w:t xml:space="preserve">            2.10.2. Примерная </w:t>
      </w:r>
      <w:hyperlink w:anchor="P682">
        <w:r w:rsidRPr="00F623A5">
          <w:rPr>
            <w:sz w:val="24"/>
            <w:szCs w:val="24"/>
          </w:rPr>
          <w:t>форма</w:t>
        </w:r>
      </w:hyperlink>
      <w:r w:rsidRPr="00F623A5">
        <w:rPr>
          <w:sz w:val="24"/>
          <w:szCs w:val="24"/>
        </w:rPr>
        <w:t xml:space="preserve"> Заявления приведена в приложении № 5 к Административному регламенту.</w:t>
      </w:r>
    </w:p>
    <w:p w14:paraId="00FC7BE9" w14:textId="2E5BAA39" w:rsidR="00792060" w:rsidRPr="00F623A5" w:rsidRDefault="00792060" w:rsidP="00792060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</w:t>
      </w:r>
      <w:r w:rsidR="00621351" w:rsidRPr="00F623A5">
        <w:rPr>
          <w:sz w:val="24"/>
          <w:szCs w:val="24"/>
        </w:rPr>
        <w:t xml:space="preserve"> </w:t>
      </w:r>
      <w:r w:rsidRPr="00F623A5">
        <w:rPr>
          <w:sz w:val="24"/>
          <w:szCs w:val="24"/>
        </w:rPr>
        <w:t>2.10.</w:t>
      </w:r>
      <w:r w:rsidR="005C6681" w:rsidRPr="00F623A5">
        <w:rPr>
          <w:sz w:val="24"/>
          <w:szCs w:val="24"/>
        </w:rPr>
        <w:t>3</w:t>
      </w:r>
      <w:r w:rsidRPr="00F623A5">
        <w:rPr>
          <w:sz w:val="24"/>
          <w:szCs w:val="24"/>
        </w:rPr>
        <w:t>. Способы подачи Заявления,</w:t>
      </w:r>
      <w:r w:rsidRPr="00F623A5">
        <w:t xml:space="preserve"> </w:t>
      </w:r>
      <w:r w:rsidRPr="00F623A5">
        <w:rPr>
          <w:sz w:val="24"/>
          <w:szCs w:val="24"/>
        </w:rPr>
        <w:t>приведены в приложении № 3 к Административному регламенту.</w:t>
      </w:r>
    </w:p>
    <w:p w14:paraId="00253831" w14:textId="77777777" w:rsidR="00792060" w:rsidRPr="00F623A5" w:rsidRDefault="00792060" w:rsidP="00792060">
      <w:pPr>
        <w:jc w:val="both"/>
        <w:rPr>
          <w:sz w:val="24"/>
          <w:szCs w:val="24"/>
        </w:rPr>
      </w:pPr>
    </w:p>
    <w:p w14:paraId="2EE96394" w14:textId="77777777" w:rsidR="00792060" w:rsidRPr="00F623A5" w:rsidRDefault="00792060" w:rsidP="00792060">
      <w:pPr>
        <w:jc w:val="center"/>
        <w:outlineLvl w:val="2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 xml:space="preserve">2.11. Исчерпывающий перечень оснований для отказа в приеме </w:t>
      </w:r>
    </w:p>
    <w:p w14:paraId="5782B525" w14:textId="1294FFFB" w:rsidR="00792060" w:rsidRPr="00F623A5" w:rsidRDefault="00C35B04" w:rsidP="00D84840">
      <w:pPr>
        <w:jc w:val="center"/>
        <w:outlineLvl w:val="2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З</w:t>
      </w:r>
      <w:r w:rsidR="00792060" w:rsidRPr="00F623A5">
        <w:rPr>
          <w:b/>
          <w:sz w:val="24"/>
          <w:szCs w:val="24"/>
        </w:rPr>
        <w:t xml:space="preserve">аявления </w:t>
      </w:r>
      <w:r w:rsidR="00D84840" w:rsidRPr="00F623A5">
        <w:rPr>
          <w:b/>
          <w:sz w:val="24"/>
          <w:szCs w:val="24"/>
        </w:rPr>
        <w:t xml:space="preserve">о предоставлении муниципальной услуги </w:t>
      </w:r>
      <w:r w:rsidR="00792060" w:rsidRPr="00F623A5">
        <w:rPr>
          <w:b/>
          <w:sz w:val="24"/>
          <w:szCs w:val="24"/>
        </w:rPr>
        <w:t>и документов, необходимых для предоставления муниципальной услуги, и исчерпывающий</w:t>
      </w:r>
      <w:r w:rsidRPr="00F623A5">
        <w:rPr>
          <w:b/>
          <w:sz w:val="24"/>
          <w:szCs w:val="24"/>
        </w:rPr>
        <w:t xml:space="preserve"> </w:t>
      </w:r>
      <w:r w:rsidR="00792060" w:rsidRPr="00F623A5">
        <w:rPr>
          <w:b/>
          <w:sz w:val="24"/>
          <w:szCs w:val="24"/>
        </w:rPr>
        <w:t>перечень оснований для приостановления предоставления</w:t>
      </w:r>
      <w:r w:rsidR="00D84840" w:rsidRPr="00F623A5">
        <w:rPr>
          <w:b/>
          <w:sz w:val="24"/>
          <w:szCs w:val="24"/>
        </w:rPr>
        <w:t xml:space="preserve"> </w:t>
      </w:r>
      <w:r w:rsidR="00792060" w:rsidRPr="00F623A5">
        <w:rPr>
          <w:b/>
          <w:sz w:val="24"/>
          <w:szCs w:val="24"/>
        </w:rPr>
        <w:t>муниципальной услуги или для отказа в предоставлении муниципальной услуги</w:t>
      </w:r>
    </w:p>
    <w:p w14:paraId="4FB8E01A" w14:textId="77777777" w:rsidR="009A7BAB" w:rsidRPr="00F623A5" w:rsidRDefault="009A7BAB" w:rsidP="00792060">
      <w:pPr>
        <w:jc w:val="center"/>
        <w:rPr>
          <w:b/>
          <w:sz w:val="24"/>
          <w:szCs w:val="24"/>
        </w:rPr>
      </w:pPr>
    </w:p>
    <w:p w14:paraId="7F12D9EE" w14:textId="16351A72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 xml:space="preserve">2.11.1. Перечень оснований для отказа в приеме </w:t>
      </w:r>
      <w:r w:rsidR="00C35B04" w:rsidRPr="00F623A5">
        <w:rPr>
          <w:b/>
          <w:sz w:val="24"/>
          <w:szCs w:val="24"/>
        </w:rPr>
        <w:t>З</w:t>
      </w:r>
      <w:r w:rsidRPr="00F623A5">
        <w:rPr>
          <w:b/>
          <w:sz w:val="24"/>
          <w:szCs w:val="24"/>
        </w:rPr>
        <w:t>аявления</w:t>
      </w:r>
      <w:r w:rsidR="00D84840" w:rsidRPr="00F623A5">
        <w:rPr>
          <w:b/>
          <w:sz w:val="24"/>
          <w:szCs w:val="24"/>
        </w:rPr>
        <w:t xml:space="preserve"> о</w:t>
      </w:r>
      <w:r w:rsidR="00D84840" w:rsidRPr="00F623A5">
        <w:t xml:space="preserve"> </w:t>
      </w:r>
      <w:r w:rsidR="00D84840" w:rsidRPr="00F623A5">
        <w:rPr>
          <w:b/>
          <w:sz w:val="24"/>
          <w:szCs w:val="24"/>
        </w:rPr>
        <w:t xml:space="preserve">предоставлении муниципальной услуги </w:t>
      </w:r>
      <w:r w:rsidRPr="00F623A5">
        <w:rPr>
          <w:b/>
          <w:sz w:val="24"/>
          <w:szCs w:val="24"/>
        </w:rPr>
        <w:t>и документов, необходимых для предоставления муниципальной услуги</w:t>
      </w:r>
    </w:p>
    <w:p w14:paraId="113F73E7" w14:textId="77777777" w:rsidR="00792060" w:rsidRPr="00F623A5" w:rsidRDefault="00792060" w:rsidP="00792060">
      <w:pPr>
        <w:tabs>
          <w:tab w:val="left" w:pos="5045"/>
          <w:tab w:val="left" w:pos="6473"/>
        </w:tabs>
        <w:rPr>
          <w:sz w:val="24"/>
          <w:szCs w:val="24"/>
        </w:rPr>
      </w:pPr>
    </w:p>
    <w:p w14:paraId="19F44FD8" w14:textId="3214953C" w:rsidR="00792060" w:rsidRPr="00F623A5" w:rsidRDefault="00792060" w:rsidP="006527E3">
      <w:pPr>
        <w:tabs>
          <w:tab w:val="left" w:pos="6473"/>
        </w:tabs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</w:t>
      </w:r>
      <w:r w:rsidR="00D7018E" w:rsidRPr="00F623A5">
        <w:rPr>
          <w:sz w:val="24"/>
          <w:szCs w:val="24"/>
        </w:rPr>
        <w:t xml:space="preserve">   Исчерпывающий перечень оснований для </w:t>
      </w:r>
      <w:r w:rsidRPr="00F623A5">
        <w:rPr>
          <w:sz w:val="24"/>
          <w:szCs w:val="24"/>
        </w:rPr>
        <w:t xml:space="preserve">отказа в приеме </w:t>
      </w:r>
      <w:r w:rsidR="00D7018E" w:rsidRPr="00F623A5">
        <w:rPr>
          <w:sz w:val="24"/>
          <w:szCs w:val="24"/>
        </w:rPr>
        <w:t xml:space="preserve">Заявления </w:t>
      </w:r>
      <w:r w:rsidR="00F51125" w:rsidRPr="00F623A5">
        <w:rPr>
          <w:sz w:val="24"/>
          <w:szCs w:val="24"/>
        </w:rPr>
        <w:t xml:space="preserve">о предоставлении муниципальной услуги </w:t>
      </w:r>
      <w:r w:rsidR="00D7018E" w:rsidRPr="00F623A5">
        <w:rPr>
          <w:sz w:val="24"/>
          <w:szCs w:val="24"/>
        </w:rPr>
        <w:t xml:space="preserve">и </w:t>
      </w:r>
      <w:r w:rsidRPr="00F623A5">
        <w:rPr>
          <w:sz w:val="24"/>
          <w:szCs w:val="24"/>
        </w:rPr>
        <w:t>документов, необходимых для предоставления муниципальной услуги, с учетом категории (признаков) Заявителя</w:t>
      </w:r>
      <w:r w:rsidR="00DB546E" w:rsidRPr="00F623A5">
        <w:rPr>
          <w:sz w:val="24"/>
          <w:szCs w:val="24"/>
        </w:rPr>
        <w:t>,</w:t>
      </w:r>
      <w:r w:rsidRPr="00F623A5">
        <w:rPr>
          <w:sz w:val="24"/>
          <w:szCs w:val="24"/>
        </w:rPr>
        <w:t xml:space="preserve"> приведен в приложении № 4 к Административному регламенту.</w:t>
      </w:r>
    </w:p>
    <w:p w14:paraId="09296645" w14:textId="77777777" w:rsidR="00F51125" w:rsidRPr="00F623A5" w:rsidRDefault="00AE372B" w:rsidP="00F51125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</w:r>
      <w:r w:rsidRPr="00F623A5">
        <w:rPr>
          <w:sz w:val="24"/>
          <w:szCs w:val="24"/>
        </w:rPr>
        <w:tab/>
      </w:r>
      <w:r w:rsidRPr="00F623A5">
        <w:rPr>
          <w:sz w:val="24"/>
          <w:szCs w:val="24"/>
        </w:rPr>
        <w:tab/>
      </w:r>
      <w:r w:rsidR="00792060" w:rsidRPr="00F623A5">
        <w:rPr>
          <w:sz w:val="24"/>
          <w:szCs w:val="24"/>
        </w:rPr>
        <w:tab/>
      </w:r>
      <w:r w:rsidR="00F51125" w:rsidRPr="00F623A5">
        <w:rPr>
          <w:sz w:val="24"/>
          <w:szCs w:val="24"/>
        </w:rPr>
        <w:t>Примерная форма решения об отказе в приеме Заявления о предоставлении муниципальной услуги и документов, необходимых для предоставления муниципальной услуги, приведена в приложении № 6 к Административному регламенту.</w:t>
      </w:r>
    </w:p>
    <w:p w14:paraId="1E32EBEE" w14:textId="223DB9BA" w:rsidR="00C35B04" w:rsidRPr="00F623A5" w:rsidRDefault="00C35B04" w:rsidP="006527E3">
      <w:pPr>
        <w:ind w:firstLine="709"/>
        <w:jc w:val="both"/>
        <w:rPr>
          <w:sz w:val="24"/>
          <w:szCs w:val="24"/>
        </w:rPr>
      </w:pPr>
    </w:p>
    <w:p w14:paraId="0D0910C9" w14:textId="77777777" w:rsidR="002069E2" w:rsidRPr="00F623A5" w:rsidRDefault="00792060" w:rsidP="00792060">
      <w:pPr>
        <w:tabs>
          <w:tab w:val="left" w:pos="5045"/>
          <w:tab w:val="left" w:pos="6473"/>
        </w:tabs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 xml:space="preserve">2.11.2. Перечень оснований для приостановления предоставления </w:t>
      </w:r>
    </w:p>
    <w:p w14:paraId="3617ED53" w14:textId="3E9FA1A5" w:rsidR="00792060" w:rsidRPr="00F623A5" w:rsidRDefault="00792060" w:rsidP="00792060">
      <w:pPr>
        <w:tabs>
          <w:tab w:val="left" w:pos="5045"/>
          <w:tab w:val="left" w:pos="6473"/>
        </w:tabs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муниципальной услуги</w:t>
      </w:r>
    </w:p>
    <w:p w14:paraId="4EF8531B" w14:textId="77777777" w:rsidR="00792060" w:rsidRPr="00F623A5" w:rsidRDefault="00792060" w:rsidP="00792060">
      <w:pPr>
        <w:tabs>
          <w:tab w:val="left" w:pos="0"/>
        </w:tabs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</w:r>
    </w:p>
    <w:p w14:paraId="4D7CE42D" w14:textId="0B0498DD" w:rsidR="00C35B04" w:rsidRPr="00F623A5" w:rsidRDefault="00CA5038" w:rsidP="00B8224C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 w14:paraId="4A68FB86" w14:textId="77777777" w:rsidR="00CA5038" w:rsidRPr="00F623A5" w:rsidRDefault="00CA5038" w:rsidP="00B8224C">
      <w:pPr>
        <w:ind w:firstLine="709"/>
        <w:jc w:val="both"/>
        <w:rPr>
          <w:sz w:val="24"/>
          <w:szCs w:val="24"/>
        </w:rPr>
      </w:pPr>
    </w:p>
    <w:p w14:paraId="32852F93" w14:textId="77777777" w:rsidR="00792060" w:rsidRPr="00F623A5" w:rsidRDefault="00792060" w:rsidP="00792060">
      <w:pPr>
        <w:tabs>
          <w:tab w:val="left" w:pos="5045"/>
          <w:tab w:val="left" w:pos="6473"/>
        </w:tabs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2.11.3. Перечень оснований для отказа в предоставлении муниципальной услуги</w:t>
      </w:r>
    </w:p>
    <w:p w14:paraId="3A7EF7D7" w14:textId="77777777" w:rsidR="00792060" w:rsidRPr="00F623A5" w:rsidRDefault="00792060" w:rsidP="00792060">
      <w:pPr>
        <w:tabs>
          <w:tab w:val="left" w:pos="5045"/>
          <w:tab w:val="left" w:pos="6473"/>
        </w:tabs>
        <w:jc w:val="both"/>
        <w:rPr>
          <w:sz w:val="24"/>
          <w:szCs w:val="24"/>
        </w:rPr>
      </w:pPr>
    </w:p>
    <w:p w14:paraId="33F6B9FD" w14:textId="3ECB13FD" w:rsidR="00D437A7" w:rsidRPr="00F623A5" w:rsidRDefault="00792060" w:rsidP="003205CD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</w:t>
      </w:r>
      <w:r w:rsidR="00F01982" w:rsidRPr="00F623A5">
        <w:rPr>
          <w:sz w:val="24"/>
          <w:szCs w:val="24"/>
        </w:rPr>
        <w:t>Основания для отказа в предоставлении муниципальной услуги отсутствуют.</w:t>
      </w:r>
    </w:p>
    <w:p w14:paraId="6367027E" w14:textId="77777777" w:rsidR="00661669" w:rsidRPr="00F623A5" w:rsidRDefault="00661669" w:rsidP="00792060">
      <w:pPr>
        <w:tabs>
          <w:tab w:val="left" w:pos="1477"/>
        </w:tabs>
        <w:jc w:val="center"/>
        <w:rPr>
          <w:b/>
          <w:sz w:val="24"/>
          <w:szCs w:val="24"/>
        </w:rPr>
      </w:pPr>
    </w:p>
    <w:p w14:paraId="0454EB51" w14:textId="174F972B" w:rsidR="00792060" w:rsidRPr="00F623A5" w:rsidRDefault="00792060" w:rsidP="00792060">
      <w:pPr>
        <w:tabs>
          <w:tab w:val="left" w:pos="1477"/>
        </w:tabs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III. СОСТАВ, ПОСЛЕДОВАТЕЛЬНОСТЬ И СРОКИ ВЫПОЛНЕНИЯ</w:t>
      </w:r>
    </w:p>
    <w:p w14:paraId="48D447BC" w14:textId="77777777" w:rsidR="00792060" w:rsidRPr="00F623A5" w:rsidRDefault="00792060" w:rsidP="00792060">
      <w:pPr>
        <w:jc w:val="center"/>
        <w:outlineLvl w:val="1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АДМИНИСТРАТИВНЫХ ПРОЦЕДУР</w:t>
      </w:r>
    </w:p>
    <w:p w14:paraId="12D0D1D0" w14:textId="77777777" w:rsidR="00792060" w:rsidRPr="00F623A5" w:rsidRDefault="00792060" w:rsidP="00792060">
      <w:pPr>
        <w:jc w:val="center"/>
        <w:rPr>
          <w:sz w:val="24"/>
          <w:szCs w:val="24"/>
        </w:rPr>
      </w:pPr>
    </w:p>
    <w:p w14:paraId="700DDC38" w14:textId="77777777" w:rsidR="00792060" w:rsidRPr="00F623A5" w:rsidRDefault="00792060" w:rsidP="00792060">
      <w:pPr>
        <w:jc w:val="center"/>
        <w:outlineLvl w:val="2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3.1. Перечень осуществляемых при предоставлении муниципальной услуги</w:t>
      </w:r>
    </w:p>
    <w:p w14:paraId="5EC6515E" w14:textId="77777777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административных процедур</w:t>
      </w:r>
    </w:p>
    <w:p w14:paraId="792C7B41" w14:textId="77777777" w:rsidR="00792060" w:rsidRPr="00F623A5" w:rsidRDefault="00792060" w:rsidP="00792060">
      <w:pPr>
        <w:jc w:val="center"/>
        <w:rPr>
          <w:sz w:val="24"/>
          <w:szCs w:val="24"/>
        </w:rPr>
      </w:pPr>
    </w:p>
    <w:p w14:paraId="3A817356" w14:textId="3416D67B" w:rsidR="00792060" w:rsidRPr="00F623A5" w:rsidRDefault="00AE372B" w:rsidP="00AE372B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</w:r>
      <w:r w:rsidR="00792060" w:rsidRPr="00F623A5">
        <w:rPr>
          <w:sz w:val="24"/>
          <w:szCs w:val="24"/>
        </w:rPr>
        <w:t>При предоставлении муниципальной услуги осуществляются следующие административные процедуры:</w:t>
      </w:r>
    </w:p>
    <w:p w14:paraId="13327480" w14:textId="77777777" w:rsidR="00792060" w:rsidRPr="00F623A5" w:rsidRDefault="00792060" w:rsidP="004D3958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3.1.1. Профилирование Заявителя.</w:t>
      </w:r>
    </w:p>
    <w:p w14:paraId="308B11D4" w14:textId="68D01AA0" w:rsidR="00B84912" w:rsidRPr="00F623A5" w:rsidRDefault="004D3958" w:rsidP="00B84912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</w:t>
      </w:r>
      <w:r w:rsidR="00792060" w:rsidRPr="00F623A5">
        <w:rPr>
          <w:sz w:val="24"/>
          <w:szCs w:val="24"/>
        </w:rPr>
        <w:t>3.1.2. Прием Заявления о предоставлении муниципальной услуги</w:t>
      </w:r>
      <w:r w:rsidR="00B84912" w:rsidRPr="00F623A5">
        <w:rPr>
          <w:sz w:val="24"/>
          <w:szCs w:val="24"/>
        </w:rPr>
        <w:t xml:space="preserve"> и документов, необходимых для предоставления муниципальной услуги.</w:t>
      </w:r>
    </w:p>
    <w:p w14:paraId="0F76B91C" w14:textId="77777777" w:rsidR="00792060" w:rsidRPr="00F623A5" w:rsidRDefault="00792060" w:rsidP="00792060">
      <w:pPr>
        <w:ind w:firstLine="720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3.1.3. Межведомственное информационное взаимодействие.</w:t>
      </w:r>
    </w:p>
    <w:p w14:paraId="42279A17" w14:textId="50ABBC30" w:rsidR="00792060" w:rsidRPr="00F623A5" w:rsidRDefault="00792060" w:rsidP="00792060">
      <w:pPr>
        <w:ind w:firstLine="720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3.1.</w:t>
      </w:r>
      <w:r w:rsidR="00C169A6" w:rsidRPr="00F623A5">
        <w:rPr>
          <w:sz w:val="24"/>
          <w:szCs w:val="24"/>
        </w:rPr>
        <w:t>4</w:t>
      </w:r>
      <w:r w:rsidRPr="00F623A5">
        <w:rPr>
          <w:sz w:val="24"/>
          <w:szCs w:val="24"/>
        </w:rPr>
        <w:t>. При</w:t>
      </w:r>
      <w:r w:rsidR="00C169A6" w:rsidRPr="00F623A5">
        <w:rPr>
          <w:sz w:val="24"/>
          <w:szCs w:val="24"/>
        </w:rPr>
        <w:t xml:space="preserve">нятие решения о </w:t>
      </w:r>
      <w:r w:rsidR="00D7018E" w:rsidRPr="00F623A5">
        <w:rPr>
          <w:sz w:val="24"/>
          <w:szCs w:val="24"/>
        </w:rPr>
        <w:t xml:space="preserve">предоставлении </w:t>
      </w:r>
      <w:r w:rsidRPr="00F623A5">
        <w:rPr>
          <w:sz w:val="24"/>
          <w:szCs w:val="24"/>
        </w:rPr>
        <w:t>муниципальной услуги.</w:t>
      </w:r>
    </w:p>
    <w:p w14:paraId="044F4BE9" w14:textId="575821BF" w:rsidR="00792060" w:rsidRPr="00F623A5" w:rsidRDefault="00792060" w:rsidP="00792060">
      <w:pPr>
        <w:ind w:firstLine="720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3.1.</w:t>
      </w:r>
      <w:r w:rsidR="00C169A6" w:rsidRPr="00F623A5">
        <w:rPr>
          <w:sz w:val="24"/>
          <w:szCs w:val="24"/>
        </w:rPr>
        <w:t>5</w:t>
      </w:r>
      <w:r w:rsidRPr="00F623A5">
        <w:rPr>
          <w:sz w:val="24"/>
          <w:szCs w:val="24"/>
        </w:rPr>
        <w:t>. Предоставление Заявителю результата муниципальной услуги.</w:t>
      </w:r>
    </w:p>
    <w:p w14:paraId="711FDE2B" w14:textId="77777777" w:rsidR="00792060" w:rsidRPr="00F623A5" w:rsidRDefault="00792060" w:rsidP="00792060">
      <w:pPr>
        <w:jc w:val="both"/>
        <w:rPr>
          <w:sz w:val="24"/>
          <w:szCs w:val="24"/>
        </w:rPr>
      </w:pPr>
    </w:p>
    <w:p w14:paraId="6E9AFE1F" w14:textId="1B6C6846" w:rsidR="00792060" w:rsidRPr="00F623A5" w:rsidRDefault="00F51125" w:rsidP="00792060">
      <w:pPr>
        <w:jc w:val="center"/>
        <w:outlineLvl w:val="2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3.2. Профилирование З</w:t>
      </w:r>
      <w:r w:rsidR="00792060" w:rsidRPr="00F623A5">
        <w:rPr>
          <w:b/>
          <w:sz w:val="24"/>
          <w:szCs w:val="24"/>
        </w:rPr>
        <w:t>аявителя</w:t>
      </w:r>
    </w:p>
    <w:p w14:paraId="4B13D7AF" w14:textId="77777777" w:rsidR="00792060" w:rsidRPr="00F623A5" w:rsidRDefault="00792060" w:rsidP="00792060">
      <w:pPr>
        <w:jc w:val="both"/>
        <w:rPr>
          <w:sz w:val="24"/>
          <w:szCs w:val="24"/>
        </w:rPr>
      </w:pPr>
    </w:p>
    <w:p w14:paraId="5346281E" w14:textId="77777777" w:rsidR="00792060" w:rsidRPr="00F623A5" w:rsidRDefault="00792060" w:rsidP="00AE372B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>3.2.1. Профилирование Заявителя осуществляется путем проведения его анкетирования Уполномоченным органом, МФЦ при личном приеме в целях определения категории (признаков) Заявителя.</w:t>
      </w:r>
    </w:p>
    <w:p w14:paraId="457DF50B" w14:textId="453A5201" w:rsidR="00792060" w:rsidRPr="00F623A5" w:rsidRDefault="00792060" w:rsidP="00AE372B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>3.2.2. Анкетирование Заявителя включает в себя вопросы, позволяющие выявить категори</w:t>
      </w:r>
      <w:r w:rsidR="00661669" w:rsidRPr="00F623A5">
        <w:rPr>
          <w:sz w:val="24"/>
          <w:szCs w:val="24"/>
        </w:rPr>
        <w:t>и</w:t>
      </w:r>
      <w:r w:rsidRPr="00F623A5">
        <w:rPr>
          <w:sz w:val="24"/>
          <w:szCs w:val="24"/>
        </w:rPr>
        <w:t xml:space="preserve"> (признаки) Заявителя.</w:t>
      </w:r>
    </w:p>
    <w:p w14:paraId="0C2E814A" w14:textId="1DFF810E" w:rsidR="00792060" w:rsidRPr="00F623A5" w:rsidRDefault="00792060" w:rsidP="00AE372B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>3.2.3. Категори</w:t>
      </w:r>
      <w:r w:rsidR="00CB6B1C" w:rsidRPr="00F623A5">
        <w:rPr>
          <w:sz w:val="24"/>
          <w:szCs w:val="24"/>
        </w:rPr>
        <w:t>и</w:t>
      </w:r>
      <w:r w:rsidRPr="00F623A5">
        <w:rPr>
          <w:sz w:val="24"/>
          <w:szCs w:val="24"/>
        </w:rPr>
        <w:t xml:space="preserve"> (признаки) Заявителя определяются исходя из ответов Заявителя, и соотносятся с </w:t>
      </w:r>
      <w:hyperlink w:anchor="P421">
        <w:r w:rsidRPr="00F623A5">
          <w:rPr>
            <w:sz w:val="24"/>
            <w:szCs w:val="24"/>
          </w:rPr>
          <w:t>идентификатором</w:t>
        </w:r>
      </w:hyperlink>
      <w:r w:rsidRPr="00F623A5">
        <w:rPr>
          <w:sz w:val="24"/>
          <w:szCs w:val="24"/>
        </w:rPr>
        <w:t xml:space="preserve"> категорий (признаков) Заявителей, перечень которых </w:t>
      </w:r>
      <w:r w:rsidRPr="00F623A5">
        <w:rPr>
          <w:sz w:val="24"/>
          <w:szCs w:val="24"/>
        </w:rPr>
        <w:lastRenderedPageBreak/>
        <w:t>приведен в приложении № 2 к Административному регламенту.</w:t>
      </w:r>
    </w:p>
    <w:p w14:paraId="3BAFD620" w14:textId="77777777" w:rsidR="00C35B04" w:rsidRPr="00F623A5" w:rsidRDefault="00C35B04" w:rsidP="00792060">
      <w:pPr>
        <w:jc w:val="both"/>
        <w:rPr>
          <w:sz w:val="24"/>
          <w:szCs w:val="24"/>
        </w:rPr>
      </w:pPr>
    </w:p>
    <w:p w14:paraId="1E2FA921" w14:textId="3D790DD4" w:rsidR="00F51125" w:rsidRPr="00F623A5" w:rsidRDefault="00792060" w:rsidP="00F51125">
      <w:pPr>
        <w:jc w:val="center"/>
        <w:outlineLvl w:val="2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 xml:space="preserve">3.3. Прием </w:t>
      </w:r>
      <w:r w:rsidR="00C35B04" w:rsidRPr="00F623A5">
        <w:rPr>
          <w:b/>
          <w:sz w:val="24"/>
          <w:szCs w:val="24"/>
        </w:rPr>
        <w:t>З</w:t>
      </w:r>
      <w:r w:rsidRPr="00F623A5">
        <w:rPr>
          <w:b/>
          <w:sz w:val="24"/>
          <w:szCs w:val="24"/>
        </w:rPr>
        <w:t xml:space="preserve">аявления </w:t>
      </w:r>
      <w:r w:rsidR="00F51125" w:rsidRPr="00F623A5">
        <w:rPr>
          <w:b/>
          <w:sz w:val="24"/>
          <w:szCs w:val="24"/>
        </w:rPr>
        <w:t xml:space="preserve">и документов, необходимых </w:t>
      </w:r>
    </w:p>
    <w:p w14:paraId="25781255" w14:textId="0BF48EF8" w:rsidR="00F51125" w:rsidRPr="00F623A5" w:rsidRDefault="00F51125" w:rsidP="00F51125">
      <w:pPr>
        <w:adjustRightInd/>
        <w:jc w:val="center"/>
        <w:outlineLvl w:val="2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для предоставления муниципальной услуги</w:t>
      </w:r>
    </w:p>
    <w:p w14:paraId="63546F8A" w14:textId="05FA61F8" w:rsidR="00F51125" w:rsidRPr="00F623A5" w:rsidRDefault="00F51125" w:rsidP="00F51125">
      <w:pPr>
        <w:jc w:val="center"/>
        <w:outlineLvl w:val="2"/>
        <w:rPr>
          <w:b/>
          <w:sz w:val="24"/>
          <w:szCs w:val="24"/>
        </w:rPr>
      </w:pPr>
    </w:p>
    <w:p w14:paraId="6BAA6DF0" w14:textId="77777777" w:rsidR="00C35B04" w:rsidRPr="00F623A5" w:rsidRDefault="00C35B04" w:rsidP="00C35B04">
      <w:pPr>
        <w:jc w:val="center"/>
        <w:outlineLvl w:val="2"/>
        <w:rPr>
          <w:b/>
          <w:sz w:val="24"/>
          <w:szCs w:val="24"/>
        </w:rPr>
      </w:pPr>
    </w:p>
    <w:p w14:paraId="0280E477" w14:textId="5AE16078" w:rsidR="00F51125" w:rsidRPr="00F623A5" w:rsidRDefault="00F51125" w:rsidP="00F51125">
      <w:pPr>
        <w:adjustRightInd/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</w:r>
      <w:r w:rsidRPr="00F623A5">
        <w:rPr>
          <w:sz w:val="24"/>
          <w:szCs w:val="24"/>
        </w:rPr>
        <w:tab/>
        <w:t>3.3.1. Заявление и документы, необходимые для предоставления муниципальной услуги Заявитель вправе подать одним из следующих способов:</w:t>
      </w:r>
    </w:p>
    <w:p w14:paraId="25C95D75" w14:textId="77777777" w:rsidR="00F51125" w:rsidRPr="00F623A5" w:rsidRDefault="00F51125" w:rsidP="00F51125">
      <w:pPr>
        <w:adjustRightInd/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  <w:t>3.3.1.1. В электронной форме посредством ЕПГУ:</w:t>
      </w:r>
    </w:p>
    <w:p w14:paraId="39131C23" w14:textId="7E69AC5F" w:rsidR="00F51125" w:rsidRPr="00F623A5" w:rsidRDefault="00F51125" w:rsidP="00F51125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Заявление направляется Заявителем в Уполномоченный орган вместе с прикрепленными электронными образами документов, необходимы</w:t>
      </w:r>
      <w:r w:rsidR="00CB6B1C" w:rsidRPr="00F623A5">
        <w:rPr>
          <w:sz w:val="24"/>
          <w:szCs w:val="24"/>
        </w:rPr>
        <w:t>х</w:t>
      </w:r>
      <w:r w:rsidRPr="00F623A5">
        <w:rPr>
          <w:sz w:val="24"/>
          <w:szCs w:val="24"/>
        </w:rPr>
        <w:t xml:space="preserve"> для предоставления муниципальной услуги. При авторизации на ЕПГУ Заявление считается подписанным простой электронной подписью Заявителя.</w:t>
      </w:r>
    </w:p>
    <w:p w14:paraId="2D2B31E6" w14:textId="77777777" w:rsidR="00F51125" w:rsidRPr="00F623A5" w:rsidRDefault="00F51125" w:rsidP="00F51125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Электронные образы документов могут быть предоставлены в следующих форматах: </w:t>
      </w:r>
      <w:proofErr w:type="spellStart"/>
      <w:r w:rsidRPr="00F623A5">
        <w:rPr>
          <w:sz w:val="24"/>
          <w:szCs w:val="24"/>
        </w:rPr>
        <w:t>xml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doc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docx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odt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xls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xlsx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ods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pdf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jpg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jpeg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zip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rar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sig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png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bmp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tiff</w:t>
      </w:r>
      <w:proofErr w:type="spellEnd"/>
      <w:r w:rsidRPr="00F623A5">
        <w:rPr>
          <w:sz w:val="24"/>
          <w:szCs w:val="24"/>
        </w:rPr>
        <w:t>.</w:t>
      </w:r>
    </w:p>
    <w:p w14:paraId="6D260D75" w14:textId="77777777" w:rsidR="00F51125" w:rsidRPr="00F623A5" w:rsidRDefault="00F51125" w:rsidP="00F51125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Допускается формирование электронных образов документов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</w:t>
      </w:r>
      <w:proofErr w:type="spellStart"/>
      <w:r w:rsidRPr="00F623A5">
        <w:rPr>
          <w:sz w:val="24"/>
          <w:szCs w:val="24"/>
        </w:rPr>
        <w:t>dpi</w:t>
      </w:r>
      <w:proofErr w:type="spellEnd"/>
      <w:r w:rsidRPr="00F623A5">
        <w:rPr>
          <w:sz w:val="24"/>
          <w:szCs w:val="24"/>
        </w:rPr>
        <w:t xml:space="preserve"> (масштаб 1:1) с использованием следующих режимов:</w:t>
      </w:r>
    </w:p>
    <w:p w14:paraId="67DF3797" w14:textId="77777777" w:rsidR="00F51125" w:rsidRPr="00F623A5" w:rsidRDefault="00F51125" w:rsidP="00F51125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- «черно-белый» (при отсутствии в документе графических изображений и (или) цветного текста);</w:t>
      </w:r>
    </w:p>
    <w:p w14:paraId="79647FE2" w14:textId="77777777" w:rsidR="00F51125" w:rsidRPr="00F623A5" w:rsidRDefault="00F51125" w:rsidP="00F51125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- «оттенки серого» (при наличии в документе графических изображений, отличных от цветного графического изображения);</w:t>
      </w:r>
    </w:p>
    <w:p w14:paraId="1F8AEDC0" w14:textId="77777777" w:rsidR="00F51125" w:rsidRPr="00F623A5" w:rsidRDefault="00F51125" w:rsidP="00F51125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- «цветной» или «режим полной цветопередачи» (при наличии в документе цветных графических изображений либо цветного текста);</w:t>
      </w:r>
    </w:p>
    <w:p w14:paraId="2FCFA0EA" w14:textId="77777777" w:rsidR="00F51125" w:rsidRPr="00F623A5" w:rsidRDefault="00F51125" w:rsidP="00F51125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- сохранение всех аутентичных признаков подлинности, а именно: графической подписи лица, печати, углового штампа бланка;</w:t>
      </w:r>
    </w:p>
    <w:p w14:paraId="4B5CF365" w14:textId="77777777" w:rsidR="00F51125" w:rsidRPr="00F623A5" w:rsidRDefault="00F51125" w:rsidP="00F51125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- 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7F240FC" w14:textId="77777777" w:rsidR="00F51125" w:rsidRPr="00F623A5" w:rsidRDefault="00F51125" w:rsidP="00F51125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Электронные образы документов должны обеспечивать возможность идентифицировать документ и количество листов в документе. Документы, подлежащие представлению в форматах </w:t>
      </w:r>
      <w:proofErr w:type="spellStart"/>
      <w:r w:rsidRPr="00F623A5">
        <w:rPr>
          <w:sz w:val="24"/>
          <w:szCs w:val="24"/>
        </w:rPr>
        <w:t>xls</w:t>
      </w:r>
      <w:proofErr w:type="spellEnd"/>
      <w:r w:rsidRPr="00F623A5">
        <w:rPr>
          <w:sz w:val="24"/>
          <w:szCs w:val="24"/>
        </w:rPr>
        <w:t xml:space="preserve">, </w:t>
      </w:r>
      <w:proofErr w:type="spellStart"/>
      <w:r w:rsidRPr="00F623A5">
        <w:rPr>
          <w:sz w:val="24"/>
          <w:szCs w:val="24"/>
        </w:rPr>
        <w:t>xlsx</w:t>
      </w:r>
      <w:proofErr w:type="spellEnd"/>
      <w:r w:rsidRPr="00F623A5">
        <w:rPr>
          <w:sz w:val="24"/>
          <w:szCs w:val="24"/>
        </w:rPr>
        <w:t xml:space="preserve"> или </w:t>
      </w:r>
      <w:proofErr w:type="spellStart"/>
      <w:r w:rsidRPr="00F623A5">
        <w:rPr>
          <w:sz w:val="24"/>
          <w:szCs w:val="24"/>
        </w:rPr>
        <w:t>ods</w:t>
      </w:r>
      <w:proofErr w:type="spellEnd"/>
      <w:r w:rsidRPr="00F623A5">
        <w:rPr>
          <w:sz w:val="24"/>
          <w:szCs w:val="24"/>
        </w:rPr>
        <w:t>, формируются в виде отдельного электронного образа.</w:t>
      </w:r>
    </w:p>
    <w:p w14:paraId="33B3CE7A" w14:textId="77777777" w:rsidR="00F51125" w:rsidRPr="00F623A5" w:rsidRDefault="00F51125" w:rsidP="00F51125">
      <w:pPr>
        <w:adjustRightInd/>
        <w:jc w:val="both"/>
        <w:rPr>
          <w:sz w:val="24"/>
          <w:szCs w:val="24"/>
          <w:lang w:eastAsia="en-US"/>
        </w:rPr>
      </w:pPr>
      <w:r w:rsidRPr="00F623A5">
        <w:rPr>
          <w:sz w:val="22"/>
          <w:szCs w:val="22"/>
        </w:rPr>
        <w:tab/>
      </w:r>
      <w:r w:rsidRPr="00F623A5">
        <w:rPr>
          <w:sz w:val="24"/>
          <w:szCs w:val="24"/>
          <w:lang w:eastAsia="en-US"/>
        </w:rPr>
        <w:t>В случае представления Заявления и документов, необходимых для предоставления муниципальной услуги, указанным способом Заявитель, прошедший процедуры регистрации, идентификации 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ЕПГУ, при условии совпадения сведений о Заявителе в указанных информационных системах, заполняет форму указанного Заявления с использованием интерактивной формы в электронном виде, без необходимости дополнительной подачи Заявления в какой-либо иной форме.</w:t>
      </w:r>
    </w:p>
    <w:p w14:paraId="1404EA60" w14:textId="77777777" w:rsidR="00F51125" w:rsidRPr="00F623A5" w:rsidRDefault="00F51125" w:rsidP="00F51125">
      <w:pPr>
        <w:adjustRightInd/>
        <w:jc w:val="both"/>
        <w:rPr>
          <w:sz w:val="24"/>
          <w:szCs w:val="24"/>
          <w:lang w:eastAsia="en-US"/>
        </w:rPr>
      </w:pPr>
      <w:r w:rsidRPr="00F623A5">
        <w:rPr>
          <w:sz w:val="24"/>
          <w:szCs w:val="24"/>
          <w:lang w:eastAsia="en-US"/>
        </w:rPr>
        <w:t xml:space="preserve">            Сведения из документа, удостоверяющего личность Заявителя, формируются при подтверждении учетной записи в ЕСИА из состава соответствующих данных указанной учетной записи и могут быть проверены Исполнителем путем направления запроса с использованием СМЭВ.</w:t>
      </w:r>
    </w:p>
    <w:p w14:paraId="51D30C1D" w14:textId="71EF8B48" w:rsidR="003D7072" w:rsidRPr="00F623A5" w:rsidRDefault="00F51125" w:rsidP="003D7072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  <w:lang w:eastAsia="en-US"/>
        </w:rPr>
        <w:t xml:space="preserve">           </w:t>
      </w:r>
      <w:r w:rsidR="003D7072" w:rsidRPr="00F623A5">
        <w:rPr>
          <w:sz w:val="24"/>
          <w:szCs w:val="24"/>
        </w:rPr>
        <w:t xml:space="preserve">Уполномоченный орган обеспечивает в срок не позднее одного рабочего дня с </w:t>
      </w:r>
      <w:proofErr w:type="gramStart"/>
      <w:r w:rsidR="003D7072" w:rsidRPr="00F623A5">
        <w:rPr>
          <w:sz w:val="24"/>
          <w:szCs w:val="24"/>
        </w:rPr>
        <w:t>даты  подачи</w:t>
      </w:r>
      <w:proofErr w:type="gramEnd"/>
      <w:r w:rsidR="003D7072" w:rsidRPr="00F623A5">
        <w:rPr>
          <w:sz w:val="24"/>
          <w:szCs w:val="24"/>
        </w:rPr>
        <w:t xml:space="preserve"> заявления на ЕПГУ, а в случае его поступления в нерабочий или праздничный день, в следующий за ним первый рабочий день, регистрацию Заявления. Уведомление о регистрации Заявления направляется Заявителю автоматически посредством ЕГПУ.</w:t>
      </w:r>
    </w:p>
    <w:p w14:paraId="5B1FAFEE" w14:textId="129246A6" w:rsidR="003D7072" w:rsidRPr="00F623A5" w:rsidRDefault="003D7072" w:rsidP="003D7072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</w:t>
      </w:r>
      <w:r w:rsidR="00792060" w:rsidRPr="00F623A5">
        <w:rPr>
          <w:sz w:val="24"/>
          <w:szCs w:val="24"/>
        </w:rPr>
        <w:tab/>
      </w:r>
      <w:bookmarkStart w:id="0" w:name="P214"/>
      <w:bookmarkEnd w:id="0"/>
      <w:r w:rsidRPr="00F623A5">
        <w:rPr>
          <w:sz w:val="24"/>
          <w:szCs w:val="24"/>
        </w:rPr>
        <w:t>Основания для отказа в приеме Заявления и документов, необходимых для предоставления муниципальной услуги приведены в приложении № 4 к Административному регламенту.</w:t>
      </w:r>
    </w:p>
    <w:p w14:paraId="4396C629" w14:textId="46B804A8" w:rsidR="00792060" w:rsidRPr="00F623A5" w:rsidRDefault="00792060" w:rsidP="00AE372B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3.3.</w:t>
      </w:r>
      <w:r w:rsidR="00F51125" w:rsidRPr="00F623A5">
        <w:rPr>
          <w:sz w:val="24"/>
          <w:szCs w:val="24"/>
        </w:rPr>
        <w:t>1.</w:t>
      </w:r>
      <w:r w:rsidRPr="00F623A5">
        <w:rPr>
          <w:sz w:val="24"/>
          <w:szCs w:val="24"/>
        </w:rPr>
        <w:t>2. На бумажном носителе посредством обращения в МФЦ.</w:t>
      </w:r>
    </w:p>
    <w:p w14:paraId="0A3CEA0A" w14:textId="6968CA94" w:rsidR="00792060" w:rsidRPr="00F623A5" w:rsidRDefault="00792060" w:rsidP="00AE372B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Заявление подается </w:t>
      </w:r>
      <w:r w:rsidR="00AE2F68" w:rsidRPr="00F623A5">
        <w:rPr>
          <w:sz w:val="24"/>
          <w:szCs w:val="24"/>
        </w:rPr>
        <w:t xml:space="preserve">по форме, указанной в приложении </w:t>
      </w:r>
      <w:r w:rsidRPr="00F623A5">
        <w:rPr>
          <w:sz w:val="24"/>
          <w:szCs w:val="24"/>
        </w:rPr>
        <w:t>№ 5 к Административному регламенту, посредством программного обеспечения МФЦ.</w:t>
      </w:r>
    </w:p>
    <w:p w14:paraId="3D206678" w14:textId="4E094D94" w:rsidR="00C72E16" w:rsidRPr="00F623A5" w:rsidRDefault="00792060" w:rsidP="00792060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</w:t>
      </w:r>
      <w:r w:rsidR="00C72E16" w:rsidRPr="00F623A5">
        <w:rPr>
          <w:sz w:val="24"/>
          <w:szCs w:val="24"/>
        </w:rPr>
        <w:t xml:space="preserve">Личность Заявителя устанавливается на основании документа, удостоверяющего </w:t>
      </w:r>
      <w:r w:rsidR="00C72E16" w:rsidRPr="00F623A5">
        <w:rPr>
          <w:sz w:val="24"/>
          <w:szCs w:val="24"/>
        </w:rPr>
        <w:lastRenderedPageBreak/>
        <w:t>личность, который предъявляется Заявителем в оригинале, а копия такого документа, после установления личности Заявителя, заверяется специалистом МФЦ, ответственным за прием Заявлений.</w:t>
      </w:r>
    </w:p>
    <w:p w14:paraId="24CE546C" w14:textId="06079864" w:rsidR="00792060" w:rsidRPr="00F623A5" w:rsidRDefault="00C72E16" w:rsidP="00792060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ab/>
      </w:r>
      <w:r w:rsidRPr="00F623A5">
        <w:rPr>
          <w:sz w:val="24"/>
          <w:szCs w:val="24"/>
        </w:rPr>
        <w:tab/>
      </w:r>
      <w:r w:rsidRPr="00F623A5">
        <w:rPr>
          <w:sz w:val="24"/>
          <w:szCs w:val="24"/>
        </w:rPr>
        <w:tab/>
      </w:r>
      <w:r w:rsidRPr="00F623A5">
        <w:rPr>
          <w:sz w:val="24"/>
          <w:szCs w:val="24"/>
        </w:rPr>
        <w:tab/>
      </w:r>
      <w:r w:rsidRPr="00F623A5">
        <w:rPr>
          <w:sz w:val="24"/>
          <w:szCs w:val="24"/>
        </w:rPr>
        <w:tab/>
        <w:t xml:space="preserve">            </w:t>
      </w:r>
      <w:r w:rsidR="00792060" w:rsidRPr="00F623A5">
        <w:rPr>
          <w:sz w:val="24"/>
          <w:szCs w:val="24"/>
        </w:rPr>
        <w:t>Заявление</w:t>
      </w:r>
      <w:r w:rsidR="00F51125" w:rsidRPr="00F623A5">
        <w:rPr>
          <w:sz w:val="24"/>
          <w:szCs w:val="24"/>
        </w:rPr>
        <w:t xml:space="preserve"> и документы, необходимые для предоставления муниципальной услуги,</w:t>
      </w:r>
      <w:r w:rsidR="00792060" w:rsidRPr="00F623A5">
        <w:rPr>
          <w:sz w:val="24"/>
          <w:szCs w:val="24"/>
        </w:rPr>
        <w:t xml:space="preserve"> поступившие в Уполномоченный орган из МФЦ, регистрируются в день поступления из МФЦ.</w:t>
      </w:r>
      <w:r w:rsidR="00792060" w:rsidRPr="00F623A5">
        <w:rPr>
          <w:sz w:val="24"/>
          <w:szCs w:val="24"/>
        </w:rPr>
        <w:tab/>
        <w:t xml:space="preserve">        </w:t>
      </w:r>
    </w:p>
    <w:p w14:paraId="2632EEE6" w14:textId="4F8E845D" w:rsidR="00792060" w:rsidRPr="00F623A5" w:rsidRDefault="00792060" w:rsidP="00792060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3.3.</w:t>
      </w:r>
      <w:r w:rsidR="00F51125" w:rsidRPr="00F623A5">
        <w:rPr>
          <w:sz w:val="24"/>
          <w:szCs w:val="24"/>
        </w:rPr>
        <w:t>1.</w:t>
      </w:r>
      <w:r w:rsidRPr="00F623A5">
        <w:rPr>
          <w:sz w:val="24"/>
          <w:szCs w:val="24"/>
        </w:rPr>
        <w:t>3. На бумажном носителе посредством обращения в Уполномоченный орган.</w:t>
      </w:r>
    </w:p>
    <w:p w14:paraId="0B03C66C" w14:textId="1EE4339A" w:rsidR="00792060" w:rsidRPr="00F623A5" w:rsidRDefault="00792060" w:rsidP="00792060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Заявление подается </w:t>
      </w:r>
      <w:r w:rsidR="00AE2F68" w:rsidRPr="00F623A5">
        <w:rPr>
          <w:sz w:val="24"/>
          <w:szCs w:val="24"/>
        </w:rPr>
        <w:t xml:space="preserve">по форме, указанной в приложении </w:t>
      </w:r>
      <w:r w:rsidRPr="00F623A5">
        <w:rPr>
          <w:sz w:val="24"/>
          <w:szCs w:val="24"/>
        </w:rPr>
        <w:t>№ 5 к Административному регламенту, при личном обращении в Уполномоченный орган.</w:t>
      </w:r>
    </w:p>
    <w:p w14:paraId="26825D6D" w14:textId="77777777" w:rsidR="00EC5334" w:rsidRPr="00F623A5" w:rsidRDefault="00EC5334" w:rsidP="00EC5334">
      <w:pPr>
        <w:adjustRightInd/>
        <w:ind w:firstLine="720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Личность Заявителя устанавливается на основании документа, удостоверяющего личность, который предъявляется Заявителем в оригинале, а копия такого документа заверяется муниципальным служащим Уполномоченного органа, ответственным за прием Заявлений.</w:t>
      </w:r>
    </w:p>
    <w:p w14:paraId="649C7A20" w14:textId="2E52B895" w:rsidR="00F51125" w:rsidRPr="00F623A5" w:rsidRDefault="00C72E16" w:rsidP="00F51125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</w:t>
      </w:r>
      <w:r w:rsidR="00F51125" w:rsidRPr="00F623A5">
        <w:rPr>
          <w:sz w:val="24"/>
          <w:szCs w:val="24"/>
        </w:rPr>
        <w:t>Заявление и документы, необходимые для предоставления муниципальной услуги, поступившие в Уполномоченный орган, регистрируются в день его поступления.</w:t>
      </w:r>
      <w:r w:rsidR="00F51125" w:rsidRPr="00F623A5">
        <w:rPr>
          <w:sz w:val="24"/>
          <w:szCs w:val="24"/>
        </w:rPr>
        <w:tab/>
        <w:t xml:space="preserve">        </w:t>
      </w:r>
    </w:p>
    <w:p w14:paraId="6205FB5C" w14:textId="3EFE0DBA" w:rsidR="00F51125" w:rsidRPr="00F623A5" w:rsidRDefault="00F51125" w:rsidP="00F51125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</w:t>
      </w:r>
      <w:r w:rsidRPr="00F623A5">
        <w:rPr>
          <w:sz w:val="24"/>
          <w:szCs w:val="24"/>
        </w:rPr>
        <w:tab/>
        <w:t>3.3.2. Перечень оснований для отказа в приеме Заявления и документов, необходимых для предоставления муниципальной услуги, приведен в приложении № 4 к Административному регламенту.</w:t>
      </w:r>
    </w:p>
    <w:p w14:paraId="1A88DB2E" w14:textId="73AE0B9D" w:rsidR="00F51125" w:rsidRPr="00F623A5" w:rsidRDefault="00F51125" w:rsidP="00F51125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</w:t>
      </w:r>
      <w:r w:rsidRPr="00F623A5">
        <w:rPr>
          <w:sz w:val="24"/>
          <w:szCs w:val="24"/>
        </w:rPr>
        <w:tab/>
        <w:t xml:space="preserve">3.3.3. При приеме Заявления и документов, необходимых для предоставления муниципальной услуги, при личном обращении в Уполномоченный орган или МФЦ Заявитель имеет возможность исправить устранимые недостатки при их обнаружении в Заявлении или прилагаемых к нему документах, без необходимости подачи Заявления повторно. </w:t>
      </w:r>
    </w:p>
    <w:p w14:paraId="0F4D36A0" w14:textId="4F77B5D8" w:rsidR="00F51125" w:rsidRPr="00F623A5" w:rsidRDefault="00F51125" w:rsidP="00F51125">
      <w:pPr>
        <w:adjustRightInd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3.3.4.</w:t>
      </w:r>
      <w:r w:rsidRPr="00F623A5">
        <w:rPr>
          <w:sz w:val="24"/>
          <w:szCs w:val="24"/>
        </w:rPr>
        <w:tab/>
      </w:r>
      <w:r w:rsidR="00662AB3" w:rsidRPr="00F623A5">
        <w:rPr>
          <w:sz w:val="24"/>
          <w:szCs w:val="24"/>
        </w:rPr>
        <w:t xml:space="preserve"> </w:t>
      </w:r>
      <w:r w:rsidRPr="00F623A5">
        <w:rPr>
          <w:sz w:val="24"/>
          <w:szCs w:val="24"/>
        </w:rPr>
        <w:t>Отказ в приеме Заявления и документов, необходимых для предоставления муниципальной услуги, не препятствует повторному обращению Заявителя за предоставлением муниципальной услуги.</w:t>
      </w:r>
    </w:p>
    <w:p w14:paraId="36949A51" w14:textId="77777777" w:rsidR="00F8194C" w:rsidRPr="00F623A5" w:rsidRDefault="00F51125" w:rsidP="00F8194C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</w:t>
      </w:r>
      <w:r w:rsidRPr="00F623A5">
        <w:rPr>
          <w:sz w:val="24"/>
          <w:szCs w:val="24"/>
        </w:rPr>
        <w:tab/>
      </w:r>
      <w:r w:rsidR="00F8194C" w:rsidRPr="00F623A5">
        <w:rPr>
          <w:sz w:val="24"/>
          <w:szCs w:val="24"/>
        </w:rPr>
        <w:t>3.3.5. Муниципальный служащий</w:t>
      </w:r>
      <w:r w:rsidR="00F8194C" w:rsidRPr="00F623A5">
        <w:rPr>
          <w:sz w:val="22"/>
          <w:szCs w:val="22"/>
          <w:lang w:eastAsia="en-US"/>
        </w:rPr>
        <w:t xml:space="preserve"> </w:t>
      </w:r>
      <w:r w:rsidR="00F8194C" w:rsidRPr="00F623A5">
        <w:rPr>
          <w:sz w:val="24"/>
          <w:szCs w:val="24"/>
        </w:rPr>
        <w:t>Уполномоченного органа, ответственный за прием Заявлений, определяет Исполнителя, дает ему письменное поручение о рассмотрении Заявления и в день поступления передает Заявление и документы, необходимые для предоставления муниципальной услуги, или, в случае поступления Заявления в электронной форме посредством ЕПГУ, направляет его Исполнителю в электронной форме в соответствующей программе для рассмотрения.</w:t>
      </w:r>
    </w:p>
    <w:p w14:paraId="38CFF70A" w14:textId="77777777" w:rsidR="00F51125" w:rsidRPr="00F623A5" w:rsidRDefault="00F51125" w:rsidP="00F51125">
      <w:pPr>
        <w:adjustRightInd/>
        <w:jc w:val="both"/>
        <w:rPr>
          <w:sz w:val="24"/>
          <w:szCs w:val="24"/>
        </w:rPr>
      </w:pPr>
    </w:p>
    <w:p w14:paraId="5C0DB792" w14:textId="77777777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3.4. Межведомственное информационное взаимодействие</w:t>
      </w:r>
    </w:p>
    <w:p w14:paraId="154846F7" w14:textId="77777777" w:rsidR="00792060" w:rsidRPr="00F623A5" w:rsidRDefault="00792060" w:rsidP="00792060">
      <w:pPr>
        <w:jc w:val="both"/>
        <w:rPr>
          <w:sz w:val="24"/>
          <w:szCs w:val="24"/>
        </w:rPr>
      </w:pPr>
    </w:p>
    <w:p w14:paraId="10D72CED" w14:textId="46263EF0" w:rsidR="00792060" w:rsidRPr="00F623A5" w:rsidRDefault="00792060" w:rsidP="00792060">
      <w:pPr>
        <w:ind w:firstLine="709"/>
        <w:jc w:val="both"/>
        <w:rPr>
          <w:sz w:val="24"/>
          <w:szCs w:val="24"/>
        </w:rPr>
      </w:pPr>
      <w:bookmarkStart w:id="1" w:name="P240"/>
      <w:bookmarkEnd w:id="1"/>
      <w:r w:rsidRPr="00F623A5">
        <w:rPr>
          <w:sz w:val="24"/>
          <w:szCs w:val="24"/>
        </w:rPr>
        <w:t xml:space="preserve">3.4.1. После получения </w:t>
      </w:r>
      <w:r w:rsidR="00625435" w:rsidRPr="00F623A5">
        <w:rPr>
          <w:sz w:val="24"/>
          <w:szCs w:val="24"/>
        </w:rPr>
        <w:t>И</w:t>
      </w:r>
      <w:r w:rsidRPr="00F623A5">
        <w:rPr>
          <w:sz w:val="24"/>
          <w:szCs w:val="24"/>
        </w:rPr>
        <w:t>сполнителем Заявления</w:t>
      </w:r>
      <w:r w:rsidR="00625435" w:rsidRPr="00F623A5">
        <w:rPr>
          <w:sz w:val="24"/>
          <w:szCs w:val="24"/>
        </w:rPr>
        <w:t xml:space="preserve"> и документов, необходимых для предоставления муниципальной услуги</w:t>
      </w:r>
      <w:r w:rsidRPr="00F623A5">
        <w:rPr>
          <w:sz w:val="24"/>
          <w:szCs w:val="24"/>
        </w:rPr>
        <w:t>, в случае установления факта отсутствия документов, которые не были приложены Заявителем к Заявлению по собственной инициативе, в срок н</w:t>
      </w:r>
      <w:r w:rsidR="003F6926" w:rsidRPr="00F623A5">
        <w:rPr>
          <w:sz w:val="24"/>
          <w:szCs w:val="24"/>
        </w:rPr>
        <w:t>е</w:t>
      </w:r>
      <w:r w:rsidRPr="00F623A5">
        <w:rPr>
          <w:sz w:val="24"/>
          <w:szCs w:val="24"/>
        </w:rPr>
        <w:t xml:space="preserve"> более двух рабочих дней со дня регистрации Заявления</w:t>
      </w:r>
      <w:r w:rsidR="00E66B35" w:rsidRPr="00F623A5">
        <w:rPr>
          <w:sz w:val="24"/>
          <w:szCs w:val="24"/>
        </w:rPr>
        <w:t xml:space="preserve"> Исполнитель</w:t>
      </w:r>
      <w:r w:rsidRPr="00F623A5">
        <w:rPr>
          <w:sz w:val="24"/>
          <w:szCs w:val="24"/>
        </w:rPr>
        <w:t xml:space="preserve"> направляет межведомственные информационные запросы:</w:t>
      </w:r>
    </w:p>
    <w:p w14:paraId="29E3469B" w14:textId="38C8899E" w:rsidR="00792060" w:rsidRPr="00F623A5" w:rsidRDefault="00792060" w:rsidP="00792060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1) в Федеральную налоговую службу в целях получения выписки из Единого государственного реестра юридических лиц о </w:t>
      </w:r>
      <w:r w:rsidR="00527308" w:rsidRPr="00F623A5">
        <w:rPr>
          <w:sz w:val="24"/>
          <w:szCs w:val="24"/>
        </w:rPr>
        <w:t>З</w:t>
      </w:r>
      <w:r w:rsidRPr="00F623A5">
        <w:rPr>
          <w:sz w:val="24"/>
          <w:szCs w:val="24"/>
        </w:rPr>
        <w:t>аявителе - юридическом лице;</w:t>
      </w:r>
    </w:p>
    <w:p w14:paraId="0F187F3B" w14:textId="05CA001F" w:rsidR="00792060" w:rsidRPr="00F623A5" w:rsidRDefault="00792060" w:rsidP="00792060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2) </w:t>
      </w:r>
      <w:r w:rsidR="00527308" w:rsidRPr="00F623A5">
        <w:rPr>
          <w:sz w:val="24"/>
          <w:szCs w:val="24"/>
        </w:rPr>
        <w:t>в публично-правовую компанию «</w:t>
      </w:r>
      <w:proofErr w:type="spellStart"/>
      <w:r w:rsidR="00527308" w:rsidRPr="00F623A5">
        <w:rPr>
          <w:sz w:val="24"/>
          <w:szCs w:val="24"/>
        </w:rPr>
        <w:t>Роскадастр</w:t>
      </w:r>
      <w:proofErr w:type="spellEnd"/>
      <w:r w:rsidR="00527308" w:rsidRPr="00F623A5">
        <w:rPr>
          <w:sz w:val="24"/>
          <w:szCs w:val="24"/>
        </w:rPr>
        <w:t xml:space="preserve">» в целях получения сведений </w:t>
      </w:r>
      <w:r w:rsidRPr="00F623A5">
        <w:rPr>
          <w:sz w:val="24"/>
          <w:szCs w:val="24"/>
        </w:rPr>
        <w:t>из Единого государственного реестра н</w:t>
      </w:r>
      <w:r w:rsidR="00A15D6A" w:rsidRPr="00F623A5">
        <w:rPr>
          <w:sz w:val="24"/>
          <w:szCs w:val="24"/>
        </w:rPr>
        <w:t>едвижимости о земельном участке</w:t>
      </w:r>
      <w:r w:rsidRPr="00F623A5">
        <w:rPr>
          <w:sz w:val="24"/>
          <w:szCs w:val="24"/>
        </w:rPr>
        <w:t>;</w:t>
      </w:r>
    </w:p>
    <w:p w14:paraId="7870B875" w14:textId="41EF3DF8" w:rsidR="00C169A6" w:rsidRPr="00F623A5" w:rsidRDefault="00792060" w:rsidP="00792060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3)</w:t>
      </w:r>
      <w:r w:rsidR="00792042" w:rsidRPr="00F623A5">
        <w:rPr>
          <w:sz w:val="24"/>
          <w:szCs w:val="24"/>
        </w:rPr>
        <w:t xml:space="preserve"> </w:t>
      </w:r>
      <w:r w:rsidRPr="00F623A5">
        <w:rPr>
          <w:sz w:val="24"/>
          <w:szCs w:val="24"/>
        </w:rPr>
        <w:t>в иные органы государственной власти, органы местного самоуправления, уполномоченные на предоставление документов, указанны</w:t>
      </w:r>
      <w:r w:rsidR="00AE2F68" w:rsidRPr="00F623A5">
        <w:rPr>
          <w:sz w:val="24"/>
          <w:szCs w:val="24"/>
        </w:rPr>
        <w:t>е</w:t>
      </w:r>
      <w:r w:rsidRPr="00F623A5">
        <w:rPr>
          <w:sz w:val="24"/>
          <w:szCs w:val="24"/>
        </w:rPr>
        <w:t xml:space="preserve"> в приложении № 3 к Административному регламенту.</w:t>
      </w:r>
    </w:p>
    <w:p w14:paraId="54073E6F" w14:textId="77777777" w:rsidR="00792060" w:rsidRPr="00F623A5" w:rsidRDefault="00792060" w:rsidP="00792060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3.4.2. Межведомственный запрос в Федеральную налоговую службу направляется в электронной форме с использованием СМЭВ либо сайта Федеральной налоговой службы с использованием сервиса «Предоставление сведений из ЕГРЮЛ/ЕГРИП в электронном виде» (</w:t>
      </w:r>
      <w:hyperlink r:id="rId12">
        <w:r w:rsidRPr="00F623A5">
          <w:rPr>
            <w:sz w:val="24"/>
            <w:szCs w:val="24"/>
          </w:rPr>
          <w:t>https://egrul.nalog.ru</w:t>
        </w:r>
      </w:hyperlink>
      <w:r w:rsidRPr="00F623A5">
        <w:rPr>
          <w:sz w:val="24"/>
          <w:szCs w:val="24"/>
        </w:rPr>
        <w:t>).</w:t>
      </w:r>
    </w:p>
    <w:p w14:paraId="0A3DFD59" w14:textId="3E8803B9" w:rsidR="00527308" w:rsidRPr="00F623A5" w:rsidRDefault="00792060" w:rsidP="00527308">
      <w:pPr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3.4.3.</w:t>
      </w:r>
      <w:r w:rsidR="00527308" w:rsidRPr="00F623A5">
        <w:rPr>
          <w:sz w:val="24"/>
          <w:szCs w:val="24"/>
        </w:rPr>
        <w:t xml:space="preserve"> Межведомственный запрос в публично-правовую компанию «</w:t>
      </w:r>
      <w:proofErr w:type="spellStart"/>
      <w:r w:rsidR="00527308" w:rsidRPr="00F623A5">
        <w:rPr>
          <w:sz w:val="24"/>
          <w:szCs w:val="24"/>
        </w:rPr>
        <w:t>Роскадастр</w:t>
      </w:r>
      <w:proofErr w:type="spellEnd"/>
      <w:r w:rsidR="00527308" w:rsidRPr="00F623A5">
        <w:rPr>
          <w:sz w:val="24"/>
          <w:szCs w:val="24"/>
        </w:rPr>
        <w:t xml:space="preserve">» направляется в электронной форме с использованием СМЭВ или официального </w:t>
      </w:r>
      <w:proofErr w:type="gramStart"/>
      <w:r w:rsidR="00527308" w:rsidRPr="00F623A5">
        <w:rPr>
          <w:sz w:val="24"/>
          <w:szCs w:val="24"/>
        </w:rPr>
        <w:t>сайта  Росреестра</w:t>
      </w:r>
      <w:proofErr w:type="gramEnd"/>
      <w:r w:rsidR="00527308" w:rsidRPr="00F623A5">
        <w:rPr>
          <w:sz w:val="24"/>
          <w:szCs w:val="24"/>
        </w:rPr>
        <w:t>.</w:t>
      </w:r>
    </w:p>
    <w:p w14:paraId="0303AB66" w14:textId="2E1D07C9" w:rsidR="00662AB3" w:rsidRDefault="00662AB3" w:rsidP="00527308">
      <w:pPr>
        <w:ind w:firstLine="709"/>
        <w:jc w:val="both"/>
        <w:rPr>
          <w:sz w:val="24"/>
          <w:szCs w:val="24"/>
        </w:rPr>
      </w:pPr>
    </w:p>
    <w:p w14:paraId="2AC07134" w14:textId="77777777" w:rsidR="00F623A5" w:rsidRPr="00F623A5" w:rsidRDefault="00F623A5" w:rsidP="00527308">
      <w:pPr>
        <w:ind w:firstLine="709"/>
        <w:jc w:val="both"/>
        <w:rPr>
          <w:sz w:val="24"/>
          <w:szCs w:val="24"/>
        </w:rPr>
      </w:pPr>
    </w:p>
    <w:p w14:paraId="44275E54" w14:textId="77777777" w:rsidR="00662AB3" w:rsidRPr="00F623A5" w:rsidRDefault="00662AB3" w:rsidP="00527308">
      <w:pPr>
        <w:ind w:firstLine="709"/>
        <w:jc w:val="both"/>
        <w:rPr>
          <w:sz w:val="24"/>
          <w:szCs w:val="24"/>
        </w:rPr>
      </w:pPr>
    </w:p>
    <w:p w14:paraId="51F0EDE3" w14:textId="2A6D5F80" w:rsidR="00792060" w:rsidRPr="00F623A5" w:rsidRDefault="00792060" w:rsidP="00792060">
      <w:pPr>
        <w:jc w:val="center"/>
        <w:outlineLvl w:val="2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lastRenderedPageBreak/>
        <w:t>3.</w:t>
      </w:r>
      <w:r w:rsidR="009B1675" w:rsidRPr="00F623A5">
        <w:rPr>
          <w:b/>
          <w:sz w:val="24"/>
          <w:szCs w:val="24"/>
        </w:rPr>
        <w:t>5</w:t>
      </w:r>
      <w:r w:rsidRPr="00F623A5">
        <w:rPr>
          <w:b/>
          <w:sz w:val="24"/>
          <w:szCs w:val="24"/>
        </w:rPr>
        <w:t>. Принятие решения о</w:t>
      </w:r>
      <w:r w:rsidR="00B168AD" w:rsidRPr="00F623A5">
        <w:rPr>
          <w:b/>
          <w:sz w:val="24"/>
          <w:szCs w:val="24"/>
        </w:rPr>
        <w:t xml:space="preserve"> </w:t>
      </w:r>
      <w:r w:rsidRPr="00F623A5">
        <w:rPr>
          <w:b/>
          <w:sz w:val="24"/>
          <w:szCs w:val="24"/>
        </w:rPr>
        <w:t>предоставлении муниципальной услуги</w:t>
      </w:r>
    </w:p>
    <w:p w14:paraId="22E309E3" w14:textId="77777777" w:rsidR="00792060" w:rsidRPr="00F623A5" w:rsidRDefault="00792060" w:rsidP="00792060">
      <w:pPr>
        <w:jc w:val="both"/>
        <w:rPr>
          <w:sz w:val="24"/>
          <w:szCs w:val="24"/>
        </w:rPr>
      </w:pPr>
    </w:p>
    <w:p w14:paraId="11501B46" w14:textId="337ED073" w:rsidR="00792060" w:rsidRPr="00F623A5" w:rsidRDefault="00B168AD" w:rsidP="00792060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3.5.1. </w:t>
      </w:r>
      <w:r w:rsidR="001E54F5" w:rsidRPr="00F623A5">
        <w:rPr>
          <w:sz w:val="24"/>
          <w:szCs w:val="24"/>
        </w:rPr>
        <w:t>И</w:t>
      </w:r>
      <w:r w:rsidR="002A629C" w:rsidRPr="00F623A5">
        <w:rPr>
          <w:sz w:val="24"/>
          <w:szCs w:val="24"/>
        </w:rPr>
        <w:t>сполнитель</w:t>
      </w:r>
      <w:r w:rsidR="00792060" w:rsidRPr="00F623A5">
        <w:rPr>
          <w:sz w:val="24"/>
          <w:szCs w:val="24"/>
        </w:rPr>
        <w:t xml:space="preserve"> подготавливает проект решения </w:t>
      </w:r>
      <w:r w:rsidR="00406145" w:rsidRPr="00F623A5">
        <w:rPr>
          <w:sz w:val="24"/>
          <w:szCs w:val="24"/>
        </w:rPr>
        <w:t xml:space="preserve">о </w:t>
      </w:r>
      <w:r w:rsidR="001E54F5" w:rsidRPr="00F623A5">
        <w:rPr>
          <w:sz w:val="24"/>
          <w:szCs w:val="24"/>
        </w:rPr>
        <w:t xml:space="preserve">прекращении права постоянного (бессрочного) пользования, пожизненного наследуемого владения земельным участком </w:t>
      </w:r>
      <w:r w:rsidR="00AE2F68" w:rsidRPr="00F623A5">
        <w:rPr>
          <w:sz w:val="24"/>
          <w:szCs w:val="24"/>
        </w:rPr>
        <w:t>по форм</w:t>
      </w:r>
      <w:r w:rsidR="008215E4" w:rsidRPr="00F623A5">
        <w:rPr>
          <w:sz w:val="24"/>
          <w:szCs w:val="24"/>
        </w:rPr>
        <w:t>е</w:t>
      </w:r>
      <w:r w:rsidR="00AE2F68" w:rsidRPr="00F623A5">
        <w:rPr>
          <w:sz w:val="24"/>
          <w:szCs w:val="24"/>
        </w:rPr>
        <w:t>, указанн</w:t>
      </w:r>
      <w:r w:rsidR="008215E4" w:rsidRPr="00F623A5">
        <w:rPr>
          <w:sz w:val="24"/>
          <w:szCs w:val="24"/>
        </w:rPr>
        <w:t xml:space="preserve">ой </w:t>
      </w:r>
      <w:r w:rsidR="00AE2F68" w:rsidRPr="00F623A5">
        <w:rPr>
          <w:sz w:val="24"/>
          <w:szCs w:val="24"/>
        </w:rPr>
        <w:t xml:space="preserve">в приложении </w:t>
      </w:r>
      <w:r w:rsidR="00406145" w:rsidRPr="00F623A5">
        <w:rPr>
          <w:sz w:val="24"/>
          <w:szCs w:val="24"/>
        </w:rPr>
        <w:t xml:space="preserve">№ </w:t>
      </w:r>
      <w:r w:rsidR="008215E4" w:rsidRPr="00F623A5">
        <w:rPr>
          <w:sz w:val="24"/>
          <w:szCs w:val="24"/>
        </w:rPr>
        <w:t>7</w:t>
      </w:r>
      <w:r w:rsidR="004B186B" w:rsidRPr="00F623A5">
        <w:rPr>
          <w:sz w:val="24"/>
          <w:szCs w:val="24"/>
        </w:rPr>
        <w:t xml:space="preserve"> к Административному регламенту</w:t>
      </w:r>
      <w:r w:rsidR="00792060" w:rsidRPr="00F623A5">
        <w:rPr>
          <w:sz w:val="24"/>
          <w:szCs w:val="24"/>
        </w:rPr>
        <w:t>.</w:t>
      </w:r>
    </w:p>
    <w:p w14:paraId="6990222F" w14:textId="77777777" w:rsidR="00A60A4B" w:rsidRPr="00F623A5" w:rsidRDefault="00A60A4B" w:rsidP="009B1675">
      <w:pPr>
        <w:ind w:firstLine="567"/>
        <w:jc w:val="both"/>
        <w:outlineLvl w:val="2"/>
        <w:rPr>
          <w:b/>
        </w:rPr>
      </w:pPr>
    </w:p>
    <w:p w14:paraId="5C357179" w14:textId="7CEF6B19" w:rsidR="00792060" w:rsidRPr="00F623A5" w:rsidRDefault="00792060" w:rsidP="00792060">
      <w:pPr>
        <w:ind w:firstLine="567"/>
        <w:jc w:val="center"/>
        <w:outlineLvl w:val="2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3.</w:t>
      </w:r>
      <w:r w:rsidR="009B1675" w:rsidRPr="00F623A5">
        <w:rPr>
          <w:b/>
          <w:sz w:val="24"/>
          <w:szCs w:val="24"/>
        </w:rPr>
        <w:t>6</w:t>
      </w:r>
      <w:r w:rsidRPr="00F623A5">
        <w:rPr>
          <w:b/>
          <w:sz w:val="24"/>
          <w:szCs w:val="24"/>
        </w:rPr>
        <w:t>. Предоставление результата муниципальной услуги</w:t>
      </w:r>
    </w:p>
    <w:p w14:paraId="094F0A00" w14:textId="77777777" w:rsidR="00792060" w:rsidRPr="00F623A5" w:rsidRDefault="00792060" w:rsidP="00792060">
      <w:pPr>
        <w:ind w:firstLine="567"/>
        <w:jc w:val="both"/>
      </w:pPr>
    </w:p>
    <w:p w14:paraId="383F49B6" w14:textId="45201F97" w:rsidR="00792060" w:rsidRPr="00F623A5" w:rsidRDefault="00792060" w:rsidP="00792060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3.</w:t>
      </w:r>
      <w:r w:rsidR="009B1675" w:rsidRPr="00F623A5">
        <w:rPr>
          <w:sz w:val="24"/>
          <w:szCs w:val="24"/>
        </w:rPr>
        <w:t>6</w:t>
      </w:r>
      <w:r w:rsidRPr="00F623A5">
        <w:rPr>
          <w:sz w:val="24"/>
          <w:szCs w:val="24"/>
        </w:rPr>
        <w:t xml:space="preserve">.1. Решение о </w:t>
      </w:r>
      <w:r w:rsidR="001E54F5" w:rsidRPr="00F623A5">
        <w:rPr>
          <w:sz w:val="24"/>
          <w:szCs w:val="24"/>
        </w:rPr>
        <w:t xml:space="preserve">прекращении права постоянного (бессрочного) пользования, пожизненного наследуемого владения земельным участком </w:t>
      </w:r>
      <w:r w:rsidRPr="00F623A5">
        <w:rPr>
          <w:sz w:val="24"/>
          <w:szCs w:val="24"/>
        </w:rPr>
        <w:t>направляется Заявителю в течение двух рабочих дней со дня принятия соответствующего решения способом, указанным в Заявлении.</w:t>
      </w:r>
    </w:p>
    <w:p w14:paraId="29D26BBE" w14:textId="77777777" w:rsidR="00527308" w:rsidRPr="00F623A5" w:rsidRDefault="00792060" w:rsidP="00527308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3.</w:t>
      </w:r>
      <w:r w:rsidR="009B1675" w:rsidRPr="00F623A5">
        <w:rPr>
          <w:sz w:val="24"/>
          <w:szCs w:val="24"/>
        </w:rPr>
        <w:t>6</w:t>
      </w:r>
      <w:r w:rsidRPr="00F623A5">
        <w:rPr>
          <w:sz w:val="24"/>
          <w:szCs w:val="24"/>
        </w:rPr>
        <w:t xml:space="preserve">.2. В случае предоставления муниципальной услуги по Заявлению, поступившему через ЕПГУ, решение о предоставлении муниципальной услуги направляется Заявителю в личный кабинет на ЕПГУ </w:t>
      </w:r>
      <w:r w:rsidR="00527308" w:rsidRPr="00F623A5">
        <w:rPr>
          <w:sz w:val="24"/>
          <w:szCs w:val="24"/>
        </w:rPr>
        <w:t>в виде электронного образа документа, подписанного УКЭП должностного лица Уполномоченного органа.</w:t>
      </w:r>
    </w:p>
    <w:p w14:paraId="087C176B" w14:textId="77777777" w:rsidR="00527308" w:rsidRPr="00F623A5" w:rsidRDefault="00527308" w:rsidP="00527308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3.6.3. При наличии в Заявлении указания о выдаче результата оказания муниципальной услуги через МФЦ, Исполнитель в сроки, предусмотренные Соглашением о взаимодействии, передает документы в МФЦ для последующей их выдачи Заявителю.</w:t>
      </w:r>
    </w:p>
    <w:p w14:paraId="1B9B0A9D" w14:textId="77777777" w:rsidR="00527308" w:rsidRPr="00F623A5" w:rsidRDefault="00527308" w:rsidP="00527308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3.6.4. Для Заявителя реализована возможность предоставления Уполномоченным органом или МФЦ результата муниципальной услуги по выбору Заявителя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лиц).</w:t>
      </w:r>
    </w:p>
    <w:p w14:paraId="0FF20727" w14:textId="5CA07642" w:rsidR="00792060" w:rsidRPr="00F623A5" w:rsidRDefault="00792060" w:rsidP="00527308">
      <w:pPr>
        <w:ind w:firstLine="567"/>
        <w:jc w:val="both"/>
        <w:rPr>
          <w:sz w:val="24"/>
          <w:szCs w:val="24"/>
        </w:rPr>
      </w:pPr>
    </w:p>
    <w:p w14:paraId="5309185E" w14:textId="77777777" w:rsidR="00792060" w:rsidRPr="00F623A5" w:rsidRDefault="00792060" w:rsidP="00792060">
      <w:pPr>
        <w:ind w:firstLine="567"/>
        <w:jc w:val="both"/>
      </w:pPr>
    </w:p>
    <w:p w14:paraId="1EF8A6A4" w14:textId="68DEAE29" w:rsidR="00792060" w:rsidRPr="00F623A5" w:rsidRDefault="00792060" w:rsidP="00A40FA1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3.</w:t>
      </w:r>
      <w:r w:rsidR="009B1675" w:rsidRPr="00F623A5">
        <w:rPr>
          <w:b/>
          <w:sz w:val="24"/>
          <w:szCs w:val="24"/>
        </w:rPr>
        <w:t>7</w:t>
      </w:r>
      <w:r w:rsidRPr="00F623A5">
        <w:rPr>
          <w:b/>
          <w:sz w:val="24"/>
          <w:szCs w:val="24"/>
        </w:rPr>
        <w:t>. Предоставление муниципальной услуги</w:t>
      </w:r>
      <w:r w:rsidR="00306FC5" w:rsidRPr="00F623A5">
        <w:rPr>
          <w:b/>
          <w:sz w:val="24"/>
          <w:szCs w:val="24"/>
        </w:rPr>
        <w:t xml:space="preserve"> </w:t>
      </w:r>
    </w:p>
    <w:p w14:paraId="441DA8E9" w14:textId="77777777" w:rsidR="00792060" w:rsidRPr="00F623A5" w:rsidRDefault="00792060" w:rsidP="00A40FA1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в упреждающем (</w:t>
      </w:r>
      <w:proofErr w:type="spellStart"/>
      <w:r w:rsidRPr="00F623A5">
        <w:rPr>
          <w:b/>
          <w:sz w:val="24"/>
          <w:szCs w:val="24"/>
        </w:rPr>
        <w:t>проактивном</w:t>
      </w:r>
      <w:proofErr w:type="spellEnd"/>
      <w:r w:rsidRPr="00F623A5">
        <w:rPr>
          <w:b/>
          <w:sz w:val="24"/>
          <w:szCs w:val="24"/>
        </w:rPr>
        <w:t>) режиме</w:t>
      </w:r>
    </w:p>
    <w:p w14:paraId="40E5C97D" w14:textId="77777777" w:rsidR="00792060" w:rsidRPr="00F623A5" w:rsidRDefault="00792060" w:rsidP="00792060">
      <w:pPr>
        <w:ind w:firstLine="567"/>
        <w:jc w:val="both"/>
      </w:pPr>
    </w:p>
    <w:p w14:paraId="4A6F87E4" w14:textId="77777777" w:rsidR="00792060" w:rsidRPr="00F623A5" w:rsidRDefault="00792060" w:rsidP="00792060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Предоставление муниципальной услуги в упреждающем (</w:t>
      </w:r>
      <w:proofErr w:type="spellStart"/>
      <w:r w:rsidRPr="00F623A5">
        <w:rPr>
          <w:sz w:val="24"/>
          <w:szCs w:val="24"/>
        </w:rPr>
        <w:t>проактивном</w:t>
      </w:r>
      <w:proofErr w:type="spellEnd"/>
      <w:r w:rsidRPr="00F623A5">
        <w:rPr>
          <w:sz w:val="24"/>
          <w:szCs w:val="24"/>
        </w:rPr>
        <w:t>) режиме не осуществляется.</w:t>
      </w:r>
    </w:p>
    <w:p w14:paraId="33BD1A9C" w14:textId="00B54AAD" w:rsidR="00792060" w:rsidRPr="00F623A5" w:rsidRDefault="00792060" w:rsidP="00792060">
      <w:pPr>
        <w:ind w:firstLine="567"/>
        <w:jc w:val="both"/>
      </w:pPr>
    </w:p>
    <w:p w14:paraId="45FE6D91" w14:textId="77777777" w:rsidR="00A1715B" w:rsidRPr="00F623A5" w:rsidRDefault="00A1715B" w:rsidP="00792060">
      <w:pPr>
        <w:ind w:firstLine="567"/>
        <w:jc w:val="both"/>
      </w:pPr>
    </w:p>
    <w:p w14:paraId="78B291E9" w14:textId="77777777" w:rsidR="00792060" w:rsidRPr="00F623A5" w:rsidRDefault="00792060" w:rsidP="00792060">
      <w:pPr>
        <w:ind w:firstLine="567"/>
        <w:jc w:val="center"/>
        <w:outlineLvl w:val="1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IV. СПОСОБЫ ИНФОРМИРОВАНИЯ ЗАЯВИТЕЛЯ ОБ ИЗМЕНЕНИИ СТАТУСА РАССМОТРЕНИЯ ЗАЯВЛЕНИЯ О ПРЕДОСТАВЛЕНИИ МУНИЦИПАЛЬНОЙ УСЛУГИ</w:t>
      </w:r>
    </w:p>
    <w:p w14:paraId="75947D2B" w14:textId="77777777" w:rsidR="00792060" w:rsidRPr="00F623A5" w:rsidRDefault="00792060" w:rsidP="00792060">
      <w:pPr>
        <w:ind w:firstLine="567"/>
        <w:jc w:val="center"/>
        <w:outlineLvl w:val="1"/>
        <w:rPr>
          <w:b/>
        </w:rPr>
      </w:pPr>
    </w:p>
    <w:p w14:paraId="5C92DF9E" w14:textId="05F2E52C" w:rsidR="00792060" w:rsidRPr="00F623A5" w:rsidRDefault="00F2158D" w:rsidP="00792060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Исполнитель инициативно информирует </w:t>
      </w:r>
      <w:r w:rsidR="00792060" w:rsidRPr="00F623A5">
        <w:rPr>
          <w:sz w:val="24"/>
          <w:szCs w:val="24"/>
        </w:rPr>
        <w:t>Заявителя об изменении статуса рассмотрения Заявления</w:t>
      </w:r>
      <w:r w:rsidR="00A40FA1" w:rsidRPr="00F623A5">
        <w:rPr>
          <w:sz w:val="24"/>
          <w:szCs w:val="24"/>
        </w:rPr>
        <w:t xml:space="preserve"> следующими способами:</w:t>
      </w:r>
    </w:p>
    <w:p w14:paraId="09999A20" w14:textId="0F26416D" w:rsidR="00792060" w:rsidRPr="00F623A5" w:rsidRDefault="00792060" w:rsidP="00792060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1. В личном кабинете на ЕПГУ в случае, если Заявление было подано в электронной форме посредством ЕПГУ.</w:t>
      </w:r>
    </w:p>
    <w:p w14:paraId="64BA7C6A" w14:textId="69A3EE48" w:rsidR="00792060" w:rsidRPr="00F623A5" w:rsidRDefault="00792060" w:rsidP="00792060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2. По номеру телефона либо на адрес электронной почты, указанные в Заявлении, в случае, если Заявление было подано на бумажном носителе посредством личного обращения в Уполномоченный орган, в МФЦ, либо почтовым отправлением. </w:t>
      </w:r>
    </w:p>
    <w:p w14:paraId="75107357" w14:textId="1325D7B4" w:rsidR="00606CB6" w:rsidRPr="00F623A5" w:rsidRDefault="00606CB6" w:rsidP="00792060">
      <w:pPr>
        <w:ind w:firstLine="567"/>
        <w:jc w:val="both"/>
        <w:rPr>
          <w:sz w:val="24"/>
          <w:szCs w:val="24"/>
        </w:rPr>
      </w:pPr>
    </w:p>
    <w:p w14:paraId="2DD0DB0D" w14:textId="40704037" w:rsidR="00606CB6" w:rsidRPr="00F623A5" w:rsidRDefault="00606CB6" w:rsidP="00792060">
      <w:pPr>
        <w:ind w:firstLine="567"/>
        <w:jc w:val="both"/>
        <w:rPr>
          <w:sz w:val="24"/>
          <w:szCs w:val="24"/>
        </w:rPr>
      </w:pPr>
    </w:p>
    <w:p w14:paraId="2D5C4431" w14:textId="0AFC83BD" w:rsidR="00606CB6" w:rsidRPr="00F623A5" w:rsidRDefault="00606CB6" w:rsidP="00792060">
      <w:pPr>
        <w:ind w:firstLine="567"/>
        <w:jc w:val="both"/>
        <w:rPr>
          <w:sz w:val="24"/>
          <w:szCs w:val="24"/>
        </w:rPr>
      </w:pPr>
    </w:p>
    <w:p w14:paraId="1456A60E" w14:textId="5B2D29FF" w:rsidR="005B68A7" w:rsidRPr="00F623A5" w:rsidRDefault="005B68A7" w:rsidP="00792060">
      <w:pPr>
        <w:ind w:firstLine="567"/>
        <w:jc w:val="both"/>
        <w:rPr>
          <w:sz w:val="24"/>
          <w:szCs w:val="24"/>
        </w:rPr>
      </w:pPr>
    </w:p>
    <w:p w14:paraId="6EB0FD57" w14:textId="16F3ED6A" w:rsidR="005B68A7" w:rsidRPr="00F623A5" w:rsidRDefault="005B68A7" w:rsidP="00792060">
      <w:pPr>
        <w:ind w:firstLine="567"/>
        <w:jc w:val="both"/>
        <w:rPr>
          <w:sz w:val="24"/>
          <w:szCs w:val="24"/>
        </w:rPr>
      </w:pPr>
    </w:p>
    <w:p w14:paraId="26E7CA42" w14:textId="079B229D" w:rsidR="005B68A7" w:rsidRPr="00F623A5" w:rsidRDefault="005B68A7" w:rsidP="00792060">
      <w:pPr>
        <w:ind w:firstLine="567"/>
        <w:jc w:val="both"/>
        <w:rPr>
          <w:sz w:val="24"/>
          <w:szCs w:val="24"/>
        </w:rPr>
      </w:pPr>
    </w:p>
    <w:p w14:paraId="658B8BD1" w14:textId="357FC644" w:rsidR="002816FC" w:rsidRPr="00F623A5" w:rsidRDefault="002816FC" w:rsidP="00792060">
      <w:pPr>
        <w:ind w:firstLine="567"/>
        <w:jc w:val="both"/>
        <w:rPr>
          <w:sz w:val="24"/>
          <w:szCs w:val="24"/>
        </w:rPr>
      </w:pPr>
    </w:p>
    <w:p w14:paraId="01E5E36B" w14:textId="6B5222A3" w:rsidR="002816FC" w:rsidRPr="00F623A5" w:rsidRDefault="002816FC" w:rsidP="00792060">
      <w:pPr>
        <w:ind w:firstLine="567"/>
        <w:jc w:val="both"/>
        <w:rPr>
          <w:sz w:val="24"/>
          <w:szCs w:val="24"/>
        </w:rPr>
      </w:pPr>
    </w:p>
    <w:p w14:paraId="4907ABD8" w14:textId="46586C23" w:rsidR="002816FC" w:rsidRPr="00F623A5" w:rsidRDefault="002816FC" w:rsidP="00792060">
      <w:pPr>
        <w:ind w:firstLine="567"/>
        <w:jc w:val="both"/>
        <w:rPr>
          <w:sz w:val="24"/>
          <w:szCs w:val="24"/>
        </w:rPr>
      </w:pPr>
    </w:p>
    <w:p w14:paraId="49395F6B" w14:textId="58C1788E" w:rsidR="002816FC" w:rsidRPr="00F623A5" w:rsidRDefault="002816FC" w:rsidP="00792060">
      <w:pPr>
        <w:ind w:firstLine="567"/>
        <w:jc w:val="both"/>
        <w:rPr>
          <w:sz w:val="24"/>
          <w:szCs w:val="24"/>
        </w:rPr>
      </w:pPr>
    </w:p>
    <w:p w14:paraId="113ABDC6" w14:textId="77777777" w:rsidR="00AF3C26" w:rsidRPr="00F623A5" w:rsidRDefault="00AF3C26" w:rsidP="00792060">
      <w:pPr>
        <w:ind w:firstLine="567"/>
        <w:jc w:val="both"/>
        <w:rPr>
          <w:sz w:val="24"/>
          <w:szCs w:val="24"/>
        </w:rPr>
      </w:pPr>
    </w:p>
    <w:p w14:paraId="7918C082" w14:textId="459E3FC6" w:rsidR="002816FC" w:rsidRPr="00F623A5" w:rsidRDefault="002816FC" w:rsidP="00792060">
      <w:pPr>
        <w:ind w:firstLine="567"/>
        <w:jc w:val="both"/>
        <w:rPr>
          <w:sz w:val="24"/>
          <w:szCs w:val="24"/>
        </w:rPr>
      </w:pPr>
    </w:p>
    <w:p w14:paraId="63017534" w14:textId="646467C6" w:rsidR="002816FC" w:rsidRPr="00F623A5" w:rsidRDefault="002816FC" w:rsidP="00792060">
      <w:pPr>
        <w:ind w:firstLine="567"/>
        <w:jc w:val="both"/>
        <w:rPr>
          <w:sz w:val="24"/>
          <w:szCs w:val="24"/>
        </w:rPr>
      </w:pPr>
    </w:p>
    <w:p w14:paraId="7AEE1242" w14:textId="1A3F6D6F" w:rsidR="007C04D7" w:rsidRPr="00F623A5" w:rsidRDefault="007C04D7" w:rsidP="00792060">
      <w:pPr>
        <w:ind w:firstLine="567"/>
        <w:jc w:val="both"/>
        <w:rPr>
          <w:sz w:val="24"/>
          <w:szCs w:val="24"/>
        </w:rPr>
      </w:pPr>
    </w:p>
    <w:p w14:paraId="692B23A4" w14:textId="02FFAAF9" w:rsidR="00792060" w:rsidRPr="00F623A5" w:rsidRDefault="00F439D5" w:rsidP="00792060">
      <w:pPr>
        <w:ind w:left="4536"/>
        <w:rPr>
          <w:sz w:val="24"/>
          <w:szCs w:val="24"/>
        </w:rPr>
      </w:pPr>
      <w:bookmarkStart w:id="2" w:name="_GoBack"/>
      <w:bookmarkEnd w:id="2"/>
      <w:r w:rsidRPr="00F623A5">
        <w:rPr>
          <w:sz w:val="24"/>
          <w:szCs w:val="24"/>
        </w:rPr>
        <w:lastRenderedPageBreak/>
        <w:t>Пр</w:t>
      </w:r>
      <w:r w:rsidR="00792060" w:rsidRPr="00F623A5">
        <w:rPr>
          <w:sz w:val="24"/>
          <w:szCs w:val="24"/>
        </w:rPr>
        <w:t>иложение № 1</w:t>
      </w:r>
    </w:p>
    <w:p w14:paraId="3703446A" w14:textId="77777777" w:rsidR="00792060" w:rsidRPr="00F623A5" w:rsidRDefault="00792060" w:rsidP="00792060">
      <w:pPr>
        <w:ind w:left="4536"/>
        <w:rPr>
          <w:sz w:val="24"/>
          <w:szCs w:val="24"/>
        </w:rPr>
      </w:pPr>
      <w:r w:rsidRPr="00F623A5">
        <w:rPr>
          <w:spacing w:val="-67"/>
          <w:sz w:val="24"/>
          <w:szCs w:val="24"/>
        </w:rPr>
        <w:t xml:space="preserve"> </w:t>
      </w:r>
      <w:r w:rsidRPr="00F623A5">
        <w:rPr>
          <w:sz w:val="24"/>
          <w:szCs w:val="24"/>
        </w:rPr>
        <w:t>к</w:t>
      </w:r>
      <w:r w:rsidRPr="00F623A5">
        <w:rPr>
          <w:spacing w:val="7"/>
          <w:sz w:val="24"/>
          <w:szCs w:val="24"/>
        </w:rPr>
        <w:t xml:space="preserve"> </w:t>
      </w:r>
      <w:r w:rsidRPr="00F623A5">
        <w:rPr>
          <w:sz w:val="24"/>
          <w:szCs w:val="24"/>
        </w:rPr>
        <w:t>Административному</w:t>
      </w:r>
      <w:r w:rsidRPr="00F623A5">
        <w:rPr>
          <w:spacing w:val="8"/>
          <w:sz w:val="24"/>
          <w:szCs w:val="24"/>
        </w:rPr>
        <w:t xml:space="preserve"> </w:t>
      </w:r>
      <w:r w:rsidRPr="00F623A5">
        <w:rPr>
          <w:sz w:val="24"/>
          <w:szCs w:val="24"/>
        </w:rPr>
        <w:t>регламенту</w:t>
      </w:r>
    </w:p>
    <w:p w14:paraId="662B5045" w14:textId="67685E9D" w:rsidR="00792060" w:rsidRPr="00F623A5" w:rsidRDefault="00792060" w:rsidP="00F861B1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t>предоставления муниципальной</w:t>
      </w:r>
      <w:r w:rsidRPr="00F623A5">
        <w:rPr>
          <w:spacing w:val="-17"/>
          <w:sz w:val="24"/>
          <w:szCs w:val="24"/>
        </w:rPr>
        <w:t xml:space="preserve"> </w:t>
      </w:r>
      <w:r w:rsidRPr="00F623A5">
        <w:rPr>
          <w:sz w:val="24"/>
          <w:szCs w:val="24"/>
        </w:rPr>
        <w:t>услуги</w:t>
      </w:r>
    </w:p>
    <w:p w14:paraId="2A029018" w14:textId="541C4194" w:rsidR="00F861B1" w:rsidRPr="00F623A5" w:rsidRDefault="00F861B1" w:rsidP="00F861B1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t>«</w:t>
      </w:r>
      <w:r w:rsidR="00606CB6" w:rsidRPr="00F623A5">
        <w:rPr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F623A5">
        <w:rPr>
          <w:sz w:val="24"/>
          <w:szCs w:val="24"/>
        </w:rPr>
        <w:t>»</w:t>
      </w:r>
    </w:p>
    <w:p w14:paraId="5FA58065" w14:textId="798B85C5" w:rsidR="009B1675" w:rsidRPr="00F623A5" w:rsidRDefault="009B1675" w:rsidP="00792060">
      <w:pPr>
        <w:jc w:val="right"/>
        <w:rPr>
          <w:sz w:val="24"/>
          <w:szCs w:val="24"/>
        </w:rPr>
      </w:pPr>
    </w:p>
    <w:p w14:paraId="7897D57E" w14:textId="77777777" w:rsidR="00A106C9" w:rsidRPr="00F623A5" w:rsidRDefault="00A106C9" w:rsidP="00792060">
      <w:pPr>
        <w:jc w:val="right"/>
        <w:rPr>
          <w:sz w:val="24"/>
          <w:szCs w:val="24"/>
        </w:rPr>
      </w:pPr>
    </w:p>
    <w:p w14:paraId="484ED91D" w14:textId="77777777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ПЕРЕЧЕНЬ</w:t>
      </w:r>
    </w:p>
    <w:p w14:paraId="13EC08A7" w14:textId="77777777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УСЛОВНЫХ ОБОЗНАЧЕНИЙ И СОКРАЩЕНИЙ</w:t>
      </w:r>
    </w:p>
    <w:p w14:paraId="61149D59" w14:textId="77777777" w:rsidR="00792060" w:rsidRPr="00F623A5" w:rsidRDefault="00792060" w:rsidP="00792060">
      <w:pPr>
        <w:jc w:val="both"/>
        <w:rPr>
          <w:sz w:val="24"/>
          <w:szCs w:val="24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3545"/>
        <w:gridCol w:w="6095"/>
      </w:tblGrid>
      <w:tr w:rsidR="00F623A5" w:rsidRPr="00F623A5" w14:paraId="67AC416B" w14:textId="77777777" w:rsidTr="00CA16F8">
        <w:tc>
          <w:tcPr>
            <w:tcW w:w="3545" w:type="dxa"/>
          </w:tcPr>
          <w:p w14:paraId="6EE53F63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6095" w:type="dxa"/>
          </w:tcPr>
          <w:p w14:paraId="6BBDB3EB" w14:textId="216E6221" w:rsidR="00792060" w:rsidRPr="00F623A5" w:rsidRDefault="00792060" w:rsidP="004179E3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Административный регламент предоставления муниципальной услуги «</w:t>
            </w:r>
            <w:r w:rsidR="004179E3" w:rsidRPr="00F623A5">
              <w:rPr>
                <w:sz w:val="24"/>
                <w:szCs w:val="24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  <w:r w:rsidRPr="00F623A5">
              <w:rPr>
                <w:sz w:val="24"/>
                <w:szCs w:val="24"/>
              </w:rPr>
              <w:t>»</w:t>
            </w:r>
          </w:p>
        </w:tc>
      </w:tr>
      <w:tr w:rsidR="00F623A5" w:rsidRPr="00F623A5" w14:paraId="50309E11" w14:textId="77777777" w:rsidTr="003E76B1">
        <w:trPr>
          <w:trHeight w:val="1402"/>
        </w:trPr>
        <w:tc>
          <w:tcPr>
            <w:tcW w:w="3545" w:type="dxa"/>
          </w:tcPr>
          <w:p w14:paraId="56569A3C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Муниципальная  услуга</w:t>
            </w:r>
            <w:r w:rsidRPr="00F623A5">
              <w:rPr>
                <w:sz w:val="24"/>
                <w:szCs w:val="24"/>
              </w:rPr>
              <w:tab/>
            </w:r>
          </w:p>
        </w:tc>
        <w:tc>
          <w:tcPr>
            <w:tcW w:w="6095" w:type="dxa"/>
          </w:tcPr>
          <w:p w14:paraId="5367CD02" w14:textId="6E83174B" w:rsidR="00792060" w:rsidRPr="00F623A5" w:rsidRDefault="00792060" w:rsidP="003E76B1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муниципальная услуга по </w:t>
            </w:r>
            <w:r w:rsidR="003E76B1" w:rsidRPr="00F623A5">
              <w:rPr>
                <w:sz w:val="24"/>
                <w:szCs w:val="24"/>
              </w:rPr>
              <w:t>прекращению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</w:tr>
      <w:tr w:rsidR="00F623A5" w:rsidRPr="00F623A5" w14:paraId="72565D73" w14:textId="77777777" w:rsidTr="00CA16F8">
        <w:tc>
          <w:tcPr>
            <w:tcW w:w="3545" w:type="dxa"/>
          </w:tcPr>
          <w:p w14:paraId="742CD1EE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6095" w:type="dxa"/>
          </w:tcPr>
          <w:p w14:paraId="767E9CE8" w14:textId="77777777" w:rsidR="00792060" w:rsidRPr="00F623A5" w:rsidRDefault="00792060" w:rsidP="00792060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Комитет по управлению имуществом Администрации ЗАТО г. Зеленогорск      </w:t>
            </w:r>
          </w:p>
        </w:tc>
      </w:tr>
      <w:tr w:rsidR="00F623A5" w:rsidRPr="00F623A5" w14:paraId="4884045B" w14:textId="77777777" w:rsidTr="0045570A">
        <w:trPr>
          <w:trHeight w:val="622"/>
        </w:trPr>
        <w:tc>
          <w:tcPr>
            <w:tcW w:w="3545" w:type="dxa"/>
          </w:tcPr>
          <w:p w14:paraId="764BF7A4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МФЦ</w:t>
            </w:r>
          </w:p>
        </w:tc>
        <w:tc>
          <w:tcPr>
            <w:tcW w:w="6095" w:type="dxa"/>
          </w:tcPr>
          <w:p w14:paraId="5B6839F3" w14:textId="77777777" w:rsidR="00792060" w:rsidRPr="00F623A5" w:rsidRDefault="00792060" w:rsidP="00792060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многофункциональный центр предоставления государственных и муниципальных услуг</w:t>
            </w:r>
            <w:r w:rsidR="00E96405" w:rsidRPr="00F623A5">
              <w:rPr>
                <w:sz w:val="24"/>
                <w:szCs w:val="24"/>
              </w:rPr>
              <w:t xml:space="preserve"> </w:t>
            </w:r>
          </w:p>
        </w:tc>
      </w:tr>
      <w:tr w:rsidR="00F623A5" w:rsidRPr="00F623A5" w14:paraId="05D1879B" w14:textId="77777777" w:rsidTr="00CA16F8">
        <w:tc>
          <w:tcPr>
            <w:tcW w:w="3545" w:type="dxa"/>
          </w:tcPr>
          <w:p w14:paraId="0BA7F22D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Заявление</w:t>
            </w:r>
          </w:p>
        </w:tc>
        <w:tc>
          <w:tcPr>
            <w:tcW w:w="6095" w:type="dxa"/>
          </w:tcPr>
          <w:p w14:paraId="45025707" w14:textId="6DDDB9A7" w:rsidR="00792060" w:rsidRPr="00F623A5" w:rsidRDefault="00792060" w:rsidP="002816FC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заявление </w:t>
            </w:r>
            <w:r w:rsidR="00E96405" w:rsidRPr="00F623A5">
              <w:rPr>
                <w:sz w:val="24"/>
                <w:szCs w:val="24"/>
              </w:rPr>
              <w:t>о</w:t>
            </w:r>
            <w:r w:rsidR="002816FC" w:rsidRPr="00F623A5">
              <w:rPr>
                <w:sz w:val="24"/>
                <w:szCs w:val="24"/>
              </w:rPr>
              <w:t>б отказе от</w:t>
            </w:r>
            <w:r w:rsidR="003E76B1" w:rsidRPr="00F623A5">
              <w:rPr>
                <w:sz w:val="24"/>
                <w:szCs w:val="24"/>
              </w:rPr>
              <w:t xml:space="preserve"> права постоянного (бессрочного) пользования </w:t>
            </w:r>
            <w:r w:rsidR="002816FC" w:rsidRPr="00F623A5">
              <w:rPr>
                <w:sz w:val="24"/>
                <w:szCs w:val="24"/>
              </w:rPr>
              <w:t xml:space="preserve">земельным участком </w:t>
            </w:r>
            <w:r w:rsidR="003E76B1" w:rsidRPr="00F623A5">
              <w:rPr>
                <w:sz w:val="24"/>
                <w:szCs w:val="24"/>
              </w:rPr>
              <w:t>и</w:t>
            </w:r>
            <w:r w:rsidR="002816FC" w:rsidRPr="00F623A5">
              <w:rPr>
                <w:sz w:val="24"/>
                <w:szCs w:val="24"/>
              </w:rPr>
              <w:t xml:space="preserve">ли права </w:t>
            </w:r>
            <w:r w:rsidR="003E76B1" w:rsidRPr="00F623A5">
              <w:rPr>
                <w:sz w:val="24"/>
                <w:szCs w:val="24"/>
              </w:rPr>
              <w:t xml:space="preserve"> пожизненного наследуемого владения земельным участком </w:t>
            </w:r>
          </w:p>
        </w:tc>
      </w:tr>
      <w:tr w:rsidR="00F623A5" w:rsidRPr="00F623A5" w14:paraId="6DDD5357" w14:textId="77777777" w:rsidTr="0045570A">
        <w:trPr>
          <w:trHeight w:val="1338"/>
        </w:trPr>
        <w:tc>
          <w:tcPr>
            <w:tcW w:w="3545" w:type="dxa"/>
          </w:tcPr>
          <w:p w14:paraId="524BF38A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Заявитель</w:t>
            </w:r>
          </w:p>
        </w:tc>
        <w:tc>
          <w:tcPr>
            <w:tcW w:w="6095" w:type="dxa"/>
          </w:tcPr>
          <w:p w14:paraId="46CAD1BE" w14:textId="5E4BBE6E" w:rsidR="00792060" w:rsidRPr="00F623A5" w:rsidRDefault="00792060" w:rsidP="0045570A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физические лица или юридические лица</w:t>
            </w:r>
            <w:r w:rsidR="00F55996" w:rsidRPr="00F623A5">
              <w:rPr>
                <w:sz w:val="24"/>
                <w:szCs w:val="24"/>
              </w:rPr>
              <w:t>,</w:t>
            </w:r>
            <w:r w:rsidRPr="00F623A5">
              <w:rPr>
                <w:sz w:val="24"/>
                <w:szCs w:val="24"/>
              </w:rPr>
              <w:t xml:space="preserve"> либо их законные представители, обративш</w:t>
            </w:r>
            <w:r w:rsidR="009B1675" w:rsidRPr="00F623A5">
              <w:rPr>
                <w:sz w:val="24"/>
                <w:szCs w:val="24"/>
              </w:rPr>
              <w:t>и</w:t>
            </w:r>
            <w:r w:rsidRPr="00F623A5">
              <w:rPr>
                <w:sz w:val="24"/>
                <w:szCs w:val="24"/>
              </w:rPr>
              <w:t xml:space="preserve">еся в Уполномоченный орган или в МФЦ с Заявлением о предоставлении муниципальной услуги, выраженным в письменной или электронной форме </w:t>
            </w:r>
          </w:p>
        </w:tc>
      </w:tr>
      <w:tr w:rsidR="00F623A5" w:rsidRPr="00F623A5" w14:paraId="2E125761" w14:textId="77777777" w:rsidTr="00CA16F8">
        <w:tc>
          <w:tcPr>
            <w:tcW w:w="3545" w:type="dxa"/>
          </w:tcPr>
          <w:p w14:paraId="5ED33155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Исполнитель</w:t>
            </w:r>
          </w:p>
        </w:tc>
        <w:tc>
          <w:tcPr>
            <w:tcW w:w="6095" w:type="dxa"/>
          </w:tcPr>
          <w:p w14:paraId="6718661D" w14:textId="22FEB3D4" w:rsidR="00792060" w:rsidRPr="00F623A5" w:rsidRDefault="00F2158D" w:rsidP="00063E2D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муниципальный служащий </w:t>
            </w:r>
            <w:r w:rsidR="00792060" w:rsidRPr="00F623A5">
              <w:rPr>
                <w:sz w:val="24"/>
                <w:szCs w:val="24"/>
              </w:rPr>
              <w:t>Уполномоченного органа, ответственн</w:t>
            </w:r>
            <w:r w:rsidR="00063E2D" w:rsidRPr="00F623A5">
              <w:rPr>
                <w:sz w:val="24"/>
                <w:szCs w:val="24"/>
              </w:rPr>
              <w:t>ый</w:t>
            </w:r>
            <w:r w:rsidR="00B842BA" w:rsidRPr="00F623A5">
              <w:rPr>
                <w:sz w:val="24"/>
                <w:szCs w:val="24"/>
              </w:rPr>
              <w:t xml:space="preserve"> </w:t>
            </w:r>
            <w:r w:rsidR="00792060" w:rsidRPr="00F623A5">
              <w:rPr>
                <w:sz w:val="24"/>
                <w:szCs w:val="24"/>
              </w:rPr>
              <w:t>за предоставление муниципальной услуги</w:t>
            </w:r>
          </w:p>
        </w:tc>
      </w:tr>
      <w:tr w:rsidR="00F623A5" w:rsidRPr="00F623A5" w14:paraId="0277ABBA" w14:textId="77777777" w:rsidTr="0045570A">
        <w:trPr>
          <w:trHeight w:val="208"/>
        </w:trPr>
        <w:tc>
          <w:tcPr>
            <w:tcW w:w="3545" w:type="dxa"/>
          </w:tcPr>
          <w:p w14:paraId="10AEECD9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ЕГРН</w:t>
            </w:r>
          </w:p>
        </w:tc>
        <w:tc>
          <w:tcPr>
            <w:tcW w:w="6095" w:type="dxa"/>
          </w:tcPr>
          <w:p w14:paraId="21C0F4AF" w14:textId="77777777" w:rsidR="00792060" w:rsidRPr="00F623A5" w:rsidRDefault="00792060" w:rsidP="00792060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Единый государственный реестр недвижимости</w:t>
            </w:r>
          </w:p>
        </w:tc>
      </w:tr>
      <w:tr w:rsidR="00F623A5" w:rsidRPr="00F623A5" w14:paraId="0BABD80C" w14:textId="77777777" w:rsidTr="00CA16F8">
        <w:tc>
          <w:tcPr>
            <w:tcW w:w="3545" w:type="dxa"/>
          </w:tcPr>
          <w:p w14:paraId="4403C35B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Енисей-СЭД</w:t>
            </w:r>
          </w:p>
        </w:tc>
        <w:tc>
          <w:tcPr>
            <w:tcW w:w="6095" w:type="dxa"/>
          </w:tcPr>
          <w:p w14:paraId="5F6A4A28" w14:textId="77777777" w:rsidR="00792060" w:rsidRPr="00F623A5" w:rsidRDefault="00792060" w:rsidP="00792060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государственная межведомственная информационная система электронного документооборота Правительства и иных органов исполнительной власти Красноярского края «Енисей-СЭД»</w:t>
            </w:r>
          </w:p>
        </w:tc>
      </w:tr>
      <w:tr w:rsidR="00F623A5" w:rsidRPr="00F623A5" w14:paraId="647B27C0" w14:textId="77777777" w:rsidTr="00CA16F8">
        <w:tc>
          <w:tcPr>
            <w:tcW w:w="3545" w:type="dxa"/>
          </w:tcPr>
          <w:p w14:paraId="5A8BECF8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ЕПГУ</w:t>
            </w:r>
          </w:p>
        </w:tc>
        <w:tc>
          <w:tcPr>
            <w:tcW w:w="6095" w:type="dxa"/>
          </w:tcPr>
          <w:p w14:paraId="450ED12B" w14:textId="77777777" w:rsidR="00792060" w:rsidRPr="00F623A5" w:rsidRDefault="00792060" w:rsidP="00792060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 w:rsidR="00F623A5" w:rsidRPr="00F623A5" w14:paraId="4279A8B0" w14:textId="77777777" w:rsidTr="00CA16F8">
        <w:tc>
          <w:tcPr>
            <w:tcW w:w="3545" w:type="dxa"/>
          </w:tcPr>
          <w:p w14:paraId="63B0D560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ЕСИА</w:t>
            </w:r>
          </w:p>
        </w:tc>
        <w:tc>
          <w:tcPr>
            <w:tcW w:w="6095" w:type="dxa"/>
          </w:tcPr>
          <w:p w14:paraId="11F6C1E8" w14:textId="77777777" w:rsidR="00792060" w:rsidRPr="00F623A5" w:rsidRDefault="00792060" w:rsidP="00792060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</w:t>
            </w:r>
            <w:r w:rsidRPr="00F623A5">
              <w:rPr>
                <w:sz w:val="24"/>
                <w:szCs w:val="24"/>
              </w:rPr>
              <w:lastRenderedPageBreak/>
              <w:t>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F623A5" w:rsidRPr="00F623A5" w14:paraId="3FF60953" w14:textId="77777777" w:rsidTr="00CA16F8">
        <w:tc>
          <w:tcPr>
            <w:tcW w:w="3545" w:type="dxa"/>
          </w:tcPr>
          <w:p w14:paraId="504945BF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lastRenderedPageBreak/>
              <w:t>РПГУ</w:t>
            </w:r>
          </w:p>
        </w:tc>
        <w:tc>
          <w:tcPr>
            <w:tcW w:w="6095" w:type="dxa"/>
          </w:tcPr>
          <w:p w14:paraId="26059A1D" w14:textId="68BD6BF7" w:rsidR="00792060" w:rsidRPr="00F623A5" w:rsidRDefault="00F2158D" w:rsidP="00792060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м</w:t>
            </w:r>
            <w:r w:rsidR="00792060" w:rsidRPr="00F623A5">
              <w:rPr>
                <w:sz w:val="24"/>
                <w:szCs w:val="24"/>
              </w:rPr>
              <w:t>ежведомственная государственная информационная система Красноярского края «Краевой портал государственных и муниципальных услуг»</w:t>
            </w:r>
          </w:p>
        </w:tc>
      </w:tr>
      <w:tr w:rsidR="00F623A5" w:rsidRPr="00F623A5" w14:paraId="36E9D847" w14:textId="77777777" w:rsidTr="00CA16F8">
        <w:tc>
          <w:tcPr>
            <w:tcW w:w="3545" w:type="dxa"/>
          </w:tcPr>
          <w:p w14:paraId="5CD0973B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СМЭВ</w:t>
            </w:r>
          </w:p>
        </w:tc>
        <w:tc>
          <w:tcPr>
            <w:tcW w:w="6095" w:type="dxa"/>
          </w:tcPr>
          <w:p w14:paraId="4946A9B8" w14:textId="77777777" w:rsidR="00792060" w:rsidRPr="00F623A5" w:rsidRDefault="00792060" w:rsidP="00792060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федеральная государственная информационная система «Единая система межведомственного электронного взаимодействия»</w:t>
            </w:r>
          </w:p>
        </w:tc>
      </w:tr>
      <w:tr w:rsidR="00F623A5" w:rsidRPr="00F623A5" w14:paraId="3E079DDD" w14:textId="77777777" w:rsidTr="00CA16F8">
        <w:tc>
          <w:tcPr>
            <w:tcW w:w="3545" w:type="dxa"/>
          </w:tcPr>
          <w:p w14:paraId="441AECDE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Соглашение о взаимодействии</w:t>
            </w:r>
          </w:p>
        </w:tc>
        <w:tc>
          <w:tcPr>
            <w:tcW w:w="6095" w:type="dxa"/>
          </w:tcPr>
          <w:p w14:paraId="57FDC8A7" w14:textId="3FFE0AC2" w:rsidR="00792060" w:rsidRPr="00F623A5" w:rsidRDefault="00792060" w:rsidP="007C04D7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соглашение о взаимодействии между многофункциональным центром предоставления государственных и муниципальных услуг и Администрацией ЗАТО г. Зеленогорск</w:t>
            </w:r>
            <w:r w:rsidR="007C04D7" w:rsidRPr="00F623A5">
              <w:rPr>
                <w:sz w:val="24"/>
                <w:szCs w:val="24"/>
              </w:rPr>
              <w:t xml:space="preserve">, </w:t>
            </w:r>
            <w:r w:rsidR="00F2158D" w:rsidRPr="00F623A5">
              <w:rPr>
                <w:sz w:val="24"/>
                <w:szCs w:val="24"/>
              </w:rPr>
              <w:t>заключенно</w:t>
            </w:r>
            <w:r w:rsidR="007C04D7" w:rsidRPr="00F623A5">
              <w:rPr>
                <w:sz w:val="24"/>
                <w:szCs w:val="24"/>
              </w:rPr>
              <w:t>е</w:t>
            </w:r>
            <w:r w:rsidR="00F2158D" w:rsidRPr="00F623A5">
              <w:rPr>
                <w:sz w:val="24"/>
                <w:szCs w:val="24"/>
              </w:rPr>
              <w:t xml:space="preserve"> в соответствии с </w:t>
            </w:r>
            <w:r w:rsidRPr="00F623A5">
              <w:rPr>
                <w:sz w:val="24"/>
                <w:szCs w:val="24"/>
              </w:rPr>
              <w:t>постановлением Правительства Рос</w:t>
            </w:r>
            <w:r w:rsidR="007C04D7" w:rsidRPr="00F623A5">
              <w:rPr>
                <w:sz w:val="24"/>
                <w:szCs w:val="24"/>
              </w:rPr>
              <w:t xml:space="preserve">сийской Федерации от 27.09.2011 </w:t>
            </w:r>
            <w:r w:rsidRPr="00F623A5">
              <w:rPr>
                <w:sz w:val="24"/>
                <w:szCs w:val="24"/>
              </w:rPr>
              <w:t>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</w:t>
            </w:r>
            <w:r w:rsidR="009B1675" w:rsidRPr="00F623A5">
              <w:t xml:space="preserve"> </w:t>
            </w:r>
            <w:r w:rsidR="009B1675" w:rsidRPr="00F623A5">
              <w:rPr>
                <w:sz w:val="24"/>
                <w:szCs w:val="24"/>
              </w:rPr>
              <w:t>или в случаях, установленных</w:t>
            </w:r>
            <w:r w:rsidR="00F2158D" w:rsidRPr="00F623A5">
              <w:rPr>
                <w:sz w:val="24"/>
                <w:szCs w:val="24"/>
              </w:rPr>
              <w:t xml:space="preserve"> </w:t>
            </w:r>
            <w:r w:rsidR="00C04235" w:rsidRPr="00F623A5">
              <w:rPr>
                <w:sz w:val="24"/>
                <w:szCs w:val="24"/>
              </w:rPr>
              <w:t>законодательством Российской Ф</w:t>
            </w:r>
            <w:r w:rsidR="009B1675" w:rsidRPr="00F623A5">
              <w:rPr>
                <w:sz w:val="24"/>
                <w:szCs w:val="24"/>
              </w:rPr>
              <w:t>едерации,</w:t>
            </w:r>
            <w:r w:rsidR="00C04235" w:rsidRPr="00F623A5">
              <w:rPr>
                <w:sz w:val="24"/>
                <w:szCs w:val="24"/>
              </w:rPr>
              <w:t xml:space="preserve"> </w:t>
            </w:r>
            <w:r w:rsidR="009B1675" w:rsidRPr="00F623A5">
              <w:rPr>
                <w:sz w:val="24"/>
                <w:szCs w:val="24"/>
              </w:rPr>
              <w:t>публично-правовыми компаниями»</w:t>
            </w:r>
          </w:p>
        </w:tc>
      </w:tr>
      <w:tr w:rsidR="00F623A5" w:rsidRPr="00F623A5" w14:paraId="3613BFEE" w14:textId="77777777" w:rsidTr="00957BBC">
        <w:trPr>
          <w:trHeight w:val="365"/>
        </w:trPr>
        <w:tc>
          <w:tcPr>
            <w:tcW w:w="3545" w:type="dxa"/>
          </w:tcPr>
          <w:p w14:paraId="453FF00A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УКЭП</w:t>
            </w:r>
          </w:p>
        </w:tc>
        <w:tc>
          <w:tcPr>
            <w:tcW w:w="6095" w:type="dxa"/>
          </w:tcPr>
          <w:p w14:paraId="40E897C9" w14:textId="77777777" w:rsidR="00792060" w:rsidRPr="00F623A5" w:rsidRDefault="00792060" w:rsidP="00792060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усиленная квалифицированная электронная подпись</w:t>
            </w:r>
          </w:p>
        </w:tc>
      </w:tr>
      <w:tr w:rsidR="00F623A5" w:rsidRPr="00F623A5" w14:paraId="631CE8F6" w14:textId="77777777" w:rsidTr="009D5E3B">
        <w:trPr>
          <w:trHeight w:val="379"/>
        </w:trPr>
        <w:tc>
          <w:tcPr>
            <w:tcW w:w="3545" w:type="dxa"/>
          </w:tcPr>
          <w:p w14:paraId="2EB6D2FF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УНЭП</w:t>
            </w:r>
          </w:p>
        </w:tc>
        <w:tc>
          <w:tcPr>
            <w:tcW w:w="6095" w:type="dxa"/>
          </w:tcPr>
          <w:p w14:paraId="36C949B1" w14:textId="77777777" w:rsidR="00792060" w:rsidRPr="00F623A5" w:rsidRDefault="00792060" w:rsidP="00792060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усиленная неквалифицированная электронная подпись</w:t>
            </w:r>
          </w:p>
        </w:tc>
      </w:tr>
      <w:tr w:rsidR="00F623A5" w:rsidRPr="00F623A5" w14:paraId="0DA1CFA6" w14:textId="77777777" w:rsidTr="00CA16F8">
        <w:tc>
          <w:tcPr>
            <w:tcW w:w="3545" w:type="dxa"/>
          </w:tcPr>
          <w:p w14:paraId="67220127" w14:textId="77777777" w:rsidR="00792060" w:rsidRPr="00F623A5" w:rsidRDefault="009D5E3B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ФГИС «ФРГУ»</w:t>
            </w:r>
          </w:p>
        </w:tc>
        <w:tc>
          <w:tcPr>
            <w:tcW w:w="6095" w:type="dxa"/>
          </w:tcPr>
          <w:p w14:paraId="1E932291" w14:textId="77777777" w:rsidR="00792060" w:rsidRPr="00F623A5" w:rsidRDefault="00792060" w:rsidP="00792060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федеральная государственная информационная система «Федеральный реестр государственных и муниципальных услуг (функций)»</w:t>
            </w:r>
          </w:p>
        </w:tc>
      </w:tr>
      <w:tr w:rsidR="00F623A5" w:rsidRPr="00F623A5" w14:paraId="14A8F0A4" w14:textId="77777777" w:rsidTr="00CA16F8">
        <w:tc>
          <w:tcPr>
            <w:tcW w:w="3545" w:type="dxa"/>
          </w:tcPr>
          <w:p w14:paraId="13A7C4E9" w14:textId="77777777" w:rsidR="00792060" w:rsidRPr="00F623A5" w:rsidRDefault="00792060" w:rsidP="00792060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Федеральный закон № 210-ФЗ</w:t>
            </w:r>
          </w:p>
        </w:tc>
        <w:tc>
          <w:tcPr>
            <w:tcW w:w="6095" w:type="dxa"/>
          </w:tcPr>
          <w:p w14:paraId="2639DB90" w14:textId="78BC898B" w:rsidR="00792060" w:rsidRPr="00F623A5" w:rsidRDefault="00792060" w:rsidP="00792060">
            <w:pPr>
              <w:ind w:right="87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Федеральный </w:t>
            </w:r>
            <w:hyperlink r:id="rId13">
              <w:r w:rsidRPr="00F623A5">
                <w:rPr>
                  <w:sz w:val="24"/>
                  <w:szCs w:val="24"/>
                </w:rPr>
                <w:t>закон</w:t>
              </w:r>
            </w:hyperlink>
            <w:r w:rsidRPr="00F623A5">
              <w:rPr>
                <w:sz w:val="24"/>
                <w:szCs w:val="24"/>
              </w:rPr>
              <w:t xml:space="preserve"> от 27.07.2010 № 210-ФЗ</w:t>
            </w:r>
            <w:r w:rsidR="00CB55B5" w:rsidRPr="00F623A5">
              <w:rPr>
                <w:sz w:val="24"/>
                <w:szCs w:val="24"/>
              </w:rPr>
              <w:t xml:space="preserve">                                   </w:t>
            </w:r>
            <w:r w:rsidRPr="00F623A5">
              <w:rPr>
                <w:sz w:val="24"/>
                <w:szCs w:val="24"/>
              </w:rPr>
              <w:t xml:space="preserve"> «Об организации предоставления государственных и муниципальных услуг»</w:t>
            </w:r>
          </w:p>
        </w:tc>
      </w:tr>
    </w:tbl>
    <w:p w14:paraId="09992DEB" w14:textId="77777777" w:rsidR="009D5E3B" w:rsidRPr="00F623A5" w:rsidRDefault="009D5E3B" w:rsidP="00792060">
      <w:pPr>
        <w:ind w:left="4536"/>
        <w:rPr>
          <w:sz w:val="24"/>
          <w:szCs w:val="24"/>
        </w:rPr>
      </w:pPr>
    </w:p>
    <w:p w14:paraId="548350BC" w14:textId="77777777" w:rsidR="009D5E3B" w:rsidRPr="00F623A5" w:rsidRDefault="009D5E3B" w:rsidP="00792060">
      <w:pPr>
        <w:ind w:left="4536"/>
        <w:rPr>
          <w:sz w:val="24"/>
          <w:szCs w:val="24"/>
        </w:rPr>
      </w:pPr>
    </w:p>
    <w:p w14:paraId="4CBD1742" w14:textId="77777777" w:rsidR="00957BBC" w:rsidRPr="00F623A5" w:rsidRDefault="00957BBC" w:rsidP="00792060">
      <w:pPr>
        <w:ind w:left="4536"/>
        <w:rPr>
          <w:sz w:val="24"/>
          <w:szCs w:val="24"/>
        </w:rPr>
      </w:pPr>
    </w:p>
    <w:p w14:paraId="0D322C73" w14:textId="77777777" w:rsidR="00957BBC" w:rsidRPr="00F623A5" w:rsidRDefault="00957BBC" w:rsidP="00792060">
      <w:pPr>
        <w:ind w:left="4536"/>
        <w:rPr>
          <w:sz w:val="24"/>
          <w:szCs w:val="24"/>
        </w:rPr>
      </w:pPr>
    </w:p>
    <w:p w14:paraId="58DFF9B7" w14:textId="77777777" w:rsidR="00957BBC" w:rsidRPr="00F623A5" w:rsidRDefault="00957BBC" w:rsidP="00792060">
      <w:pPr>
        <w:ind w:left="4536"/>
        <w:rPr>
          <w:sz w:val="24"/>
          <w:szCs w:val="24"/>
        </w:rPr>
      </w:pPr>
    </w:p>
    <w:p w14:paraId="237BB554" w14:textId="77777777" w:rsidR="00957BBC" w:rsidRPr="00F623A5" w:rsidRDefault="00957BBC" w:rsidP="00792060">
      <w:pPr>
        <w:ind w:left="4536"/>
        <w:rPr>
          <w:sz w:val="24"/>
          <w:szCs w:val="24"/>
        </w:rPr>
      </w:pPr>
    </w:p>
    <w:p w14:paraId="5BE814CE" w14:textId="77777777" w:rsidR="00957BBC" w:rsidRPr="00F623A5" w:rsidRDefault="00957BBC" w:rsidP="00792060">
      <w:pPr>
        <w:ind w:left="4536"/>
        <w:rPr>
          <w:sz w:val="24"/>
          <w:szCs w:val="24"/>
        </w:rPr>
      </w:pPr>
    </w:p>
    <w:p w14:paraId="71731300" w14:textId="77777777" w:rsidR="00957BBC" w:rsidRPr="00F623A5" w:rsidRDefault="00957BBC" w:rsidP="00792060">
      <w:pPr>
        <w:ind w:left="4536"/>
        <w:rPr>
          <w:sz w:val="24"/>
          <w:szCs w:val="24"/>
        </w:rPr>
      </w:pPr>
    </w:p>
    <w:p w14:paraId="66ACE3FA" w14:textId="77777777" w:rsidR="00957BBC" w:rsidRPr="00F623A5" w:rsidRDefault="00957BBC" w:rsidP="00792060">
      <w:pPr>
        <w:ind w:left="4536"/>
        <w:rPr>
          <w:sz w:val="24"/>
          <w:szCs w:val="24"/>
        </w:rPr>
      </w:pPr>
    </w:p>
    <w:p w14:paraId="11B2ED20" w14:textId="1940D79D" w:rsidR="00957BBC" w:rsidRPr="00F623A5" w:rsidRDefault="00957BBC" w:rsidP="00792060">
      <w:pPr>
        <w:ind w:left="4536"/>
        <w:rPr>
          <w:sz w:val="24"/>
          <w:szCs w:val="24"/>
        </w:rPr>
      </w:pPr>
    </w:p>
    <w:p w14:paraId="679C5848" w14:textId="73F3AF79" w:rsidR="0045570A" w:rsidRPr="00F623A5" w:rsidRDefault="0045570A" w:rsidP="00792060">
      <w:pPr>
        <w:ind w:left="4536"/>
        <w:rPr>
          <w:sz w:val="24"/>
          <w:szCs w:val="24"/>
        </w:rPr>
      </w:pPr>
    </w:p>
    <w:p w14:paraId="669FB5AF" w14:textId="1809D6D0" w:rsidR="0045570A" w:rsidRPr="00F623A5" w:rsidRDefault="0045570A" w:rsidP="00792060">
      <w:pPr>
        <w:ind w:left="4536"/>
        <w:rPr>
          <w:sz w:val="24"/>
          <w:szCs w:val="24"/>
        </w:rPr>
      </w:pPr>
    </w:p>
    <w:p w14:paraId="4C82B40A" w14:textId="4D41D29A" w:rsidR="0045570A" w:rsidRPr="00F623A5" w:rsidRDefault="0045570A" w:rsidP="00792060">
      <w:pPr>
        <w:ind w:left="4536"/>
        <w:rPr>
          <w:sz w:val="24"/>
          <w:szCs w:val="24"/>
        </w:rPr>
      </w:pPr>
    </w:p>
    <w:p w14:paraId="71393828" w14:textId="2194CA94" w:rsidR="0045570A" w:rsidRPr="00F623A5" w:rsidRDefault="0045570A" w:rsidP="00792060">
      <w:pPr>
        <w:ind w:left="4536"/>
        <w:rPr>
          <w:sz w:val="24"/>
          <w:szCs w:val="24"/>
        </w:rPr>
      </w:pPr>
    </w:p>
    <w:p w14:paraId="642C53B9" w14:textId="1394D6BF" w:rsidR="00C93532" w:rsidRPr="00F623A5" w:rsidRDefault="00C93532" w:rsidP="00792060">
      <w:pPr>
        <w:ind w:left="4536"/>
        <w:rPr>
          <w:sz w:val="24"/>
          <w:szCs w:val="24"/>
        </w:rPr>
      </w:pPr>
    </w:p>
    <w:p w14:paraId="4FFF1E80" w14:textId="77777777" w:rsidR="00C93532" w:rsidRPr="00F623A5" w:rsidRDefault="00C93532" w:rsidP="00792060">
      <w:pPr>
        <w:ind w:left="4536"/>
        <w:rPr>
          <w:sz w:val="24"/>
          <w:szCs w:val="24"/>
        </w:rPr>
      </w:pPr>
    </w:p>
    <w:p w14:paraId="183FAF68" w14:textId="5C17AC32" w:rsidR="00957BBC" w:rsidRPr="00F623A5" w:rsidRDefault="00957BBC" w:rsidP="00792060">
      <w:pPr>
        <w:ind w:left="4536"/>
        <w:rPr>
          <w:sz w:val="24"/>
          <w:szCs w:val="24"/>
        </w:rPr>
      </w:pPr>
    </w:p>
    <w:p w14:paraId="1335EC48" w14:textId="77777777" w:rsidR="00C96532" w:rsidRPr="00F623A5" w:rsidRDefault="00C96532" w:rsidP="00792060">
      <w:pPr>
        <w:ind w:left="4536"/>
        <w:rPr>
          <w:sz w:val="24"/>
          <w:szCs w:val="24"/>
        </w:rPr>
      </w:pPr>
    </w:p>
    <w:p w14:paraId="5E38E6E5" w14:textId="77777777" w:rsidR="00957BBC" w:rsidRPr="00F623A5" w:rsidRDefault="00957BBC" w:rsidP="00792060">
      <w:pPr>
        <w:ind w:left="4536"/>
        <w:rPr>
          <w:sz w:val="24"/>
          <w:szCs w:val="24"/>
        </w:rPr>
      </w:pPr>
    </w:p>
    <w:p w14:paraId="40C06A2B" w14:textId="77777777" w:rsidR="00792060" w:rsidRPr="00F623A5" w:rsidRDefault="00792060" w:rsidP="00792060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lastRenderedPageBreak/>
        <w:t>Приложение № 2</w:t>
      </w:r>
    </w:p>
    <w:p w14:paraId="30B5D51B" w14:textId="77777777" w:rsidR="00792060" w:rsidRPr="00F623A5" w:rsidRDefault="00792060" w:rsidP="00792060">
      <w:pPr>
        <w:ind w:left="4536"/>
        <w:rPr>
          <w:sz w:val="24"/>
          <w:szCs w:val="24"/>
        </w:rPr>
      </w:pPr>
      <w:r w:rsidRPr="00F623A5">
        <w:rPr>
          <w:spacing w:val="-67"/>
          <w:sz w:val="24"/>
          <w:szCs w:val="24"/>
        </w:rPr>
        <w:t xml:space="preserve"> </w:t>
      </w:r>
      <w:r w:rsidRPr="00F623A5">
        <w:rPr>
          <w:sz w:val="24"/>
          <w:szCs w:val="24"/>
        </w:rPr>
        <w:t>к</w:t>
      </w:r>
      <w:r w:rsidRPr="00F623A5">
        <w:rPr>
          <w:spacing w:val="7"/>
          <w:sz w:val="24"/>
          <w:szCs w:val="24"/>
        </w:rPr>
        <w:t xml:space="preserve"> </w:t>
      </w:r>
      <w:r w:rsidRPr="00F623A5">
        <w:rPr>
          <w:sz w:val="24"/>
          <w:szCs w:val="24"/>
        </w:rPr>
        <w:t>Административному</w:t>
      </w:r>
      <w:r w:rsidRPr="00F623A5">
        <w:rPr>
          <w:spacing w:val="8"/>
          <w:sz w:val="24"/>
          <w:szCs w:val="24"/>
        </w:rPr>
        <w:t xml:space="preserve"> </w:t>
      </w:r>
      <w:r w:rsidRPr="00F623A5">
        <w:rPr>
          <w:sz w:val="24"/>
          <w:szCs w:val="24"/>
        </w:rPr>
        <w:t>регламенту</w:t>
      </w:r>
    </w:p>
    <w:p w14:paraId="02E86397" w14:textId="6C835629" w:rsidR="00792060" w:rsidRPr="00F623A5" w:rsidRDefault="00792060" w:rsidP="00F861B1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t>предоставления муниципальной</w:t>
      </w:r>
      <w:r w:rsidRPr="00F623A5">
        <w:rPr>
          <w:spacing w:val="-17"/>
          <w:sz w:val="24"/>
          <w:szCs w:val="24"/>
        </w:rPr>
        <w:t xml:space="preserve"> </w:t>
      </w:r>
      <w:r w:rsidRPr="00F623A5">
        <w:rPr>
          <w:sz w:val="24"/>
          <w:szCs w:val="24"/>
        </w:rPr>
        <w:t>услуги</w:t>
      </w:r>
    </w:p>
    <w:p w14:paraId="058D491A" w14:textId="39ADF31F" w:rsidR="00F861B1" w:rsidRPr="00F623A5" w:rsidRDefault="00F861B1" w:rsidP="00F861B1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t>«</w:t>
      </w:r>
      <w:r w:rsidR="00606CB6" w:rsidRPr="00F623A5">
        <w:rPr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F623A5">
        <w:rPr>
          <w:sz w:val="24"/>
          <w:szCs w:val="24"/>
        </w:rPr>
        <w:t>»</w:t>
      </w:r>
    </w:p>
    <w:p w14:paraId="284155AC" w14:textId="73E63795" w:rsidR="00792060" w:rsidRPr="00F623A5" w:rsidRDefault="00792060" w:rsidP="00792060">
      <w:pPr>
        <w:jc w:val="right"/>
        <w:rPr>
          <w:sz w:val="24"/>
          <w:szCs w:val="24"/>
        </w:rPr>
      </w:pPr>
    </w:p>
    <w:p w14:paraId="61EF5639" w14:textId="77777777" w:rsidR="00A106C9" w:rsidRPr="00F623A5" w:rsidRDefault="00A106C9" w:rsidP="00792060">
      <w:pPr>
        <w:jc w:val="right"/>
        <w:rPr>
          <w:sz w:val="24"/>
          <w:szCs w:val="24"/>
        </w:rPr>
      </w:pPr>
    </w:p>
    <w:p w14:paraId="6D807BB4" w14:textId="77777777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ИДЕНТИФИКАТОРЫ</w:t>
      </w:r>
    </w:p>
    <w:p w14:paraId="75169F86" w14:textId="77777777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КАТЕГОРИЙ (ПРИЗНАКОВ) ЗАЯВИТЕЛЕЙ</w:t>
      </w:r>
    </w:p>
    <w:p w14:paraId="7FF2D0AF" w14:textId="77777777" w:rsidR="00792060" w:rsidRPr="00F623A5" w:rsidRDefault="00792060" w:rsidP="00792060">
      <w:pPr>
        <w:jc w:val="both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815"/>
        <w:gridCol w:w="4678"/>
      </w:tblGrid>
      <w:tr w:rsidR="00F623A5" w:rsidRPr="00F623A5" w14:paraId="08D3BD87" w14:textId="77777777" w:rsidTr="000D1ADE">
        <w:tc>
          <w:tcPr>
            <w:tcW w:w="4815" w:type="dxa"/>
          </w:tcPr>
          <w:p w14:paraId="0E27FE46" w14:textId="05E11E6D" w:rsidR="000D1ADE" w:rsidRPr="00F623A5" w:rsidRDefault="000D1ADE" w:rsidP="00301DC4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Перечень отдельных признаков Заявителя</w:t>
            </w:r>
          </w:p>
        </w:tc>
        <w:tc>
          <w:tcPr>
            <w:tcW w:w="4678" w:type="dxa"/>
          </w:tcPr>
          <w:p w14:paraId="2F52715D" w14:textId="21E20B8D" w:rsidR="000D1ADE" w:rsidRPr="00F623A5" w:rsidRDefault="000D1ADE" w:rsidP="00301DC4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Решение о прекращении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</w:tr>
      <w:tr w:rsidR="00F623A5" w:rsidRPr="00F623A5" w14:paraId="75385409" w14:textId="77777777" w:rsidTr="000D1ADE">
        <w:tc>
          <w:tcPr>
            <w:tcW w:w="4815" w:type="dxa"/>
          </w:tcPr>
          <w:p w14:paraId="5ACB7A0B" w14:textId="17960517" w:rsidR="000D1ADE" w:rsidRPr="00F623A5" w:rsidRDefault="000D1ADE" w:rsidP="00301DC4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Заявитель - физическое лицо          </w:t>
            </w:r>
          </w:p>
        </w:tc>
        <w:tc>
          <w:tcPr>
            <w:tcW w:w="4678" w:type="dxa"/>
          </w:tcPr>
          <w:p w14:paraId="4B15D31C" w14:textId="77777777" w:rsidR="000D1ADE" w:rsidRPr="00F623A5" w:rsidRDefault="000D1ADE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А1</w:t>
            </w:r>
          </w:p>
        </w:tc>
      </w:tr>
      <w:tr w:rsidR="00F623A5" w:rsidRPr="00F623A5" w14:paraId="055506BE" w14:textId="77777777" w:rsidTr="000D1ADE">
        <w:tc>
          <w:tcPr>
            <w:tcW w:w="4815" w:type="dxa"/>
          </w:tcPr>
          <w:p w14:paraId="6ED239DA" w14:textId="427ABF36" w:rsidR="000D1ADE" w:rsidRPr="00F623A5" w:rsidRDefault="000D1ADE" w:rsidP="00301DC4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Заявитель - юридическое лицо </w:t>
            </w:r>
          </w:p>
        </w:tc>
        <w:tc>
          <w:tcPr>
            <w:tcW w:w="4678" w:type="dxa"/>
          </w:tcPr>
          <w:p w14:paraId="120265F2" w14:textId="5EFA08A6" w:rsidR="000D1ADE" w:rsidRPr="00F623A5" w:rsidRDefault="000D1ADE" w:rsidP="00301DC4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А</w:t>
            </w:r>
            <w:r w:rsidR="00301DC4" w:rsidRPr="00F623A5">
              <w:rPr>
                <w:sz w:val="24"/>
                <w:szCs w:val="24"/>
              </w:rPr>
              <w:t>2</w:t>
            </w:r>
          </w:p>
        </w:tc>
      </w:tr>
      <w:tr w:rsidR="007C78E3" w:rsidRPr="00F623A5" w14:paraId="2E18AE2B" w14:textId="77777777" w:rsidTr="000D1ADE">
        <w:trPr>
          <w:trHeight w:val="310"/>
        </w:trPr>
        <w:tc>
          <w:tcPr>
            <w:tcW w:w="4815" w:type="dxa"/>
          </w:tcPr>
          <w:p w14:paraId="29F0667E" w14:textId="77777777" w:rsidR="000D1ADE" w:rsidRPr="00F623A5" w:rsidRDefault="000D1ADE" w:rsidP="00F67651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Представитель Заявителя</w:t>
            </w:r>
          </w:p>
        </w:tc>
        <w:tc>
          <w:tcPr>
            <w:tcW w:w="4678" w:type="dxa"/>
          </w:tcPr>
          <w:p w14:paraId="0698A8FB" w14:textId="77777777" w:rsidR="000D1ADE" w:rsidRPr="00F623A5" w:rsidRDefault="000D1ADE" w:rsidP="00F67651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Б</w:t>
            </w:r>
          </w:p>
        </w:tc>
      </w:tr>
    </w:tbl>
    <w:p w14:paraId="03DE6A80" w14:textId="77777777" w:rsidR="00792060" w:rsidRPr="00F623A5" w:rsidRDefault="00792060" w:rsidP="00792060">
      <w:pPr>
        <w:jc w:val="right"/>
        <w:rPr>
          <w:sz w:val="24"/>
          <w:szCs w:val="24"/>
        </w:rPr>
      </w:pPr>
    </w:p>
    <w:p w14:paraId="06A8552E" w14:textId="77777777" w:rsidR="00792060" w:rsidRPr="00F623A5" w:rsidRDefault="00792060" w:rsidP="00792060">
      <w:pPr>
        <w:jc w:val="right"/>
        <w:rPr>
          <w:sz w:val="24"/>
          <w:szCs w:val="24"/>
        </w:rPr>
      </w:pPr>
    </w:p>
    <w:p w14:paraId="02D8890A" w14:textId="77777777" w:rsidR="00792060" w:rsidRPr="00F623A5" w:rsidRDefault="00792060" w:rsidP="00792060">
      <w:pPr>
        <w:jc w:val="right"/>
        <w:rPr>
          <w:sz w:val="24"/>
          <w:szCs w:val="24"/>
        </w:rPr>
      </w:pPr>
    </w:p>
    <w:p w14:paraId="480DECC2" w14:textId="77777777" w:rsidR="00792060" w:rsidRPr="00F623A5" w:rsidRDefault="00792060" w:rsidP="00792060">
      <w:pPr>
        <w:jc w:val="right"/>
        <w:rPr>
          <w:sz w:val="24"/>
          <w:szCs w:val="24"/>
        </w:rPr>
      </w:pPr>
    </w:p>
    <w:p w14:paraId="59409F70" w14:textId="77777777" w:rsidR="00792060" w:rsidRPr="00F623A5" w:rsidRDefault="00792060" w:rsidP="00792060">
      <w:pPr>
        <w:jc w:val="right"/>
        <w:rPr>
          <w:sz w:val="24"/>
          <w:szCs w:val="24"/>
        </w:rPr>
      </w:pPr>
    </w:p>
    <w:p w14:paraId="1F317364" w14:textId="77777777" w:rsidR="00792060" w:rsidRPr="00F623A5" w:rsidRDefault="00792060" w:rsidP="00792060">
      <w:pPr>
        <w:jc w:val="right"/>
        <w:rPr>
          <w:sz w:val="24"/>
          <w:szCs w:val="24"/>
        </w:rPr>
      </w:pPr>
    </w:p>
    <w:p w14:paraId="472485CA" w14:textId="77777777" w:rsidR="00792060" w:rsidRPr="00F623A5" w:rsidRDefault="00792060" w:rsidP="00792060">
      <w:pPr>
        <w:jc w:val="right"/>
        <w:rPr>
          <w:sz w:val="24"/>
          <w:szCs w:val="24"/>
        </w:rPr>
      </w:pPr>
    </w:p>
    <w:p w14:paraId="5F2D74A4" w14:textId="77777777" w:rsidR="00792060" w:rsidRPr="00F623A5" w:rsidRDefault="00792060" w:rsidP="00792060">
      <w:pPr>
        <w:jc w:val="right"/>
        <w:rPr>
          <w:sz w:val="24"/>
          <w:szCs w:val="24"/>
        </w:rPr>
      </w:pPr>
    </w:p>
    <w:p w14:paraId="6DE0A4BF" w14:textId="77777777" w:rsidR="00CE20E4" w:rsidRPr="00F623A5" w:rsidRDefault="00CE20E4" w:rsidP="00792060">
      <w:pPr>
        <w:jc w:val="right"/>
        <w:rPr>
          <w:sz w:val="24"/>
          <w:szCs w:val="24"/>
        </w:rPr>
        <w:sectPr w:rsidR="00CE20E4" w:rsidRPr="00F623A5" w:rsidSect="001F17A9">
          <w:headerReference w:type="default" r:id="rId14"/>
          <w:pgSz w:w="11906" w:h="16838"/>
          <w:pgMar w:top="0" w:right="567" w:bottom="284" w:left="1701" w:header="426" w:footer="709" w:gutter="0"/>
          <w:cols w:space="708"/>
          <w:docGrid w:linePitch="360"/>
        </w:sectPr>
      </w:pPr>
    </w:p>
    <w:p w14:paraId="5E1D262D" w14:textId="77777777" w:rsidR="00792060" w:rsidRPr="00F623A5" w:rsidRDefault="00792060" w:rsidP="002F2786">
      <w:pPr>
        <w:ind w:left="10490"/>
        <w:rPr>
          <w:sz w:val="24"/>
          <w:szCs w:val="24"/>
        </w:rPr>
      </w:pPr>
      <w:r w:rsidRPr="00F623A5">
        <w:rPr>
          <w:sz w:val="24"/>
          <w:szCs w:val="24"/>
        </w:rPr>
        <w:lastRenderedPageBreak/>
        <w:t>Приложение № 3</w:t>
      </w:r>
    </w:p>
    <w:p w14:paraId="1F4E70AE" w14:textId="77777777" w:rsidR="00792060" w:rsidRPr="00F623A5" w:rsidRDefault="00792060" w:rsidP="002F2786">
      <w:pPr>
        <w:ind w:left="10490"/>
        <w:rPr>
          <w:sz w:val="24"/>
          <w:szCs w:val="24"/>
        </w:rPr>
      </w:pPr>
      <w:r w:rsidRPr="00F623A5">
        <w:rPr>
          <w:spacing w:val="-67"/>
          <w:sz w:val="24"/>
          <w:szCs w:val="24"/>
        </w:rPr>
        <w:t xml:space="preserve"> </w:t>
      </w:r>
      <w:r w:rsidRPr="00F623A5">
        <w:rPr>
          <w:sz w:val="24"/>
          <w:szCs w:val="24"/>
        </w:rPr>
        <w:t>к</w:t>
      </w:r>
      <w:r w:rsidRPr="00F623A5">
        <w:rPr>
          <w:spacing w:val="7"/>
          <w:sz w:val="24"/>
          <w:szCs w:val="24"/>
        </w:rPr>
        <w:t xml:space="preserve"> </w:t>
      </w:r>
      <w:r w:rsidRPr="00F623A5">
        <w:rPr>
          <w:sz w:val="24"/>
          <w:szCs w:val="24"/>
        </w:rPr>
        <w:t>Административному</w:t>
      </w:r>
      <w:r w:rsidRPr="00F623A5">
        <w:rPr>
          <w:spacing w:val="8"/>
          <w:sz w:val="24"/>
          <w:szCs w:val="24"/>
        </w:rPr>
        <w:t xml:space="preserve"> </w:t>
      </w:r>
      <w:r w:rsidRPr="00F623A5">
        <w:rPr>
          <w:sz w:val="24"/>
          <w:szCs w:val="24"/>
        </w:rPr>
        <w:t>регламенту</w:t>
      </w:r>
    </w:p>
    <w:p w14:paraId="1F457F02" w14:textId="77777777" w:rsidR="00792060" w:rsidRPr="00F623A5" w:rsidRDefault="00792060" w:rsidP="002F2786">
      <w:pPr>
        <w:ind w:left="10490"/>
        <w:rPr>
          <w:sz w:val="24"/>
          <w:szCs w:val="24"/>
        </w:rPr>
      </w:pPr>
      <w:r w:rsidRPr="00F623A5">
        <w:rPr>
          <w:sz w:val="24"/>
          <w:szCs w:val="24"/>
        </w:rPr>
        <w:t>предоставления муниципальной</w:t>
      </w:r>
      <w:r w:rsidRPr="00F623A5">
        <w:rPr>
          <w:spacing w:val="-17"/>
          <w:sz w:val="24"/>
          <w:szCs w:val="24"/>
        </w:rPr>
        <w:t xml:space="preserve"> </w:t>
      </w:r>
      <w:r w:rsidRPr="00F623A5">
        <w:rPr>
          <w:sz w:val="24"/>
          <w:szCs w:val="24"/>
        </w:rPr>
        <w:t>услуги</w:t>
      </w:r>
    </w:p>
    <w:p w14:paraId="48262141" w14:textId="56F19871" w:rsidR="00CF4AF9" w:rsidRPr="00F623A5" w:rsidRDefault="00F861B1" w:rsidP="002F2786">
      <w:pPr>
        <w:ind w:left="10490"/>
        <w:rPr>
          <w:sz w:val="24"/>
          <w:szCs w:val="24"/>
        </w:rPr>
      </w:pPr>
      <w:r w:rsidRPr="00F623A5">
        <w:rPr>
          <w:sz w:val="24"/>
          <w:szCs w:val="24"/>
        </w:rPr>
        <w:t>«</w:t>
      </w:r>
      <w:r w:rsidR="002F2786" w:rsidRPr="00F623A5">
        <w:rPr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F623A5">
        <w:rPr>
          <w:sz w:val="24"/>
          <w:szCs w:val="24"/>
        </w:rPr>
        <w:t>»</w:t>
      </w:r>
    </w:p>
    <w:p w14:paraId="79D696EC" w14:textId="77777777" w:rsidR="00792060" w:rsidRPr="00F623A5" w:rsidRDefault="00792060" w:rsidP="002F2786">
      <w:pPr>
        <w:ind w:left="10490"/>
        <w:rPr>
          <w:sz w:val="24"/>
          <w:szCs w:val="24"/>
        </w:rPr>
      </w:pPr>
    </w:p>
    <w:p w14:paraId="13CDF86E" w14:textId="77777777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ИСЧЕРПЫВАЮЩИЙ ПЕРЕЧЕНЬ</w:t>
      </w:r>
    </w:p>
    <w:p w14:paraId="5FC05A78" w14:textId="77777777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ДОКУМЕНТОВ, НЕОБХОДИМЫХ ДЛЯ ПРЕДОСТАВЛЕНИЯ</w:t>
      </w:r>
    </w:p>
    <w:p w14:paraId="715B8482" w14:textId="77777777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МУНИЦИПАЛЬНОЙ УСЛУГИ</w:t>
      </w:r>
    </w:p>
    <w:p w14:paraId="5EF7640A" w14:textId="5E038436" w:rsidR="00792060" w:rsidRPr="00F623A5" w:rsidRDefault="00792060" w:rsidP="00792060">
      <w:pPr>
        <w:jc w:val="both"/>
        <w:rPr>
          <w:sz w:val="24"/>
          <w:szCs w:val="24"/>
        </w:rPr>
      </w:pPr>
    </w:p>
    <w:p w14:paraId="53C5B45D" w14:textId="77777777" w:rsidR="00792060" w:rsidRPr="00F623A5" w:rsidRDefault="00792060" w:rsidP="00792060">
      <w:pPr>
        <w:jc w:val="center"/>
        <w:outlineLvl w:val="2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I. Документы и информация, которые Заявитель должен</w:t>
      </w:r>
    </w:p>
    <w:p w14:paraId="62A540BB" w14:textId="2D54CA73" w:rsidR="00792060" w:rsidRPr="00F623A5" w:rsidRDefault="00792060" w:rsidP="00792060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представить самостоятельно</w:t>
      </w:r>
    </w:p>
    <w:p w14:paraId="78B123D1" w14:textId="77777777" w:rsidR="00792060" w:rsidRPr="00F623A5" w:rsidRDefault="00792060" w:rsidP="00792060">
      <w:pPr>
        <w:jc w:val="both"/>
        <w:rPr>
          <w:sz w:val="24"/>
          <w:szCs w:val="24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089"/>
        <w:gridCol w:w="1985"/>
        <w:gridCol w:w="2268"/>
        <w:gridCol w:w="2268"/>
        <w:gridCol w:w="2551"/>
        <w:gridCol w:w="2268"/>
      </w:tblGrid>
      <w:tr w:rsidR="00F623A5" w:rsidRPr="00F623A5" w14:paraId="1F2E8AED" w14:textId="77777777" w:rsidTr="00F300A9">
        <w:tc>
          <w:tcPr>
            <w:tcW w:w="454" w:type="dxa"/>
            <w:vMerge w:val="restart"/>
          </w:tcPr>
          <w:p w14:paraId="3EB7F99E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№ п/п</w:t>
            </w:r>
          </w:p>
        </w:tc>
        <w:tc>
          <w:tcPr>
            <w:tcW w:w="3089" w:type="dxa"/>
            <w:vMerge w:val="restart"/>
          </w:tcPr>
          <w:p w14:paraId="32F0036F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Наименование документа, информации</w:t>
            </w:r>
          </w:p>
        </w:tc>
        <w:tc>
          <w:tcPr>
            <w:tcW w:w="1985" w:type="dxa"/>
            <w:vMerge w:val="restart"/>
          </w:tcPr>
          <w:p w14:paraId="3CC0756B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7087" w:type="dxa"/>
            <w:gridSpan w:val="3"/>
            <w:tcBorders>
              <w:bottom w:val="single" w:sz="4" w:space="0" w:color="auto"/>
            </w:tcBorders>
          </w:tcPr>
          <w:p w14:paraId="3E655746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Способы подачи документов и (или) информации</w:t>
            </w:r>
          </w:p>
        </w:tc>
        <w:tc>
          <w:tcPr>
            <w:tcW w:w="2268" w:type="dxa"/>
            <w:vMerge w:val="restart"/>
          </w:tcPr>
          <w:p w14:paraId="50D1E442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Иные требования к представлению документов</w:t>
            </w:r>
          </w:p>
        </w:tc>
      </w:tr>
      <w:tr w:rsidR="00F623A5" w:rsidRPr="00F623A5" w14:paraId="14A33B78" w14:textId="77777777" w:rsidTr="00F300A9">
        <w:tc>
          <w:tcPr>
            <w:tcW w:w="454" w:type="dxa"/>
            <w:vMerge/>
          </w:tcPr>
          <w:p w14:paraId="57945C7F" w14:textId="77777777" w:rsidR="00792060" w:rsidRPr="00F623A5" w:rsidRDefault="00792060" w:rsidP="00792060">
            <w:pPr>
              <w:rPr>
                <w:sz w:val="24"/>
                <w:szCs w:val="24"/>
              </w:rPr>
            </w:pPr>
          </w:p>
        </w:tc>
        <w:tc>
          <w:tcPr>
            <w:tcW w:w="3089" w:type="dxa"/>
            <w:vMerge/>
          </w:tcPr>
          <w:p w14:paraId="71AD4907" w14:textId="77777777" w:rsidR="00792060" w:rsidRPr="00F623A5" w:rsidRDefault="00792060" w:rsidP="00792060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1FD78A08" w14:textId="77777777" w:rsidR="00792060" w:rsidRPr="00F623A5" w:rsidRDefault="00792060" w:rsidP="00792060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0B61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В электронной форме посредством ЕПГУ/РПГУ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C641A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На бумажном носителе посредством личного обращения в Уполномоченный орган, в МФЦ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0773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На бумажном носителе посредством почтового отправления</w:t>
            </w:r>
          </w:p>
        </w:tc>
        <w:tc>
          <w:tcPr>
            <w:tcW w:w="2268" w:type="dxa"/>
            <w:vMerge/>
            <w:tcBorders>
              <w:left w:val="single" w:sz="4" w:space="0" w:color="auto"/>
            </w:tcBorders>
          </w:tcPr>
          <w:p w14:paraId="2F9F7DA0" w14:textId="77777777" w:rsidR="00792060" w:rsidRPr="00F623A5" w:rsidRDefault="00792060" w:rsidP="00792060">
            <w:pPr>
              <w:rPr>
                <w:sz w:val="24"/>
                <w:szCs w:val="24"/>
              </w:rPr>
            </w:pPr>
          </w:p>
        </w:tc>
      </w:tr>
      <w:tr w:rsidR="00F623A5" w:rsidRPr="00F623A5" w14:paraId="57C18FCE" w14:textId="77777777" w:rsidTr="00F300A9">
        <w:tc>
          <w:tcPr>
            <w:tcW w:w="454" w:type="dxa"/>
          </w:tcPr>
          <w:p w14:paraId="552D23FD" w14:textId="00A7A7B9" w:rsidR="00792060" w:rsidRPr="00F623A5" w:rsidRDefault="00792060" w:rsidP="000A19B7">
            <w:r w:rsidRPr="00F623A5">
              <w:t>1</w:t>
            </w:r>
            <w:r w:rsidR="0093072B" w:rsidRPr="00F623A5">
              <w:t>.</w:t>
            </w:r>
          </w:p>
        </w:tc>
        <w:tc>
          <w:tcPr>
            <w:tcW w:w="3089" w:type="dxa"/>
            <w:shd w:val="clear" w:color="auto" w:fill="auto"/>
          </w:tcPr>
          <w:p w14:paraId="3FCA7FFF" w14:textId="081EAF7E" w:rsidR="00792060" w:rsidRPr="00F623A5" w:rsidRDefault="00792060" w:rsidP="00C96532">
            <w:r w:rsidRPr="00F623A5">
              <w:t xml:space="preserve">заявление </w:t>
            </w:r>
            <w:r w:rsidR="00C96532" w:rsidRPr="00F623A5">
              <w:t>об отказе от права постоянного (бессрочного) пользования земельным участком или права  пожизненного наследуемого владения земельным участком</w:t>
            </w:r>
          </w:p>
        </w:tc>
        <w:tc>
          <w:tcPr>
            <w:tcW w:w="1985" w:type="dxa"/>
          </w:tcPr>
          <w:p w14:paraId="569D205E" w14:textId="3AF1CDD1" w:rsidR="00792060" w:rsidRPr="00F623A5" w:rsidRDefault="00792060" w:rsidP="00FB32B4">
            <w:pPr>
              <w:jc w:val="center"/>
            </w:pPr>
            <w:r w:rsidRPr="00F623A5">
              <w:t>А1, А2, Б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4EFA1F8" w14:textId="77777777" w:rsidR="00792060" w:rsidRPr="00F623A5" w:rsidRDefault="00792060" w:rsidP="000A19B7">
            <w:r w:rsidRPr="00F623A5">
              <w:t>заполняется интерактивная форма заявления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8258F8B" w14:textId="77777777" w:rsidR="00792060" w:rsidRPr="00F623A5" w:rsidRDefault="00792060" w:rsidP="000A19B7">
            <w:r w:rsidRPr="00F623A5">
              <w:t>предоставляется оригинал заявления, подписанный собственноручной подписью Заявителя или его представителя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3400A947" w14:textId="77777777" w:rsidR="00792060" w:rsidRPr="00F623A5" w:rsidRDefault="00792060" w:rsidP="000A19B7">
            <w:r w:rsidRPr="00F623A5">
              <w:t>направляется оригинал заявления, подписанный собственноручной подписью Заявителя или его представителя</w:t>
            </w:r>
          </w:p>
        </w:tc>
        <w:tc>
          <w:tcPr>
            <w:tcW w:w="2268" w:type="dxa"/>
          </w:tcPr>
          <w:p w14:paraId="186AE435" w14:textId="77777777" w:rsidR="00792060" w:rsidRPr="00F623A5" w:rsidRDefault="00792060" w:rsidP="000A19B7">
            <w:r w:rsidRPr="00F623A5">
              <w:t xml:space="preserve">В 1 экземпляре по </w:t>
            </w:r>
            <w:hyperlink w:anchor="P682">
              <w:r w:rsidRPr="00F623A5">
                <w:t>форме</w:t>
              </w:r>
            </w:hyperlink>
            <w:r w:rsidRPr="00F623A5">
              <w:t xml:space="preserve"> согласно приложению № 5 к Административному регламенту</w:t>
            </w:r>
          </w:p>
        </w:tc>
      </w:tr>
      <w:tr w:rsidR="00F623A5" w:rsidRPr="00F623A5" w14:paraId="4DA943F7" w14:textId="77777777" w:rsidTr="000A19B7">
        <w:tc>
          <w:tcPr>
            <w:tcW w:w="454" w:type="dxa"/>
          </w:tcPr>
          <w:p w14:paraId="37B6C7C6" w14:textId="2FDB06FB" w:rsidR="00792060" w:rsidRPr="00F623A5" w:rsidRDefault="00792060" w:rsidP="000A19B7">
            <w:r w:rsidRPr="00F623A5">
              <w:t>2</w:t>
            </w:r>
            <w:r w:rsidR="0093072B" w:rsidRPr="00F623A5">
              <w:t>.</w:t>
            </w:r>
          </w:p>
        </w:tc>
        <w:tc>
          <w:tcPr>
            <w:tcW w:w="3089" w:type="dxa"/>
            <w:shd w:val="clear" w:color="auto" w:fill="auto"/>
          </w:tcPr>
          <w:p w14:paraId="7A1ACD05" w14:textId="77777777" w:rsidR="00792060" w:rsidRPr="00F623A5" w:rsidRDefault="00792060" w:rsidP="000A19B7">
            <w:r w:rsidRPr="00F623A5">
              <w:t xml:space="preserve">документ, удостоверяющий личность Заявителя, являющегося физическим лицом </w:t>
            </w:r>
          </w:p>
        </w:tc>
        <w:tc>
          <w:tcPr>
            <w:tcW w:w="1985" w:type="dxa"/>
          </w:tcPr>
          <w:p w14:paraId="71382DB4" w14:textId="21F78A64" w:rsidR="00792060" w:rsidRPr="00F623A5" w:rsidRDefault="00FB32B4" w:rsidP="00FB32B4">
            <w:pPr>
              <w:jc w:val="center"/>
            </w:pPr>
            <w:r w:rsidRPr="00F623A5">
              <w:t>А1</w:t>
            </w:r>
          </w:p>
        </w:tc>
        <w:tc>
          <w:tcPr>
            <w:tcW w:w="2268" w:type="dxa"/>
          </w:tcPr>
          <w:p w14:paraId="133E3A05" w14:textId="77777777" w:rsidR="00792060" w:rsidRPr="00F623A5" w:rsidRDefault="00792060" w:rsidP="000A19B7">
            <w:r w:rsidRPr="00F623A5">
              <w:t xml:space="preserve">сведения из документа, удостоверяющего личность Заявителя, формируются при подтверждении учетной записи в ЕСИА из </w:t>
            </w:r>
            <w:r w:rsidRPr="00F623A5">
              <w:lastRenderedPageBreak/>
              <w:t>состава соответствующих данных указанной учетной записи и могут быть проверены путем направления заявления с использованием СМЭВ</w:t>
            </w:r>
          </w:p>
        </w:tc>
        <w:tc>
          <w:tcPr>
            <w:tcW w:w="2268" w:type="dxa"/>
          </w:tcPr>
          <w:p w14:paraId="55448D62" w14:textId="382D2643" w:rsidR="00792060" w:rsidRPr="00F623A5" w:rsidRDefault="00D837FA" w:rsidP="00F2158D">
            <w:r w:rsidRPr="00F623A5">
              <w:lastRenderedPageBreak/>
              <w:t xml:space="preserve">предъявляется </w:t>
            </w:r>
            <w:r w:rsidR="002B6D36" w:rsidRPr="00F623A5">
              <w:t xml:space="preserve">Заявителем в оригинале, а копия такого документа,  заверяется ответственным за прием заявления </w:t>
            </w:r>
            <w:r w:rsidR="002B6D36" w:rsidRPr="00F623A5">
              <w:lastRenderedPageBreak/>
              <w:t>муниципальным служащим Уполномоченного органа, работником МФЦ, принимающим заявление, и приобщается к заявлению</w:t>
            </w:r>
          </w:p>
        </w:tc>
        <w:tc>
          <w:tcPr>
            <w:tcW w:w="2551" w:type="dxa"/>
          </w:tcPr>
          <w:p w14:paraId="41F0D1F3" w14:textId="77777777" w:rsidR="00792060" w:rsidRPr="00F623A5" w:rsidRDefault="00792060" w:rsidP="000A19B7">
            <w:r w:rsidRPr="00F623A5">
              <w:lastRenderedPageBreak/>
              <w:t>направляется копия документа, удостоверяющего личность Заявителя</w:t>
            </w:r>
          </w:p>
        </w:tc>
        <w:tc>
          <w:tcPr>
            <w:tcW w:w="2268" w:type="dxa"/>
          </w:tcPr>
          <w:p w14:paraId="4EB33FF4" w14:textId="77777777" w:rsidR="00792060" w:rsidRPr="00F623A5" w:rsidRDefault="00792060" w:rsidP="000A19B7">
            <w:r w:rsidRPr="00F623A5"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  <w:tr w:rsidR="00F623A5" w:rsidRPr="00F623A5" w14:paraId="6E5DCC44" w14:textId="77777777" w:rsidTr="00A53FB5">
        <w:trPr>
          <w:trHeight w:val="3710"/>
        </w:trPr>
        <w:tc>
          <w:tcPr>
            <w:tcW w:w="454" w:type="dxa"/>
          </w:tcPr>
          <w:p w14:paraId="71A129C7" w14:textId="29AEBED0" w:rsidR="00792060" w:rsidRPr="00F623A5" w:rsidRDefault="00792060" w:rsidP="000A19B7">
            <w:r w:rsidRPr="00F623A5">
              <w:lastRenderedPageBreak/>
              <w:t>3</w:t>
            </w:r>
            <w:r w:rsidR="0093072B" w:rsidRPr="00F623A5">
              <w:t>.</w:t>
            </w:r>
          </w:p>
        </w:tc>
        <w:tc>
          <w:tcPr>
            <w:tcW w:w="3089" w:type="dxa"/>
            <w:shd w:val="clear" w:color="auto" w:fill="auto"/>
          </w:tcPr>
          <w:p w14:paraId="4ECCA955" w14:textId="77777777" w:rsidR="00792060" w:rsidRPr="00F623A5" w:rsidRDefault="00792060" w:rsidP="000A19B7">
            <w:r w:rsidRPr="00F623A5">
              <w:t>документ, удостоверяющий личность представителя Заявителя</w:t>
            </w:r>
          </w:p>
        </w:tc>
        <w:tc>
          <w:tcPr>
            <w:tcW w:w="1985" w:type="dxa"/>
          </w:tcPr>
          <w:p w14:paraId="1C890D67" w14:textId="77777777" w:rsidR="00792060" w:rsidRPr="00F623A5" w:rsidRDefault="00792060" w:rsidP="000A19B7">
            <w:pPr>
              <w:jc w:val="center"/>
            </w:pPr>
            <w:r w:rsidRPr="00F623A5">
              <w:t>Б</w:t>
            </w:r>
          </w:p>
        </w:tc>
        <w:tc>
          <w:tcPr>
            <w:tcW w:w="2268" w:type="dxa"/>
          </w:tcPr>
          <w:p w14:paraId="50D3F4FE" w14:textId="77777777" w:rsidR="00792060" w:rsidRPr="00F623A5" w:rsidRDefault="00792060" w:rsidP="000A19B7">
            <w:r w:rsidRPr="00F623A5">
              <w:t>сведения из документа, удостоверяющего личность представителя Заявителя,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заявления с использованием СМЭВ</w:t>
            </w:r>
          </w:p>
        </w:tc>
        <w:tc>
          <w:tcPr>
            <w:tcW w:w="2268" w:type="dxa"/>
          </w:tcPr>
          <w:p w14:paraId="699BC6C7" w14:textId="77777777" w:rsidR="00D837FA" w:rsidRPr="00F623A5" w:rsidRDefault="00D837FA" w:rsidP="00D837FA">
            <w:pPr>
              <w:adjustRightInd/>
              <w:rPr>
                <w:szCs w:val="22"/>
              </w:rPr>
            </w:pPr>
            <w:r w:rsidRPr="00F623A5">
              <w:rPr>
                <w:szCs w:val="22"/>
              </w:rPr>
              <w:t>предъявляется заявителем в оригинале, а копия такого документа, заверяется ответственным за прием заявления муниципальным служащим Уполномоченного органа, работником МФЦ, принимающим заявление, и приобщается к заявлению</w:t>
            </w:r>
          </w:p>
          <w:p w14:paraId="6E6AA689" w14:textId="20558942" w:rsidR="009C6426" w:rsidRPr="00F623A5" w:rsidRDefault="009C6426" w:rsidP="00F2158D"/>
        </w:tc>
        <w:tc>
          <w:tcPr>
            <w:tcW w:w="2551" w:type="dxa"/>
          </w:tcPr>
          <w:p w14:paraId="0C83D60D" w14:textId="77777777" w:rsidR="00792060" w:rsidRPr="00F623A5" w:rsidRDefault="00792060" w:rsidP="000A19B7">
            <w:r w:rsidRPr="00F623A5">
              <w:t>направляется копия документа, удостоверяющего личность представителя Заявителя</w:t>
            </w:r>
          </w:p>
        </w:tc>
        <w:tc>
          <w:tcPr>
            <w:tcW w:w="2268" w:type="dxa"/>
          </w:tcPr>
          <w:p w14:paraId="38B76300" w14:textId="77777777" w:rsidR="00792060" w:rsidRPr="00F623A5" w:rsidRDefault="00792060" w:rsidP="000A19B7">
            <w:r w:rsidRPr="00F623A5"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  <w:tr w:rsidR="00F623A5" w:rsidRPr="00F623A5" w14:paraId="14A6E6B2" w14:textId="77777777" w:rsidTr="000A19B7">
        <w:tc>
          <w:tcPr>
            <w:tcW w:w="454" w:type="dxa"/>
          </w:tcPr>
          <w:p w14:paraId="1F7241AB" w14:textId="1BA525FB" w:rsidR="00792060" w:rsidRPr="00F623A5" w:rsidRDefault="00792060" w:rsidP="000A19B7">
            <w:r w:rsidRPr="00F623A5">
              <w:t>4</w:t>
            </w:r>
            <w:r w:rsidR="0093072B" w:rsidRPr="00F623A5">
              <w:t>.</w:t>
            </w:r>
          </w:p>
        </w:tc>
        <w:tc>
          <w:tcPr>
            <w:tcW w:w="3089" w:type="dxa"/>
            <w:shd w:val="clear" w:color="auto" w:fill="auto"/>
          </w:tcPr>
          <w:p w14:paraId="7D4E056C" w14:textId="77777777" w:rsidR="00792060" w:rsidRPr="00F623A5" w:rsidRDefault="00792060" w:rsidP="000A19B7">
            <w:r w:rsidRPr="00F623A5">
              <w:t>документ, подтверждающий полномочия представителя Заявителя действовать от имени Заявителя</w:t>
            </w:r>
          </w:p>
        </w:tc>
        <w:tc>
          <w:tcPr>
            <w:tcW w:w="1985" w:type="dxa"/>
          </w:tcPr>
          <w:p w14:paraId="35330B4D" w14:textId="77777777" w:rsidR="00792060" w:rsidRPr="00F623A5" w:rsidRDefault="00792060" w:rsidP="000A19B7">
            <w:pPr>
              <w:jc w:val="center"/>
            </w:pPr>
            <w:r w:rsidRPr="00F623A5">
              <w:t>Б</w:t>
            </w:r>
          </w:p>
        </w:tc>
        <w:tc>
          <w:tcPr>
            <w:tcW w:w="2268" w:type="dxa"/>
          </w:tcPr>
          <w:p w14:paraId="0245679C" w14:textId="77777777" w:rsidR="00792060" w:rsidRPr="00F623A5" w:rsidRDefault="00792060" w:rsidP="000A19B7">
            <w:r w:rsidRPr="00F623A5">
              <w:t>документ, выданный организацией, удостоверяется УКЭП правомочного должностного лица организации;</w:t>
            </w:r>
          </w:p>
          <w:p w14:paraId="3BA48EF5" w14:textId="5F57720A" w:rsidR="00792060" w:rsidRPr="00F623A5" w:rsidRDefault="00792060" w:rsidP="00A53312">
            <w:r w:rsidRPr="00F623A5">
              <w:t>докум</w:t>
            </w:r>
            <w:r w:rsidR="00A53312" w:rsidRPr="00F623A5">
              <w:t>ент, выданный физическим лицом</w:t>
            </w:r>
            <w:r w:rsidRPr="00F623A5">
              <w:t xml:space="preserve">, удостоверяется УКЭП нотариуса с приложением файла УКЭП в формате </w:t>
            </w:r>
            <w:proofErr w:type="spellStart"/>
            <w:r w:rsidRPr="00F623A5">
              <w:t>sig</w:t>
            </w:r>
            <w:proofErr w:type="spellEnd"/>
          </w:p>
        </w:tc>
        <w:tc>
          <w:tcPr>
            <w:tcW w:w="2268" w:type="dxa"/>
          </w:tcPr>
          <w:p w14:paraId="330D2B31" w14:textId="0BF41515" w:rsidR="00792060" w:rsidRPr="00F623A5" w:rsidRDefault="00792060" w:rsidP="00F2158D">
            <w:r w:rsidRPr="00F623A5">
              <w:t xml:space="preserve">предъявляется представителем Заявителя в оригинале, а копия такого документа, после установления личности представителя Заявителя, заверяется ответственным за прием заявления </w:t>
            </w:r>
            <w:r w:rsidR="00F2158D" w:rsidRPr="00F623A5">
              <w:t xml:space="preserve">муниципальным служащим </w:t>
            </w:r>
            <w:r w:rsidRPr="00F623A5">
              <w:t>Уполномоченного органа, работником МФЦ, принимающим заявление, и приобщается к заявлению</w:t>
            </w:r>
          </w:p>
        </w:tc>
        <w:tc>
          <w:tcPr>
            <w:tcW w:w="2551" w:type="dxa"/>
          </w:tcPr>
          <w:p w14:paraId="1B3ECDA5" w14:textId="77777777" w:rsidR="00792060" w:rsidRPr="00F623A5" w:rsidRDefault="00792060" w:rsidP="000A19B7">
            <w:r w:rsidRPr="00F623A5">
              <w:t>направляется копия документа, заверенная организацией, выдавшей соответствующий документ, или нотариально</w:t>
            </w:r>
          </w:p>
        </w:tc>
        <w:tc>
          <w:tcPr>
            <w:tcW w:w="2268" w:type="dxa"/>
          </w:tcPr>
          <w:p w14:paraId="5363FA6C" w14:textId="77777777" w:rsidR="00792060" w:rsidRPr="00F623A5" w:rsidRDefault="00792060" w:rsidP="000A19B7">
            <w:r w:rsidRPr="00F623A5">
              <w:t>В 1 экземпляре.</w:t>
            </w:r>
          </w:p>
          <w:p w14:paraId="3D8AE603" w14:textId="77777777" w:rsidR="00792060" w:rsidRPr="00F623A5" w:rsidRDefault="00792060" w:rsidP="000A19B7">
            <w:r w:rsidRPr="00F623A5">
              <w:t>Требования к форме и содержанию документа устанавливаются действующим законодательством</w:t>
            </w:r>
          </w:p>
        </w:tc>
      </w:tr>
      <w:tr w:rsidR="00FB32B4" w:rsidRPr="00F623A5" w14:paraId="667D9702" w14:textId="77777777" w:rsidTr="000A19B7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87B86" w14:textId="3EE7185A" w:rsidR="00FB32B4" w:rsidRPr="00F623A5" w:rsidRDefault="00BB05D8" w:rsidP="00FB32B4">
            <w:r w:rsidRPr="00F623A5">
              <w:lastRenderedPageBreak/>
              <w:t>5.</w:t>
            </w:r>
          </w:p>
        </w:tc>
        <w:tc>
          <w:tcPr>
            <w:tcW w:w="3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7A023" w14:textId="72036F54" w:rsidR="00FB32B4" w:rsidRPr="00F623A5" w:rsidRDefault="00FB32B4" w:rsidP="00FB32B4">
            <w:r w:rsidRPr="00F623A5">
              <w:t>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постоянного (бессрочного) пользования земельным участком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6476" w14:textId="53100761" w:rsidR="00FB32B4" w:rsidRPr="00F623A5" w:rsidRDefault="00FB32B4" w:rsidP="00FB32B4">
            <w:r w:rsidRPr="00F623A5">
              <w:t>А2, 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E58C" w14:textId="5BDD730C" w:rsidR="00FB32B4" w:rsidRPr="00F623A5" w:rsidRDefault="00FB32B4" w:rsidP="00FB32B4">
            <w:r w:rsidRPr="00F623A5">
              <w:t>предоставляется электронный образ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0E2B" w14:textId="599370F2" w:rsidR="00FB32B4" w:rsidRPr="00F623A5" w:rsidRDefault="00FB32B4" w:rsidP="00FB32B4">
            <w:r w:rsidRPr="00F623A5">
              <w:t>предоставляется документ на бумажном носителе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4717" w14:textId="0860C8BD" w:rsidR="00FB32B4" w:rsidRPr="00F623A5" w:rsidRDefault="00FB32B4" w:rsidP="00FB32B4">
            <w:r w:rsidRPr="00F623A5">
              <w:t>направляется документ на бумажном носителе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EB0F" w14:textId="04019F74" w:rsidR="00FB32B4" w:rsidRPr="00F623A5" w:rsidRDefault="00FB32B4" w:rsidP="00FB32B4">
            <w:r w:rsidRPr="00F623A5"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</w:tbl>
    <w:p w14:paraId="4BAAEDEC" w14:textId="77777777" w:rsidR="00A53FB5" w:rsidRPr="00F623A5" w:rsidRDefault="00A53FB5" w:rsidP="000A19B7">
      <w:pPr>
        <w:jc w:val="center"/>
        <w:outlineLvl w:val="2"/>
        <w:rPr>
          <w:b/>
          <w:sz w:val="24"/>
          <w:szCs w:val="24"/>
        </w:rPr>
      </w:pPr>
    </w:p>
    <w:p w14:paraId="759DEA19" w14:textId="76B2FD43" w:rsidR="00792060" w:rsidRPr="00F623A5" w:rsidRDefault="00792060" w:rsidP="000A19B7">
      <w:pPr>
        <w:jc w:val="center"/>
        <w:outlineLvl w:val="2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 xml:space="preserve">II. Документы, которые </w:t>
      </w:r>
      <w:r w:rsidR="00E25287" w:rsidRPr="00F623A5">
        <w:rPr>
          <w:b/>
          <w:sz w:val="24"/>
          <w:szCs w:val="24"/>
        </w:rPr>
        <w:t>З</w:t>
      </w:r>
      <w:r w:rsidRPr="00F623A5">
        <w:rPr>
          <w:b/>
          <w:sz w:val="24"/>
          <w:szCs w:val="24"/>
        </w:rPr>
        <w:t>аявитель вправе представить</w:t>
      </w:r>
    </w:p>
    <w:p w14:paraId="462AB78B" w14:textId="77777777" w:rsidR="00792060" w:rsidRPr="00F623A5" w:rsidRDefault="00792060" w:rsidP="000A19B7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по собственной инициативе, так как они подлежат</w:t>
      </w:r>
    </w:p>
    <w:p w14:paraId="6FD03013" w14:textId="77777777" w:rsidR="00792060" w:rsidRPr="00F623A5" w:rsidRDefault="00792060" w:rsidP="000A19B7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представлению в рамках межведомственного</w:t>
      </w:r>
    </w:p>
    <w:p w14:paraId="2557985D" w14:textId="652A8B37" w:rsidR="00F300A9" w:rsidRPr="00F623A5" w:rsidRDefault="00792060" w:rsidP="000A19B7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информационного взаимодействия</w:t>
      </w:r>
    </w:p>
    <w:p w14:paraId="2C2BADC0" w14:textId="77777777" w:rsidR="00A53FB5" w:rsidRPr="00F623A5" w:rsidRDefault="00A53FB5" w:rsidP="000A19B7">
      <w:pPr>
        <w:jc w:val="center"/>
        <w:rPr>
          <w:b/>
          <w:sz w:val="24"/>
          <w:szCs w:val="24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3515"/>
        <w:gridCol w:w="1985"/>
        <w:gridCol w:w="2126"/>
        <w:gridCol w:w="2268"/>
        <w:gridCol w:w="1985"/>
        <w:gridCol w:w="2409"/>
      </w:tblGrid>
      <w:tr w:rsidR="00F623A5" w:rsidRPr="00F623A5" w14:paraId="3C641D77" w14:textId="77777777" w:rsidTr="00F300A9">
        <w:trPr>
          <w:trHeight w:val="331"/>
        </w:trPr>
        <w:tc>
          <w:tcPr>
            <w:tcW w:w="454" w:type="dxa"/>
            <w:vMerge w:val="restart"/>
          </w:tcPr>
          <w:p w14:paraId="683F6C87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N п/п</w:t>
            </w:r>
          </w:p>
        </w:tc>
        <w:tc>
          <w:tcPr>
            <w:tcW w:w="3515" w:type="dxa"/>
            <w:vMerge w:val="restart"/>
          </w:tcPr>
          <w:p w14:paraId="64335F1E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Наименование документа, информации</w:t>
            </w:r>
          </w:p>
        </w:tc>
        <w:tc>
          <w:tcPr>
            <w:tcW w:w="1985" w:type="dxa"/>
            <w:vMerge w:val="restart"/>
          </w:tcPr>
          <w:p w14:paraId="21D4E734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6379" w:type="dxa"/>
            <w:gridSpan w:val="3"/>
            <w:tcBorders>
              <w:bottom w:val="single" w:sz="4" w:space="0" w:color="auto"/>
            </w:tcBorders>
          </w:tcPr>
          <w:p w14:paraId="7FB67F8B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Способы подачи документов и (или) информации</w:t>
            </w:r>
          </w:p>
        </w:tc>
        <w:tc>
          <w:tcPr>
            <w:tcW w:w="2409" w:type="dxa"/>
            <w:vMerge w:val="restart"/>
          </w:tcPr>
          <w:p w14:paraId="1747E68B" w14:textId="77777777" w:rsidR="00792060" w:rsidRPr="00F623A5" w:rsidRDefault="00792060" w:rsidP="00792060">
            <w:pPr>
              <w:jc w:val="center"/>
            </w:pPr>
            <w:r w:rsidRPr="00F623A5">
              <w:rPr>
                <w:sz w:val="24"/>
              </w:rPr>
              <w:t>Иные требования к представлению документов</w:t>
            </w:r>
          </w:p>
        </w:tc>
      </w:tr>
      <w:tr w:rsidR="00F623A5" w:rsidRPr="00F623A5" w14:paraId="2A6171CE" w14:textId="77777777" w:rsidTr="00FB32B4">
        <w:trPr>
          <w:trHeight w:val="1303"/>
        </w:trPr>
        <w:tc>
          <w:tcPr>
            <w:tcW w:w="454" w:type="dxa"/>
            <w:vMerge/>
          </w:tcPr>
          <w:p w14:paraId="67CB3632" w14:textId="77777777" w:rsidR="00F300A9" w:rsidRPr="00F623A5" w:rsidRDefault="00F300A9" w:rsidP="00F300A9">
            <w:pPr>
              <w:rPr>
                <w:sz w:val="24"/>
                <w:szCs w:val="24"/>
              </w:rPr>
            </w:pPr>
          </w:p>
        </w:tc>
        <w:tc>
          <w:tcPr>
            <w:tcW w:w="3515" w:type="dxa"/>
            <w:vMerge/>
          </w:tcPr>
          <w:p w14:paraId="79EAFF71" w14:textId="77777777" w:rsidR="00F300A9" w:rsidRPr="00F623A5" w:rsidRDefault="00F300A9" w:rsidP="00F300A9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</w:tcPr>
          <w:p w14:paraId="475685BD" w14:textId="77777777" w:rsidR="00F300A9" w:rsidRPr="00F623A5" w:rsidRDefault="00F300A9" w:rsidP="00F300A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8EE2" w14:textId="21871D81" w:rsidR="00F300A9" w:rsidRPr="00F623A5" w:rsidRDefault="00F300A9" w:rsidP="00F300A9">
            <w:r w:rsidRPr="00F623A5">
              <w:t>В электронной форме посредством ЕПГУ/РПГУ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4B2B" w14:textId="5783AC76" w:rsidR="00F300A9" w:rsidRPr="00F623A5" w:rsidRDefault="00F300A9" w:rsidP="00F300A9">
            <w:r w:rsidRPr="00F623A5">
              <w:t>На бумажном носителе посредством личного обращения в Уполномоченный орган, в МФЦ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8D02" w14:textId="717C1975" w:rsidR="00F300A9" w:rsidRPr="00F623A5" w:rsidRDefault="00F300A9" w:rsidP="00F300A9">
            <w:r w:rsidRPr="00F623A5">
              <w:t>На бумажном носителе посредством почтового отправления</w:t>
            </w:r>
          </w:p>
        </w:tc>
        <w:tc>
          <w:tcPr>
            <w:tcW w:w="2409" w:type="dxa"/>
            <w:vMerge/>
          </w:tcPr>
          <w:p w14:paraId="608D5E24" w14:textId="77777777" w:rsidR="00F300A9" w:rsidRPr="00F623A5" w:rsidRDefault="00F300A9" w:rsidP="00F300A9">
            <w:pPr>
              <w:rPr>
                <w:sz w:val="24"/>
                <w:szCs w:val="24"/>
              </w:rPr>
            </w:pPr>
          </w:p>
        </w:tc>
      </w:tr>
      <w:tr w:rsidR="00F623A5" w:rsidRPr="00F623A5" w14:paraId="7A98E396" w14:textId="77777777" w:rsidTr="00A53FB5">
        <w:trPr>
          <w:trHeight w:val="1117"/>
        </w:trPr>
        <w:tc>
          <w:tcPr>
            <w:tcW w:w="454" w:type="dxa"/>
          </w:tcPr>
          <w:p w14:paraId="7757C6CC" w14:textId="5136FAA5" w:rsidR="00F300A9" w:rsidRPr="00F623A5" w:rsidRDefault="00F300A9" w:rsidP="00F300A9">
            <w:r w:rsidRPr="00F623A5">
              <w:t>1.</w:t>
            </w:r>
          </w:p>
        </w:tc>
        <w:tc>
          <w:tcPr>
            <w:tcW w:w="3515" w:type="dxa"/>
          </w:tcPr>
          <w:p w14:paraId="7D726D94" w14:textId="77777777" w:rsidR="00F300A9" w:rsidRPr="00F623A5" w:rsidRDefault="00F300A9" w:rsidP="00F300A9">
            <w:r w:rsidRPr="00F623A5">
              <w:t>выписка из Единого государственного реестра юридических лиц о юридическом лице, являющемся Заявителем</w:t>
            </w:r>
          </w:p>
        </w:tc>
        <w:tc>
          <w:tcPr>
            <w:tcW w:w="1985" w:type="dxa"/>
          </w:tcPr>
          <w:p w14:paraId="29E2AF24" w14:textId="7474265B" w:rsidR="00F300A9" w:rsidRPr="00F623A5" w:rsidRDefault="00F300A9" w:rsidP="00FB32B4">
            <w:pPr>
              <w:jc w:val="center"/>
            </w:pPr>
            <w:r w:rsidRPr="00F623A5">
              <w:t>А</w:t>
            </w:r>
            <w:r w:rsidR="00FB32B4" w:rsidRPr="00F623A5">
              <w:t>2</w:t>
            </w:r>
            <w:r w:rsidRPr="00F623A5">
              <w:t>, Б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865D2F7" w14:textId="77777777" w:rsidR="00F300A9" w:rsidRPr="00F623A5" w:rsidRDefault="00F300A9" w:rsidP="00F300A9">
            <w:r w:rsidRPr="00F623A5">
              <w:t>предоставляется электронный образ документа</w:t>
            </w:r>
          </w:p>
        </w:tc>
        <w:tc>
          <w:tcPr>
            <w:tcW w:w="2268" w:type="dxa"/>
          </w:tcPr>
          <w:p w14:paraId="755B343B" w14:textId="77777777" w:rsidR="00F300A9" w:rsidRPr="00F623A5" w:rsidRDefault="00F300A9" w:rsidP="00F300A9">
            <w:r w:rsidRPr="00F623A5">
              <w:t>предоставляется документ на бумажном носителе</w:t>
            </w:r>
          </w:p>
        </w:tc>
        <w:tc>
          <w:tcPr>
            <w:tcW w:w="1985" w:type="dxa"/>
          </w:tcPr>
          <w:p w14:paraId="46EFA7DB" w14:textId="77777777" w:rsidR="00F300A9" w:rsidRPr="00F623A5" w:rsidRDefault="00F300A9" w:rsidP="00F300A9">
            <w:r w:rsidRPr="00F623A5">
              <w:t>направляется документ на бумажном носителе</w:t>
            </w:r>
          </w:p>
        </w:tc>
        <w:tc>
          <w:tcPr>
            <w:tcW w:w="2409" w:type="dxa"/>
          </w:tcPr>
          <w:p w14:paraId="7307501A" w14:textId="77777777" w:rsidR="00F300A9" w:rsidRPr="00F623A5" w:rsidRDefault="00F300A9" w:rsidP="00F300A9">
            <w:r w:rsidRPr="00F623A5"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  <w:tr w:rsidR="00F623A5" w:rsidRPr="00F623A5" w14:paraId="3673C65F" w14:textId="77777777" w:rsidTr="00F92AD7">
        <w:trPr>
          <w:trHeight w:val="1439"/>
        </w:trPr>
        <w:tc>
          <w:tcPr>
            <w:tcW w:w="454" w:type="dxa"/>
          </w:tcPr>
          <w:p w14:paraId="5728D0AD" w14:textId="07714D84" w:rsidR="00F300A9" w:rsidRPr="00F623A5" w:rsidRDefault="00BB05D8" w:rsidP="00F300A9">
            <w:r w:rsidRPr="00F623A5">
              <w:t>2</w:t>
            </w:r>
            <w:r w:rsidR="00F300A9" w:rsidRPr="00F623A5">
              <w:t>.</w:t>
            </w:r>
          </w:p>
        </w:tc>
        <w:tc>
          <w:tcPr>
            <w:tcW w:w="3515" w:type="dxa"/>
          </w:tcPr>
          <w:p w14:paraId="53DA5231" w14:textId="2985C4EA" w:rsidR="00F300A9" w:rsidRPr="00F623A5" w:rsidRDefault="00F300A9" w:rsidP="00B842BA">
            <w:r w:rsidRPr="00F623A5">
              <w:t xml:space="preserve">выписка из ЕГРН </w:t>
            </w:r>
            <w:r w:rsidR="00B842BA" w:rsidRPr="00F623A5">
              <w:t>о</w:t>
            </w:r>
            <w:r w:rsidRPr="00F623A5">
              <w:t xml:space="preserve"> земельном участке </w:t>
            </w:r>
          </w:p>
        </w:tc>
        <w:tc>
          <w:tcPr>
            <w:tcW w:w="1985" w:type="dxa"/>
          </w:tcPr>
          <w:p w14:paraId="798FF75E" w14:textId="59EA411E" w:rsidR="00F300A9" w:rsidRPr="00F623A5" w:rsidRDefault="00F300A9" w:rsidP="00FB32B4">
            <w:pPr>
              <w:jc w:val="center"/>
            </w:pPr>
            <w:r w:rsidRPr="00F623A5">
              <w:t>А1, А2, Б</w:t>
            </w:r>
          </w:p>
        </w:tc>
        <w:tc>
          <w:tcPr>
            <w:tcW w:w="2126" w:type="dxa"/>
          </w:tcPr>
          <w:p w14:paraId="2311BBA0" w14:textId="77777777" w:rsidR="00F300A9" w:rsidRPr="00F623A5" w:rsidRDefault="00F300A9" w:rsidP="00F300A9">
            <w:r w:rsidRPr="00F623A5">
              <w:t>предоставляется электронный образ документа</w:t>
            </w:r>
          </w:p>
        </w:tc>
        <w:tc>
          <w:tcPr>
            <w:tcW w:w="2268" w:type="dxa"/>
          </w:tcPr>
          <w:p w14:paraId="7A57A0F1" w14:textId="77777777" w:rsidR="00F300A9" w:rsidRPr="00F623A5" w:rsidRDefault="00F300A9" w:rsidP="00F300A9">
            <w:r w:rsidRPr="00F623A5">
              <w:t>предоставляется документ на бумажном носителе</w:t>
            </w:r>
          </w:p>
        </w:tc>
        <w:tc>
          <w:tcPr>
            <w:tcW w:w="1985" w:type="dxa"/>
          </w:tcPr>
          <w:p w14:paraId="0EC64A1F" w14:textId="77777777" w:rsidR="00F300A9" w:rsidRPr="00F623A5" w:rsidRDefault="00F300A9" w:rsidP="00F300A9">
            <w:r w:rsidRPr="00F623A5">
              <w:t>направляется документ на бумажном носителе</w:t>
            </w:r>
          </w:p>
        </w:tc>
        <w:tc>
          <w:tcPr>
            <w:tcW w:w="2409" w:type="dxa"/>
          </w:tcPr>
          <w:p w14:paraId="68163172" w14:textId="77777777" w:rsidR="00F300A9" w:rsidRPr="00F623A5" w:rsidRDefault="00F300A9" w:rsidP="00F300A9">
            <w:r w:rsidRPr="00F623A5"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  <w:tr w:rsidR="007C78E3" w:rsidRPr="00F623A5" w14:paraId="53F532B0" w14:textId="77777777" w:rsidTr="00A53FB5">
        <w:trPr>
          <w:trHeight w:val="1607"/>
        </w:trPr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6491" w14:textId="3A7BA04E" w:rsidR="004A0DC5" w:rsidRPr="00F623A5" w:rsidRDefault="00BB05D8" w:rsidP="00BE7907">
            <w:r w:rsidRPr="00F623A5">
              <w:lastRenderedPageBreak/>
              <w:t>3</w:t>
            </w:r>
            <w:r w:rsidR="004A0DC5" w:rsidRPr="00F623A5">
              <w:t>.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EC466" w14:textId="5E88A3B8" w:rsidR="004A0DC5" w:rsidRPr="00F623A5" w:rsidRDefault="00C93532" w:rsidP="00BE3DF5">
            <w:r w:rsidRPr="00F623A5">
              <w:t xml:space="preserve">документы, удостоверяющие права на </w:t>
            </w:r>
            <w:r w:rsidR="00BE3DF5" w:rsidRPr="00F623A5">
              <w:t>земельный участок</w:t>
            </w:r>
            <w:r w:rsidRPr="00F623A5">
              <w:t>, а в случае их отсутствия - копия решения исполнительного органа государственной власти или органа местного самоуправления (их копии, сведения, содержащиеся в них), о предоставлении земельного участка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5FF6" w14:textId="03686B86" w:rsidR="004A0DC5" w:rsidRPr="00F623A5" w:rsidRDefault="004A0DC5" w:rsidP="004A0DC5">
            <w:pPr>
              <w:jc w:val="center"/>
            </w:pPr>
            <w:r w:rsidRPr="00F623A5">
              <w:t>А1, А2, Б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B3137" w14:textId="77777777" w:rsidR="004A0DC5" w:rsidRPr="00F623A5" w:rsidRDefault="004A0DC5" w:rsidP="00BE7907">
            <w:r w:rsidRPr="00F623A5">
              <w:t>предоставляется электронный образ документа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E473" w14:textId="77777777" w:rsidR="004A0DC5" w:rsidRPr="00F623A5" w:rsidRDefault="004A0DC5" w:rsidP="00BE7907">
            <w:r w:rsidRPr="00F623A5">
              <w:t>предоставляется документ на бумажном носителе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7BE9B" w14:textId="77777777" w:rsidR="004A0DC5" w:rsidRPr="00F623A5" w:rsidRDefault="004A0DC5" w:rsidP="00BE7907">
            <w:r w:rsidRPr="00F623A5">
              <w:t>направляется документ на бумажном носителе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2E4D" w14:textId="77777777" w:rsidR="004A0DC5" w:rsidRPr="00F623A5" w:rsidRDefault="004A0DC5" w:rsidP="00BE7907">
            <w:r w:rsidRPr="00F623A5">
              <w:t>В 1 экземпляре. Требования к форме и содержанию документа устанавливаются действующим законодательством</w:t>
            </w:r>
          </w:p>
        </w:tc>
      </w:tr>
    </w:tbl>
    <w:p w14:paraId="25DBAC99" w14:textId="77777777" w:rsidR="00792060" w:rsidRPr="00F623A5" w:rsidRDefault="00792060" w:rsidP="00792060">
      <w:pPr>
        <w:jc w:val="right"/>
      </w:pPr>
    </w:p>
    <w:p w14:paraId="7D764D72" w14:textId="77777777" w:rsidR="00792060" w:rsidRPr="00F623A5" w:rsidRDefault="00792060" w:rsidP="00792060">
      <w:pPr>
        <w:jc w:val="right"/>
        <w:sectPr w:rsidR="00792060" w:rsidRPr="00F623A5" w:rsidSect="00CA16F8">
          <w:pgSz w:w="16838" w:h="11906" w:orient="landscape"/>
          <w:pgMar w:top="851" w:right="709" w:bottom="567" w:left="567" w:header="709" w:footer="709" w:gutter="0"/>
          <w:cols w:space="708"/>
          <w:docGrid w:linePitch="360"/>
        </w:sectPr>
      </w:pPr>
    </w:p>
    <w:p w14:paraId="3E85F9F0" w14:textId="77777777" w:rsidR="00792060" w:rsidRPr="00F623A5" w:rsidRDefault="00792060" w:rsidP="00792060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lastRenderedPageBreak/>
        <w:t>Приложение № 4</w:t>
      </w:r>
    </w:p>
    <w:p w14:paraId="34D238D7" w14:textId="77777777" w:rsidR="00792060" w:rsidRPr="00F623A5" w:rsidRDefault="00792060" w:rsidP="00792060">
      <w:pPr>
        <w:ind w:left="4536"/>
        <w:rPr>
          <w:sz w:val="24"/>
          <w:szCs w:val="24"/>
        </w:rPr>
      </w:pPr>
      <w:r w:rsidRPr="00F623A5">
        <w:rPr>
          <w:spacing w:val="-67"/>
          <w:sz w:val="24"/>
          <w:szCs w:val="24"/>
        </w:rPr>
        <w:t xml:space="preserve"> </w:t>
      </w:r>
      <w:r w:rsidRPr="00F623A5">
        <w:rPr>
          <w:sz w:val="24"/>
          <w:szCs w:val="24"/>
        </w:rPr>
        <w:t>к</w:t>
      </w:r>
      <w:r w:rsidRPr="00F623A5">
        <w:rPr>
          <w:spacing w:val="7"/>
          <w:sz w:val="24"/>
          <w:szCs w:val="24"/>
        </w:rPr>
        <w:t xml:space="preserve"> </w:t>
      </w:r>
      <w:r w:rsidRPr="00F623A5">
        <w:rPr>
          <w:sz w:val="24"/>
          <w:szCs w:val="24"/>
        </w:rPr>
        <w:t>Административному</w:t>
      </w:r>
      <w:r w:rsidRPr="00F623A5">
        <w:rPr>
          <w:spacing w:val="8"/>
          <w:sz w:val="24"/>
          <w:szCs w:val="24"/>
        </w:rPr>
        <w:t xml:space="preserve"> </w:t>
      </w:r>
      <w:r w:rsidRPr="00F623A5">
        <w:rPr>
          <w:sz w:val="24"/>
          <w:szCs w:val="24"/>
        </w:rPr>
        <w:t>регламенту</w:t>
      </w:r>
    </w:p>
    <w:p w14:paraId="7FDB62F9" w14:textId="77777777" w:rsidR="00792060" w:rsidRPr="00F623A5" w:rsidRDefault="00792060" w:rsidP="00792060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t>предоставления муниципальной</w:t>
      </w:r>
      <w:r w:rsidRPr="00F623A5">
        <w:rPr>
          <w:spacing w:val="-17"/>
          <w:sz w:val="24"/>
          <w:szCs w:val="24"/>
        </w:rPr>
        <w:t xml:space="preserve"> </w:t>
      </w:r>
      <w:r w:rsidRPr="00F623A5">
        <w:rPr>
          <w:sz w:val="24"/>
          <w:szCs w:val="24"/>
        </w:rPr>
        <w:t>услуги</w:t>
      </w:r>
    </w:p>
    <w:p w14:paraId="1E70E69E" w14:textId="41B49182" w:rsidR="00CF4AF9" w:rsidRPr="00F623A5" w:rsidRDefault="00F861B1" w:rsidP="00CF4AF9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t>«</w:t>
      </w:r>
      <w:r w:rsidR="002F2786" w:rsidRPr="00F623A5">
        <w:rPr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F623A5">
        <w:rPr>
          <w:sz w:val="24"/>
          <w:szCs w:val="24"/>
        </w:rPr>
        <w:t>»</w:t>
      </w:r>
    </w:p>
    <w:p w14:paraId="6C4BEE1F" w14:textId="77777777" w:rsidR="00CF4AF9" w:rsidRPr="00F623A5" w:rsidRDefault="00CF4AF9" w:rsidP="00CF4AF9">
      <w:pPr>
        <w:ind w:left="4536"/>
        <w:rPr>
          <w:sz w:val="24"/>
          <w:szCs w:val="24"/>
        </w:rPr>
      </w:pPr>
    </w:p>
    <w:p w14:paraId="5C678EAE" w14:textId="77777777" w:rsidR="00E256FD" w:rsidRPr="00F623A5" w:rsidRDefault="00E256FD" w:rsidP="00E256FD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ИСЧЕРПЫВАЮЩИЙ ПЕРЕЧЕНЬ</w:t>
      </w:r>
    </w:p>
    <w:p w14:paraId="0BD9927D" w14:textId="77777777" w:rsidR="00E256FD" w:rsidRPr="00F623A5" w:rsidRDefault="00E256FD" w:rsidP="00E256FD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ОСНОВАНИЙ ДЛЯ ОТКАЗА В ПРИЕМЕ ЗАЯВЛЕНИЯ</w:t>
      </w:r>
    </w:p>
    <w:p w14:paraId="34D580C1" w14:textId="77777777" w:rsidR="00E256FD" w:rsidRPr="00F623A5" w:rsidRDefault="00E256FD" w:rsidP="00E256FD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О ПРЕДОСТАВЛЕНИИ МУНИЦИПАЛЬНОЙ УСЛУГИ И ДОКУМЕНТОВ,</w:t>
      </w:r>
    </w:p>
    <w:p w14:paraId="7DB9408E" w14:textId="77777777" w:rsidR="00E256FD" w:rsidRPr="00F623A5" w:rsidRDefault="00E256FD" w:rsidP="00E256FD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НЕОБХОДИМЫХ ДЛЯ ПРЕДОСТАВЛЕНИЯ МУНИЦИПАЛЬНОЙ УСЛУГИ,</w:t>
      </w:r>
    </w:p>
    <w:p w14:paraId="46EE7CA0" w14:textId="77777777" w:rsidR="00E256FD" w:rsidRPr="00F623A5" w:rsidRDefault="00E256FD" w:rsidP="00E256FD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 xml:space="preserve">ОСНОВАНИЙ ДЛЯ ПРИОСТАНОВЛЕНИЯ ПРЕДОСТАВЛЕНИЯ МУНИЦИПАЛЬНОЙ УСЛУГИ, </w:t>
      </w:r>
    </w:p>
    <w:p w14:paraId="462FD579" w14:textId="77777777" w:rsidR="00E256FD" w:rsidRPr="00F623A5" w:rsidRDefault="00E256FD" w:rsidP="00E256FD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ОСНОВАНИЙ ДЛЯ ОТКАЗА В ПРЕДОСТАВЛЕНИИ</w:t>
      </w:r>
    </w:p>
    <w:p w14:paraId="341D6A82" w14:textId="77777777" w:rsidR="00E256FD" w:rsidRPr="00F623A5" w:rsidRDefault="00E256FD" w:rsidP="00E256FD">
      <w:pPr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МУНИЦИПАЛЬНОЙ УСЛУГИ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7225"/>
        <w:gridCol w:w="1842"/>
      </w:tblGrid>
      <w:tr w:rsidR="00F623A5" w:rsidRPr="00F623A5" w14:paraId="74AFECBA" w14:textId="77777777" w:rsidTr="0012510B">
        <w:tc>
          <w:tcPr>
            <w:tcW w:w="567" w:type="dxa"/>
          </w:tcPr>
          <w:p w14:paraId="41594C8E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bookmarkStart w:id="3" w:name="P467"/>
            <w:bookmarkEnd w:id="3"/>
            <w:r w:rsidRPr="00F623A5">
              <w:rPr>
                <w:sz w:val="24"/>
                <w:szCs w:val="24"/>
              </w:rPr>
              <w:t>№ п/п</w:t>
            </w:r>
          </w:p>
        </w:tc>
        <w:tc>
          <w:tcPr>
            <w:tcW w:w="7225" w:type="dxa"/>
          </w:tcPr>
          <w:p w14:paraId="19DAACCB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Перечень оснований</w:t>
            </w:r>
          </w:p>
        </w:tc>
        <w:tc>
          <w:tcPr>
            <w:tcW w:w="1842" w:type="dxa"/>
          </w:tcPr>
          <w:p w14:paraId="7523ACFA" w14:textId="77777777" w:rsidR="00792060" w:rsidRPr="00F623A5" w:rsidRDefault="00792060" w:rsidP="00792060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F623A5" w:rsidRPr="00F623A5" w14:paraId="529D5466" w14:textId="77777777" w:rsidTr="00F2158D">
        <w:trPr>
          <w:trHeight w:val="448"/>
        </w:trPr>
        <w:tc>
          <w:tcPr>
            <w:tcW w:w="9634" w:type="dxa"/>
            <w:gridSpan w:val="3"/>
          </w:tcPr>
          <w:p w14:paraId="0E44ABEB" w14:textId="77777777" w:rsidR="00F2158D" w:rsidRPr="00F623A5" w:rsidRDefault="00E256FD" w:rsidP="0024704F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1. Перечень оснований для отказа в приеме Заявления </w:t>
            </w:r>
          </w:p>
          <w:p w14:paraId="1C06F979" w14:textId="2DD98EB6" w:rsidR="00E256FD" w:rsidRPr="00F623A5" w:rsidRDefault="00E256FD" w:rsidP="0024704F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и документов, необходимых для предоставления муниципальной услуги</w:t>
            </w:r>
          </w:p>
        </w:tc>
      </w:tr>
      <w:tr w:rsidR="00F623A5" w:rsidRPr="00F623A5" w14:paraId="5726B4B7" w14:textId="77777777" w:rsidTr="0012510B">
        <w:trPr>
          <w:trHeight w:val="572"/>
        </w:trPr>
        <w:tc>
          <w:tcPr>
            <w:tcW w:w="567" w:type="dxa"/>
          </w:tcPr>
          <w:p w14:paraId="674D2FB1" w14:textId="77777777" w:rsidR="00DB546E" w:rsidRPr="00F623A5" w:rsidRDefault="00DB546E" w:rsidP="00DB546E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1.1</w:t>
            </w:r>
          </w:p>
        </w:tc>
        <w:tc>
          <w:tcPr>
            <w:tcW w:w="7225" w:type="dxa"/>
          </w:tcPr>
          <w:p w14:paraId="172B8CFF" w14:textId="6F4DC171" w:rsidR="00DB546E" w:rsidRPr="00F623A5" w:rsidRDefault="00DB546E" w:rsidP="00DB546E">
            <w:pPr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Неполное, некорректное заполнение полей в форме Заявления, в том числе в интерактивной форме Заявления на ЕПГУ.</w:t>
            </w:r>
          </w:p>
        </w:tc>
        <w:tc>
          <w:tcPr>
            <w:tcW w:w="1842" w:type="dxa"/>
          </w:tcPr>
          <w:p w14:paraId="7CCCC822" w14:textId="54DC2BC1" w:rsidR="00DB546E" w:rsidRPr="00F623A5" w:rsidRDefault="00DB546E" w:rsidP="00E256FD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А1, А2, Б</w:t>
            </w:r>
          </w:p>
        </w:tc>
      </w:tr>
      <w:tr w:rsidR="00F623A5" w:rsidRPr="00F623A5" w14:paraId="73381F87" w14:textId="77777777" w:rsidTr="00F2158D">
        <w:trPr>
          <w:trHeight w:val="779"/>
        </w:trPr>
        <w:tc>
          <w:tcPr>
            <w:tcW w:w="567" w:type="dxa"/>
          </w:tcPr>
          <w:p w14:paraId="02EFADC5" w14:textId="77777777" w:rsidR="00DB546E" w:rsidRPr="00F623A5" w:rsidRDefault="00DB546E" w:rsidP="00DB546E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1.2</w:t>
            </w:r>
          </w:p>
        </w:tc>
        <w:tc>
          <w:tcPr>
            <w:tcW w:w="7225" w:type="dxa"/>
          </w:tcPr>
          <w:p w14:paraId="3FEA1783" w14:textId="75877782" w:rsidR="00DB546E" w:rsidRPr="00F623A5" w:rsidRDefault="00DB546E" w:rsidP="00DB546E">
            <w:pPr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Подача Заявления и документов, необходимых для предоставления муниципальной услуги, в электронной форме с нарушением установленных требований.</w:t>
            </w:r>
          </w:p>
        </w:tc>
        <w:tc>
          <w:tcPr>
            <w:tcW w:w="1842" w:type="dxa"/>
          </w:tcPr>
          <w:p w14:paraId="1294D83C" w14:textId="21A80908" w:rsidR="00DB546E" w:rsidRPr="00F623A5" w:rsidRDefault="00DB546E" w:rsidP="00E256FD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А1, А2, Б</w:t>
            </w:r>
          </w:p>
        </w:tc>
      </w:tr>
      <w:tr w:rsidR="00F623A5" w:rsidRPr="00F623A5" w14:paraId="47DBCD07" w14:textId="77777777" w:rsidTr="0012510B">
        <w:tc>
          <w:tcPr>
            <w:tcW w:w="567" w:type="dxa"/>
          </w:tcPr>
          <w:p w14:paraId="4B1E84EA" w14:textId="77777777" w:rsidR="00DB546E" w:rsidRPr="00F623A5" w:rsidRDefault="00DB546E" w:rsidP="00DB546E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1.3</w:t>
            </w:r>
          </w:p>
        </w:tc>
        <w:tc>
          <w:tcPr>
            <w:tcW w:w="7225" w:type="dxa"/>
          </w:tcPr>
          <w:p w14:paraId="6CDDDD0C" w14:textId="29A78739" w:rsidR="00DB546E" w:rsidRPr="00F623A5" w:rsidRDefault="00DB546E" w:rsidP="00DB546E">
            <w:pPr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Представление неполного комплекта документов.</w:t>
            </w:r>
          </w:p>
        </w:tc>
        <w:tc>
          <w:tcPr>
            <w:tcW w:w="1842" w:type="dxa"/>
          </w:tcPr>
          <w:p w14:paraId="1675FF9C" w14:textId="5DE79ADB" w:rsidR="00DB546E" w:rsidRPr="00F623A5" w:rsidRDefault="00DB546E" w:rsidP="00E256FD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А1, А2, Б</w:t>
            </w:r>
          </w:p>
        </w:tc>
      </w:tr>
      <w:tr w:rsidR="00F623A5" w:rsidRPr="00F623A5" w14:paraId="74BCBBDD" w14:textId="77777777" w:rsidTr="0012510B">
        <w:tc>
          <w:tcPr>
            <w:tcW w:w="567" w:type="dxa"/>
          </w:tcPr>
          <w:p w14:paraId="565558B6" w14:textId="77777777" w:rsidR="00DB546E" w:rsidRPr="00F623A5" w:rsidRDefault="00DB546E" w:rsidP="00DB546E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1.4</w:t>
            </w:r>
          </w:p>
        </w:tc>
        <w:tc>
          <w:tcPr>
            <w:tcW w:w="7225" w:type="dxa"/>
          </w:tcPr>
          <w:p w14:paraId="23392FC9" w14:textId="4277756B" w:rsidR="00DB546E" w:rsidRPr="00F623A5" w:rsidRDefault="00DB546E" w:rsidP="00DB546E">
            <w:pPr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услуги.</w:t>
            </w:r>
          </w:p>
        </w:tc>
        <w:tc>
          <w:tcPr>
            <w:tcW w:w="1842" w:type="dxa"/>
          </w:tcPr>
          <w:p w14:paraId="63EAFA8C" w14:textId="77777777" w:rsidR="00DB546E" w:rsidRPr="00F623A5" w:rsidRDefault="00DB546E" w:rsidP="00DB546E">
            <w:pPr>
              <w:jc w:val="center"/>
              <w:rPr>
                <w:sz w:val="24"/>
                <w:szCs w:val="24"/>
              </w:rPr>
            </w:pPr>
          </w:p>
          <w:p w14:paraId="489AC678" w14:textId="7AE24EDF" w:rsidR="00DB546E" w:rsidRPr="00F623A5" w:rsidRDefault="00E256FD" w:rsidP="00E256FD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А1, А2, </w:t>
            </w:r>
            <w:r w:rsidR="00DB546E" w:rsidRPr="00F623A5">
              <w:rPr>
                <w:sz w:val="24"/>
                <w:szCs w:val="24"/>
              </w:rPr>
              <w:t>Б</w:t>
            </w:r>
          </w:p>
        </w:tc>
      </w:tr>
      <w:tr w:rsidR="00F623A5" w:rsidRPr="00F623A5" w14:paraId="3F42F6F1" w14:textId="77777777" w:rsidTr="0012510B">
        <w:tc>
          <w:tcPr>
            <w:tcW w:w="567" w:type="dxa"/>
          </w:tcPr>
          <w:p w14:paraId="077FF810" w14:textId="77777777" w:rsidR="00DB546E" w:rsidRPr="00F623A5" w:rsidRDefault="00DB546E" w:rsidP="00DB546E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1.5</w:t>
            </w:r>
          </w:p>
        </w:tc>
        <w:tc>
          <w:tcPr>
            <w:tcW w:w="7225" w:type="dxa"/>
          </w:tcPr>
          <w:p w14:paraId="535C2B25" w14:textId="048FE7F3" w:rsidR="00DB546E" w:rsidRPr="00F623A5" w:rsidRDefault="00DB546E" w:rsidP="00DB546E">
            <w:pPr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Федерации.</w:t>
            </w:r>
          </w:p>
        </w:tc>
        <w:tc>
          <w:tcPr>
            <w:tcW w:w="1842" w:type="dxa"/>
          </w:tcPr>
          <w:p w14:paraId="11F0002A" w14:textId="5CB9021E" w:rsidR="00DB546E" w:rsidRPr="00F623A5" w:rsidRDefault="00DB546E" w:rsidP="00E256FD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А1, А2, Б</w:t>
            </w:r>
          </w:p>
        </w:tc>
      </w:tr>
      <w:tr w:rsidR="00F623A5" w:rsidRPr="00F623A5" w14:paraId="17B0AAC9" w14:textId="77777777" w:rsidTr="0012510B">
        <w:trPr>
          <w:trHeight w:val="883"/>
        </w:trPr>
        <w:tc>
          <w:tcPr>
            <w:tcW w:w="567" w:type="dxa"/>
          </w:tcPr>
          <w:p w14:paraId="0708516C" w14:textId="77777777" w:rsidR="00DB546E" w:rsidRPr="00F623A5" w:rsidRDefault="00DB546E" w:rsidP="00DB546E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1.6</w:t>
            </w:r>
          </w:p>
        </w:tc>
        <w:tc>
          <w:tcPr>
            <w:tcW w:w="7225" w:type="dxa"/>
          </w:tcPr>
          <w:p w14:paraId="5772802F" w14:textId="2BD061FA" w:rsidR="00DB546E" w:rsidRPr="00F623A5" w:rsidRDefault="00DB546E" w:rsidP="00DB546E">
            <w:pPr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Представленные документы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 утратили силу на момент обращения за муниципальной услугой.</w:t>
            </w:r>
          </w:p>
        </w:tc>
        <w:tc>
          <w:tcPr>
            <w:tcW w:w="1842" w:type="dxa"/>
          </w:tcPr>
          <w:p w14:paraId="5EAC6BCE" w14:textId="5F0A0975" w:rsidR="00DB546E" w:rsidRPr="00F623A5" w:rsidRDefault="00DB546E" w:rsidP="00E256FD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А1, А2, Б</w:t>
            </w:r>
          </w:p>
        </w:tc>
      </w:tr>
      <w:tr w:rsidR="00F623A5" w:rsidRPr="00F623A5" w14:paraId="22DD4508" w14:textId="77777777" w:rsidTr="0012510B">
        <w:tc>
          <w:tcPr>
            <w:tcW w:w="567" w:type="dxa"/>
          </w:tcPr>
          <w:p w14:paraId="6F94988A" w14:textId="77777777" w:rsidR="00DB546E" w:rsidRPr="00F623A5" w:rsidRDefault="00DB546E" w:rsidP="00DB546E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1.7</w:t>
            </w:r>
          </w:p>
        </w:tc>
        <w:tc>
          <w:tcPr>
            <w:tcW w:w="7225" w:type="dxa"/>
          </w:tcPr>
          <w:p w14:paraId="32ACD6D3" w14:textId="18349536" w:rsidR="00DB546E" w:rsidRPr="00F623A5" w:rsidRDefault="00DB546E" w:rsidP="00DB546E">
            <w:pPr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Наличие противоречивых сведений в Заявлении и приложенных к нему документах.</w:t>
            </w:r>
          </w:p>
        </w:tc>
        <w:tc>
          <w:tcPr>
            <w:tcW w:w="1842" w:type="dxa"/>
          </w:tcPr>
          <w:p w14:paraId="2BBA3DB0" w14:textId="643F259C" w:rsidR="00DB546E" w:rsidRPr="00F623A5" w:rsidRDefault="00DB546E" w:rsidP="00E256FD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А1, А2, Б</w:t>
            </w:r>
          </w:p>
        </w:tc>
      </w:tr>
      <w:tr w:rsidR="00F623A5" w:rsidRPr="00F623A5" w14:paraId="46C206AC" w14:textId="77777777" w:rsidTr="0012510B">
        <w:tc>
          <w:tcPr>
            <w:tcW w:w="567" w:type="dxa"/>
          </w:tcPr>
          <w:p w14:paraId="1DAE114F" w14:textId="77777777" w:rsidR="00DB546E" w:rsidRPr="00F623A5" w:rsidRDefault="00DB546E" w:rsidP="00DB546E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1.8</w:t>
            </w:r>
          </w:p>
        </w:tc>
        <w:tc>
          <w:tcPr>
            <w:tcW w:w="7225" w:type="dxa"/>
          </w:tcPr>
          <w:p w14:paraId="39DACF87" w14:textId="1586C6D1" w:rsidR="00DB546E" w:rsidRPr="00F623A5" w:rsidRDefault="00DB546E" w:rsidP="00DB546E">
            <w:pPr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Заявление подано в орган местного самоуправления, в полномочия которого не входит предоставление муниципальной услуги.      </w:t>
            </w:r>
          </w:p>
        </w:tc>
        <w:tc>
          <w:tcPr>
            <w:tcW w:w="1842" w:type="dxa"/>
          </w:tcPr>
          <w:p w14:paraId="1A5840FE" w14:textId="62694CC0" w:rsidR="00DB546E" w:rsidRPr="00F623A5" w:rsidRDefault="00DB546E" w:rsidP="00E256FD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А1, А2, Б</w:t>
            </w:r>
          </w:p>
        </w:tc>
      </w:tr>
      <w:tr w:rsidR="00F623A5" w:rsidRPr="00F623A5" w14:paraId="6E9D76DA" w14:textId="77777777" w:rsidTr="0012510B">
        <w:trPr>
          <w:trHeight w:val="448"/>
        </w:trPr>
        <w:tc>
          <w:tcPr>
            <w:tcW w:w="567" w:type="dxa"/>
          </w:tcPr>
          <w:p w14:paraId="65C21B8B" w14:textId="560DC80C" w:rsidR="0012510B" w:rsidRPr="00F623A5" w:rsidRDefault="0012510B" w:rsidP="00DB546E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1.9</w:t>
            </w:r>
          </w:p>
        </w:tc>
        <w:tc>
          <w:tcPr>
            <w:tcW w:w="7225" w:type="dxa"/>
          </w:tcPr>
          <w:p w14:paraId="62A7874C" w14:textId="4198B0F6" w:rsidR="0012510B" w:rsidRPr="00F623A5" w:rsidRDefault="0012510B" w:rsidP="00DB546E">
            <w:pPr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С заявлением обратилось лицо, не указанное в пункте 1.2.1  Административного регламента</w:t>
            </w:r>
          </w:p>
        </w:tc>
        <w:tc>
          <w:tcPr>
            <w:tcW w:w="1842" w:type="dxa"/>
          </w:tcPr>
          <w:p w14:paraId="4FFE6CB7" w14:textId="395B0F22" w:rsidR="0012510B" w:rsidRPr="00F623A5" w:rsidRDefault="0012510B" w:rsidP="00E256FD">
            <w:pPr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А1, А2, Б</w:t>
            </w:r>
          </w:p>
        </w:tc>
      </w:tr>
      <w:tr w:rsidR="00F623A5" w:rsidRPr="00F623A5" w14:paraId="4BA08DDE" w14:textId="77777777" w:rsidTr="0012510B">
        <w:tc>
          <w:tcPr>
            <w:tcW w:w="9634" w:type="dxa"/>
            <w:gridSpan w:val="3"/>
          </w:tcPr>
          <w:p w14:paraId="4AF24727" w14:textId="6D0A38D4" w:rsidR="00C304F6" w:rsidRPr="00F623A5" w:rsidRDefault="00C304F6" w:rsidP="0024704F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2. Основания для приостановления предоставления муниципальной услуги</w:t>
            </w:r>
            <w:r w:rsidR="00E256FD" w:rsidRPr="00F623A5">
              <w:rPr>
                <w:sz w:val="24"/>
                <w:szCs w:val="24"/>
              </w:rPr>
              <w:t xml:space="preserve"> отсутствуют</w:t>
            </w:r>
          </w:p>
        </w:tc>
      </w:tr>
      <w:tr w:rsidR="00F623A5" w:rsidRPr="00F623A5" w14:paraId="79E8605B" w14:textId="77777777" w:rsidTr="0012510B">
        <w:trPr>
          <w:trHeight w:val="239"/>
        </w:trPr>
        <w:tc>
          <w:tcPr>
            <w:tcW w:w="9634" w:type="dxa"/>
            <w:gridSpan w:val="3"/>
          </w:tcPr>
          <w:p w14:paraId="1C86C961" w14:textId="45FA32A8" w:rsidR="00C304F6" w:rsidRPr="00F623A5" w:rsidRDefault="00C304F6" w:rsidP="0024704F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3. </w:t>
            </w:r>
            <w:r w:rsidR="00E256FD" w:rsidRPr="00F623A5">
              <w:rPr>
                <w:sz w:val="24"/>
                <w:szCs w:val="24"/>
              </w:rPr>
              <w:t>О</w:t>
            </w:r>
            <w:r w:rsidRPr="00F623A5">
              <w:rPr>
                <w:sz w:val="24"/>
                <w:szCs w:val="24"/>
              </w:rPr>
              <w:t>сновани</w:t>
            </w:r>
            <w:r w:rsidR="00E256FD" w:rsidRPr="00F623A5">
              <w:rPr>
                <w:sz w:val="24"/>
                <w:szCs w:val="24"/>
              </w:rPr>
              <w:t>я</w:t>
            </w:r>
            <w:r w:rsidRPr="00F623A5">
              <w:rPr>
                <w:sz w:val="24"/>
                <w:szCs w:val="24"/>
              </w:rPr>
              <w:t xml:space="preserve"> для отказа в предоставлении муниципальной услуги</w:t>
            </w:r>
            <w:r w:rsidR="00E256FD" w:rsidRPr="00F623A5">
              <w:rPr>
                <w:sz w:val="24"/>
                <w:szCs w:val="24"/>
              </w:rPr>
              <w:t xml:space="preserve"> отсутствуют</w:t>
            </w:r>
          </w:p>
        </w:tc>
      </w:tr>
    </w:tbl>
    <w:p w14:paraId="3EA69EC4" w14:textId="77777777" w:rsidR="00792060" w:rsidRPr="00F623A5" w:rsidRDefault="00792060" w:rsidP="00792060">
      <w:pPr>
        <w:jc w:val="right"/>
        <w:rPr>
          <w:sz w:val="24"/>
          <w:szCs w:val="24"/>
        </w:rPr>
        <w:sectPr w:rsidR="00792060" w:rsidRPr="00F623A5" w:rsidSect="00CA16F8">
          <w:pgSz w:w="11906" w:h="16838"/>
          <w:pgMar w:top="709" w:right="567" w:bottom="567" w:left="1701" w:header="709" w:footer="709" w:gutter="0"/>
          <w:cols w:space="708"/>
          <w:docGrid w:linePitch="360"/>
        </w:sectPr>
      </w:pPr>
      <w:bookmarkStart w:id="4" w:name="P493"/>
      <w:bookmarkEnd w:id="4"/>
    </w:p>
    <w:p w14:paraId="1925892A" w14:textId="77777777" w:rsidR="00F04E09" w:rsidRPr="00F623A5" w:rsidRDefault="00F04E09" w:rsidP="00F04E09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lastRenderedPageBreak/>
        <w:t>Приложение</w:t>
      </w:r>
      <w:r w:rsidRPr="00F623A5">
        <w:rPr>
          <w:spacing w:val="-11"/>
          <w:sz w:val="24"/>
          <w:szCs w:val="24"/>
        </w:rPr>
        <w:t xml:space="preserve"> </w:t>
      </w:r>
      <w:r w:rsidRPr="00F623A5">
        <w:rPr>
          <w:sz w:val="24"/>
          <w:szCs w:val="24"/>
        </w:rPr>
        <w:t>№</w:t>
      </w:r>
      <w:r w:rsidRPr="00F623A5">
        <w:rPr>
          <w:spacing w:val="-13"/>
          <w:sz w:val="24"/>
          <w:szCs w:val="24"/>
        </w:rPr>
        <w:t xml:space="preserve"> 5</w:t>
      </w:r>
    </w:p>
    <w:p w14:paraId="500BE06E" w14:textId="77777777" w:rsidR="00F04E09" w:rsidRPr="00F623A5" w:rsidRDefault="00F04E09" w:rsidP="00F04E09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t>к Административному регламенту</w:t>
      </w:r>
    </w:p>
    <w:p w14:paraId="72ADC36F" w14:textId="77777777" w:rsidR="00F04E09" w:rsidRPr="00F623A5" w:rsidRDefault="00F04E09" w:rsidP="00F04E09">
      <w:pPr>
        <w:ind w:left="4536"/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>предоставления муниципальной услуги</w:t>
      </w:r>
    </w:p>
    <w:p w14:paraId="2A72EBEF" w14:textId="1D726AE0" w:rsidR="00F04E09" w:rsidRPr="00F623A5" w:rsidRDefault="00F861B1" w:rsidP="00F04E09">
      <w:pPr>
        <w:spacing w:before="7"/>
        <w:ind w:left="4536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«</w:t>
      </w:r>
      <w:r w:rsidR="002F2786" w:rsidRPr="00F623A5">
        <w:rPr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F623A5">
        <w:rPr>
          <w:sz w:val="24"/>
          <w:szCs w:val="24"/>
        </w:rPr>
        <w:t>»</w:t>
      </w:r>
    </w:p>
    <w:p w14:paraId="5F12ED17" w14:textId="77777777" w:rsidR="00F861B1" w:rsidRPr="00F623A5" w:rsidRDefault="00F861B1" w:rsidP="00F04E09">
      <w:pPr>
        <w:spacing w:before="7"/>
        <w:ind w:left="4536"/>
        <w:jc w:val="both"/>
        <w:rPr>
          <w:rFonts w:ascii="Arial" w:hAnsi="Arial" w:cs="Arial"/>
          <w:sz w:val="24"/>
          <w:szCs w:val="24"/>
        </w:rPr>
      </w:pPr>
    </w:p>
    <w:p w14:paraId="15D1F583" w14:textId="731198D9" w:rsidR="00F04E09" w:rsidRPr="00F623A5" w:rsidRDefault="00F04E09" w:rsidP="00F04E09">
      <w:pPr>
        <w:ind w:firstLine="709"/>
        <w:jc w:val="center"/>
        <w:outlineLvl w:val="0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t>Примерная форма</w:t>
      </w:r>
      <w:r w:rsidRPr="00F623A5">
        <w:rPr>
          <w:b/>
          <w:bCs/>
          <w:spacing w:val="-6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заявления</w:t>
      </w:r>
      <w:r w:rsidRPr="00F623A5">
        <w:rPr>
          <w:b/>
          <w:bCs/>
          <w:spacing w:val="-8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о</w:t>
      </w:r>
      <w:r w:rsidRPr="00F623A5">
        <w:rPr>
          <w:b/>
          <w:bCs/>
          <w:spacing w:val="-7"/>
          <w:sz w:val="24"/>
          <w:szCs w:val="24"/>
        </w:rPr>
        <w:t xml:space="preserve"> </w:t>
      </w:r>
      <w:r w:rsidRPr="00F623A5">
        <w:rPr>
          <w:b/>
          <w:bCs/>
          <w:sz w:val="24"/>
          <w:szCs w:val="24"/>
        </w:rPr>
        <w:t>предоставлении</w:t>
      </w:r>
      <w:r w:rsidRPr="00F623A5">
        <w:rPr>
          <w:b/>
          <w:bCs/>
          <w:spacing w:val="-7"/>
          <w:sz w:val="24"/>
          <w:szCs w:val="24"/>
        </w:rPr>
        <w:t xml:space="preserve"> </w:t>
      </w:r>
      <w:r w:rsidR="00D15FCC" w:rsidRPr="00F623A5">
        <w:rPr>
          <w:b/>
          <w:bCs/>
          <w:spacing w:val="-7"/>
          <w:sz w:val="24"/>
          <w:szCs w:val="24"/>
        </w:rPr>
        <w:t xml:space="preserve">муниципальной </w:t>
      </w:r>
      <w:r w:rsidRPr="00F623A5">
        <w:rPr>
          <w:b/>
          <w:bCs/>
          <w:sz w:val="24"/>
          <w:szCs w:val="24"/>
        </w:rPr>
        <w:t>услуги</w:t>
      </w:r>
    </w:p>
    <w:tbl>
      <w:tblPr>
        <w:tblW w:w="5528" w:type="dxa"/>
        <w:tblInd w:w="4361" w:type="dxa"/>
        <w:tblLook w:val="04A0" w:firstRow="1" w:lastRow="0" w:firstColumn="1" w:lastColumn="0" w:noHBand="0" w:noVBand="1"/>
      </w:tblPr>
      <w:tblGrid>
        <w:gridCol w:w="1052"/>
        <w:gridCol w:w="95"/>
        <w:gridCol w:w="406"/>
        <w:gridCol w:w="234"/>
        <w:gridCol w:w="626"/>
        <w:gridCol w:w="88"/>
        <w:gridCol w:w="3027"/>
      </w:tblGrid>
      <w:tr w:rsidR="00F623A5" w:rsidRPr="00F623A5" w14:paraId="52C1F560" w14:textId="77777777" w:rsidTr="00B11FEA">
        <w:trPr>
          <w:trHeight w:val="341"/>
        </w:trPr>
        <w:tc>
          <w:tcPr>
            <w:tcW w:w="5528" w:type="dxa"/>
            <w:gridSpan w:val="7"/>
            <w:shd w:val="clear" w:color="auto" w:fill="auto"/>
          </w:tcPr>
          <w:p w14:paraId="32C45338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Для юридического лица</w:t>
            </w:r>
          </w:p>
          <w:p w14:paraId="30B960C3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В Администрацию  ЗАТО г. Зеленогорск</w:t>
            </w:r>
          </w:p>
        </w:tc>
      </w:tr>
      <w:tr w:rsidR="00F623A5" w:rsidRPr="00F623A5" w14:paraId="1DB43060" w14:textId="77777777" w:rsidTr="008E3B4F">
        <w:tc>
          <w:tcPr>
            <w:tcW w:w="1147" w:type="dxa"/>
            <w:gridSpan w:val="2"/>
            <w:shd w:val="clear" w:color="auto" w:fill="auto"/>
          </w:tcPr>
          <w:p w14:paraId="75EF4A39" w14:textId="77777777" w:rsidR="00F04E09" w:rsidRPr="00F623A5" w:rsidRDefault="00F04E09" w:rsidP="00F04E09">
            <w:pPr>
              <w:tabs>
                <w:tab w:val="left" w:pos="4886"/>
              </w:tabs>
              <w:ind w:left="-539" w:firstLine="520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от </w:t>
            </w:r>
          </w:p>
        </w:tc>
        <w:tc>
          <w:tcPr>
            <w:tcW w:w="438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14:paraId="77FF718D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623A5" w:rsidRPr="00F623A5" w14:paraId="52D4DAE4" w14:textId="77777777" w:rsidTr="008E3B4F">
        <w:tc>
          <w:tcPr>
            <w:tcW w:w="2413" w:type="dxa"/>
            <w:gridSpan w:val="5"/>
            <w:shd w:val="clear" w:color="auto" w:fill="auto"/>
          </w:tcPr>
          <w:p w14:paraId="24B099FC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3115" w:type="dxa"/>
            <w:gridSpan w:val="2"/>
            <w:shd w:val="clear" w:color="auto" w:fill="auto"/>
          </w:tcPr>
          <w:p w14:paraId="26101A7C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623A5" w:rsidRPr="00F623A5" w14:paraId="4B5C9EDA" w14:textId="77777777" w:rsidTr="00B11FEA">
        <w:tc>
          <w:tcPr>
            <w:tcW w:w="552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4ADE407B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623A5" w:rsidRPr="00F623A5" w14:paraId="3EEBF2A4" w14:textId="77777777" w:rsidTr="008E3B4F">
        <w:tc>
          <w:tcPr>
            <w:tcW w:w="178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3B46E7D0" w14:textId="06276783" w:rsidR="00F04E09" w:rsidRPr="00F623A5" w:rsidRDefault="00F04E09" w:rsidP="00807156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в лице</w:t>
            </w:r>
          </w:p>
        </w:tc>
        <w:tc>
          <w:tcPr>
            <w:tcW w:w="374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A37EF81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623A5" w:rsidRPr="00F623A5" w14:paraId="328EEB5C" w14:textId="77777777" w:rsidTr="008E3B4F">
        <w:tc>
          <w:tcPr>
            <w:tcW w:w="17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C8620E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ИНН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66A32E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623A5" w:rsidRPr="00F623A5" w14:paraId="417A93C7" w14:textId="77777777" w:rsidTr="008E3B4F">
        <w:tc>
          <w:tcPr>
            <w:tcW w:w="17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FE8057C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ОГРН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273073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623A5" w:rsidRPr="00F623A5" w14:paraId="4E867E02" w14:textId="77777777" w:rsidTr="008E3B4F">
        <w:tc>
          <w:tcPr>
            <w:tcW w:w="17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8417A1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телефон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8B4943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623A5" w:rsidRPr="00F623A5" w14:paraId="4EC251DE" w14:textId="77777777" w:rsidTr="008E3B4F">
        <w:trPr>
          <w:trHeight w:val="410"/>
        </w:trPr>
        <w:tc>
          <w:tcPr>
            <w:tcW w:w="17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9CF76F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эл. почта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CD1598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623A5" w:rsidRPr="00F623A5" w14:paraId="01D758AE" w14:textId="77777777" w:rsidTr="008E3B4F">
        <w:trPr>
          <w:trHeight w:val="410"/>
        </w:trPr>
        <w:tc>
          <w:tcPr>
            <w:tcW w:w="1787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CB8FD6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в лице</w:t>
            </w:r>
          </w:p>
        </w:tc>
        <w:tc>
          <w:tcPr>
            <w:tcW w:w="3741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F59C496" w14:textId="77777777" w:rsidR="00F04E09" w:rsidRPr="00F623A5" w:rsidRDefault="00F04E09" w:rsidP="00F04E09">
            <w:pPr>
              <w:tabs>
                <w:tab w:val="left" w:pos="4886"/>
              </w:tabs>
              <w:ind w:left="-539" w:firstLine="539"/>
              <w:jc w:val="center"/>
              <w:rPr>
                <w:sz w:val="24"/>
                <w:szCs w:val="24"/>
              </w:rPr>
            </w:pPr>
          </w:p>
        </w:tc>
      </w:tr>
      <w:tr w:rsidR="00F623A5" w:rsidRPr="00F623A5" w14:paraId="6A5D234D" w14:textId="77777777" w:rsidTr="00B11FEA">
        <w:trPr>
          <w:trHeight w:val="410"/>
        </w:trPr>
        <w:tc>
          <w:tcPr>
            <w:tcW w:w="552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71C8CD" w14:textId="77777777" w:rsidR="00F04E09" w:rsidRPr="00F623A5" w:rsidRDefault="00F04E09" w:rsidP="00F04E09">
            <w:pPr>
              <w:tabs>
                <w:tab w:val="left" w:pos="4886"/>
              </w:tabs>
              <w:ind w:left="-539" w:hanging="245"/>
              <w:jc w:val="center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действующего на основании доверенности от</w:t>
            </w:r>
          </w:p>
          <w:p w14:paraId="51314627" w14:textId="77777777" w:rsidR="00F04E09" w:rsidRPr="00F623A5" w:rsidRDefault="00F04E09" w:rsidP="00F04E09">
            <w:pPr>
              <w:tabs>
                <w:tab w:val="left" w:pos="4886"/>
              </w:tabs>
              <w:ind w:left="-539" w:hanging="245"/>
              <w:jc w:val="center"/>
              <w:rPr>
                <w:sz w:val="24"/>
                <w:szCs w:val="24"/>
              </w:rPr>
            </w:pPr>
          </w:p>
        </w:tc>
      </w:tr>
      <w:tr w:rsidR="00F623A5" w:rsidRPr="00F623A5" w14:paraId="35C43490" w14:textId="77777777" w:rsidTr="005A3FD9">
        <w:trPr>
          <w:trHeight w:val="345"/>
        </w:trPr>
        <w:tc>
          <w:tcPr>
            <w:tcW w:w="5528" w:type="dxa"/>
            <w:gridSpan w:val="7"/>
            <w:shd w:val="clear" w:color="auto" w:fill="auto"/>
          </w:tcPr>
          <w:p w14:paraId="122038B6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b/>
                <w:i/>
                <w:sz w:val="24"/>
                <w:szCs w:val="24"/>
              </w:rPr>
            </w:pPr>
            <w:r w:rsidRPr="00F623A5">
              <w:rPr>
                <w:sz w:val="24"/>
                <w:szCs w:val="24"/>
                <w:lang w:eastAsia="ar-SA"/>
              </w:rPr>
              <w:t>Для физического лица</w:t>
            </w:r>
            <w:r w:rsidRPr="00F623A5">
              <w:rPr>
                <w:b/>
                <w:sz w:val="24"/>
                <w:szCs w:val="24"/>
                <w:lang w:eastAsia="ar-SA"/>
              </w:rPr>
              <w:t xml:space="preserve">  </w:t>
            </w:r>
            <w:r w:rsidRPr="00F623A5">
              <w:rPr>
                <w:sz w:val="24"/>
                <w:szCs w:val="24"/>
              </w:rPr>
              <w:t xml:space="preserve">    </w:t>
            </w:r>
          </w:p>
          <w:p w14:paraId="792C5BA1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В Администрацию  ЗАТО г. Зеленогорск</w:t>
            </w:r>
          </w:p>
        </w:tc>
      </w:tr>
      <w:tr w:rsidR="00F623A5" w:rsidRPr="00F623A5" w14:paraId="1987CF3D" w14:textId="77777777" w:rsidTr="008E3B4F">
        <w:tc>
          <w:tcPr>
            <w:tcW w:w="1052" w:type="dxa"/>
            <w:shd w:val="clear" w:color="auto" w:fill="auto"/>
          </w:tcPr>
          <w:p w14:paraId="43214291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8"/>
                <w:szCs w:val="24"/>
              </w:rPr>
            </w:pPr>
            <w:r w:rsidRPr="00F623A5">
              <w:rPr>
                <w:sz w:val="28"/>
                <w:szCs w:val="24"/>
              </w:rPr>
              <w:t>от</w:t>
            </w:r>
          </w:p>
        </w:tc>
        <w:tc>
          <w:tcPr>
            <w:tcW w:w="447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6E038EBD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F623A5" w:rsidRPr="00F623A5" w14:paraId="543BB476" w14:textId="77777777" w:rsidTr="008E3B4F">
        <w:tc>
          <w:tcPr>
            <w:tcW w:w="2501" w:type="dxa"/>
            <w:gridSpan w:val="6"/>
            <w:shd w:val="clear" w:color="auto" w:fill="auto"/>
          </w:tcPr>
          <w:p w14:paraId="0A262444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место жительства </w:t>
            </w:r>
          </w:p>
        </w:tc>
        <w:tc>
          <w:tcPr>
            <w:tcW w:w="3027" w:type="dxa"/>
            <w:shd w:val="clear" w:color="auto" w:fill="auto"/>
          </w:tcPr>
          <w:p w14:paraId="7449F4A8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г. Зеленогорск</w:t>
            </w:r>
          </w:p>
        </w:tc>
      </w:tr>
      <w:tr w:rsidR="00F623A5" w:rsidRPr="00F623A5" w14:paraId="006D2AD8" w14:textId="77777777" w:rsidTr="005A3FD9">
        <w:tc>
          <w:tcPr>
            <w:tcW w:w="5528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14:paraId="1186EE35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F623A5" w:rsidRPr="00F623A5" w14:paraId="6DE28730" w14:textId="77777777" w:rsidTr="005A3FD9">
        <w:tc>
          <w:tcPr>
            <w:tcW w:w="552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114DCC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реквизиты документа, удостоверяющего личность            </w:t>
            </w:r>
          </w:p>
        </w:tc>
      </w:tr>
      <w:tr w:rsidR="00F623A5" w:rsidRPr="00F623A5" w14:paraId="2C59CC0B" w14:textId="77777777" w:rsidTr="008E3B4F">
        <w:trPr>
          <w:trHeight w:val="395"/>
        </w:trPr>
        <w:tc>
          <w:tcPr>
            <w:tcW w:w="15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694063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паспорт</w:t>
            </w:r>
          </w:p>
        </w:tc>
        <w:tc>
          <w:tcPr>
            <w:tcW w:w="39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D7EADC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F623A5" w:rsidRPr="00F623A5" w14:paraId="3B637186" w14:textId="77777777" w:rsidTr="008E3B4F">
        <w:trPr>
          <w:trHeight w:val="429"/>
        </w:trPr>
        <w:tc>
          <w:tcPr>
            <w:tcW w:w="15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F59ED6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выдан</w:t>
            </w:r>
          </w:p>
        </w:tc>
        <w:tc>
          <w:tcPr>
            <w:tcW w:w="39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DB2D3D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F623A5" w:rsidRPr="00F623A5" w14:paraId="18348E21" w14:textId="77777777" w:rsidTr="008E3B4F">
        <w:trPr>
          <w:trHeight w:val="395"/>
        </w:trPr>
        <w:tc>
          <w:tcPr>
            <w:tcW w:w="15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C0632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телефон</w:t>
            </w:r>
          </w:p>
        </w:tc>
        <w:tc>
          <w:tcPr>
            <w:tcW w:w="39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E66EC6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F623A5" w:rsidRPr="00F623A5" w14:paraId="41B81453" w14:textId="77777777" w:rsidTr="008E3B4F">
        <w:tc>
          <w:tcPr>
            <w:tcW w:w="15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07BAEF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эл. почта</w:t>
            </w:r>
          </w:p>
        </w:tc>
        <w:tc>
          <w:tcPr>
            <w:tcW w:w="39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B3E76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F623A5" w:rsidRPr="00F623A5" w14:paraId="7CCD6C57" w14:textId="77777777" w:rsidTr="008E3B4F">
        <w:tc>
          <w:tcPr>
            <w:tcW w:w="155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F09DBA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в лице</w:t>
            </w:r>
          </w:p>
        </w:tc>
        <w:tc>
          <w:tcPr>
            <w:tcW w:w="3975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DFBFCA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  <w:tr w:rsidR="007C78E3" w:rsidRPr="00F623A5" w14:paraId="11E29353" w14:textId="77777777" w:rsidTr="005A3FD9">
        <w:tc>
          <w:tcPr>
            <w:tcW w:w="5528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23C24" w14:textId="2C502CA0" w:rsidR="00F04E09" w:rsidRPr="00F623A5" w:rsidRDefault="00BD3CDE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д</w:t>
            </w:r>
            <w:r w:rsidR="00F04E09" w:rsidRPr="00F623A5">
              <w:rPr>
                <w:sz w:val="24"/>
                <w:szCs w:val="24"/>
              </w:rPr>
              <w:t>ействующего на основании доверенности от</w:t>
            </w:r>
          </w:p>
          <w:p w14:paraId="098A18B5" w14:textId="77777777" w:rsidR="00F04E09" w:rsidRPr="00F623A5" w:rsidRDefault="00F04E09" w:rsidP="00F04E09">
            <w:pPr>
              <w:widowControl/>
              <w:autoSpaceDE/>
              <w:autoSpaceDN/>
              <w:jc w:val="both"/>
              <w:rPr>
                <w:sz w:val="24"/>
                <w:szCs w:val="24"/>
              </w:rPr>
            </w:pPr>
          </w:p>
        </w:tc>
      </w:tr>
    </w:tbl>
    <w:p w14:paraId="3C3A9A24" w14:textId="77777777" w:rsidR="00F04E09" w:rsidRPr="00F623A5" w:rsidRDefault="00F04E09" w:rsidP="00F04E09">
      <w:pPr>
        <w:spacing w:before="4"/>
        <w:ind w:firstLine="709"/>
        <w:jc w:val="both"/>
        <w:rPr>
          <w:sz w:val="24"/>
          <w:szCs w:val="24"/>
        </w:rPr>
      </w:pPr>
    </w:p>
    <w:p w14:paraId="468618F9" w14:textId="77777777" w:rsidR="004039DF" w:rsidRPr="00F623A5" w:rsidRDefault="004039DF" w:rsidP="004039DF">
      <w:pPr>
        <w:ind w:left="203" w:right="1313"/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Заявление</w:t>
      </w:r>
    </w:p>
    <w:p w14:paraId="05D0CEA9" w14:textId="77777777" w:rsidR="005A3FD9" w:rsidRPr="00F623A5" w:rsidRDefault="005A3FD9" w:rsidP="005A3FD9">
      <w:pPr>
        <w:ind w:left="24" w:right="1139"/>
        <w:jc w:val="center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t>об отказе от права постоянного (бессрочного)</w:t>
      </w:r>
    </w:p>
    <w:p w14:paraId="3694D4EE" w14:textId="77777777" w:rsidR="005A3FD9" w:rsidRPr="00F623A5" w:rsidRDefault="005A3FD9" w:rsidP="005A3FD9">
      <w:pPr>
        <w:ind w:left="24" w:right="1139"/>
        <w:jc w:val="center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t>пользования земельным участком или права пожизненного наследуемого владения земельным участком</w:t>
      </w:r>
    </w:p>
    <w:p w14:paraId="2178E359" w14:textId="5544C271" w:rsidR="004039DF" w:rsidRPr="00F623A5" w:rsidRDefault="004039DF" w:rsidP="004039DF">
      <w:pPr>
        <w:ind w:left="24" w:right="1139"/>
        <w:jc w:val="center"/>
        <w:rPr>
          <w:b/>
          <w:sz w:val="24"/>
          <w:szCs w:val="24"/>
        </w:rPr>
      </w:pPr>
    </w:p>
    <w:p w14:paraId="0E975FAA" w14:textId="77777777" w:rsidR="00CF475E" w:rsidRPr="00F623A5" w:rsidRDefault="005A3FD9" w:rsidP="005745F7">
      <w:pPr>
        <w:ind w:firstLine="426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Прошу </w:t>
      </w:r>
      <w:r w:rsidR="00154CCC" w:rsidRPr="00F623A5">
        <w:rPr>
          <w:sz w:val="24"/>
          <w:szCs w:val="24"/>
        </w:rPr>
        <w:t>принять решение о прекращении</w:t>
      </w:r>
      <w:r w:rsidRPr="00F623A5">
        <w:rPr>
          <w:sz w:val="24"/>
          <w:szCs w:val="24"/>
        </w:rPr>
        <w:t xml:space="preserve"> прав</w:t>
      </w:r>
      <w:r w:rsidR="00154CCC" w:rsidRPr="00F623A5">
        <w:rPr>
          <w:sz w:val="24"/>
          <w:szCs w:val="24"/>
        </w:rPr>
        <w:t>а</w:t>
      </w:r>
      <w:r w:rsidRPr="00F623A5">
        <w:rPr>
          <w:sz w:val="24"/>
          <w:szCs w:val="24"/>
        </w:rPr>
        <w:t xml:space="preserve"> постоянного (бессрочного) пользования, пожизненного наследуемого владения земельным участком, </w:t>
      </w:r>
    </w:p>
    <w:p w14:paraId="0B98DD46" w14:textId="256E2BE9" w:rsidR="005A3FD9" w:rsidRPr="00F623A5" w:rsidRDefault="00CF475E" w:rsidP="005745F7">
      <w:pPr>
        <w:ind w:firstLine="426"/>
        <w:jc w:val="both"/>
        <w:rPr>
          <w:sz w:val="18"/>
          <w:szCs w:val="24"/>
        </w:rPr>
      </w:pPr>
      <w:r w:rsidRPr="00F623A5">
        <w:rPr>
          <w:sz w:val="24"/>
          <w:szCs w:val="24"/>
        </w:rPr>
        <w:t xml:space="preserve">                             </w:t>
      </w:r>
      <w:r w:rsidR="005A3FD9" w:rsidRPr="00F623A5">
        <w:rPr>
          <w:i/>
          <w:sz w:val="18"/>
          <w:szCs w:val="24"/>
        </w:rPr>
        <w:t>(нужное подчеркнуть)</w:t>
      </w:r>
    </w:p>
    <w:p w14:paraId="026D8AC5" w14:textId="3C84162A" w:rsidR="005A3FD9" w:rsidRPr="00F623A5" w:rsidRDefault="005A3FD9" w:rsidP="005745F7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>расположенным по адресу (имеющим местоположение) ___________________________,</w:t>
      </w:r>
    </w:p>
    <w:p w14:paraId="3F714DDB" w14:textId="6C8F63DF" w:rsidR="005A3FD9" w:rsidRPr="00F623A5" w:rsidRDefault="005A3FD9" w:rsidP="005745F7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>площадь_______</w:t>
      </w:r>
      <w:proofErr w:type="spellStart"/>
      <w:proofErr w:type="gramStart"/>
      <w:r w:rsidRPr="00F623A5">
        <w:rPr>
          <w:sz w:val="24"/>
          <w:szCs w:val="24"/>
        </w:rPr>
        <w:t>кв.м</w:t>
      </w:r>
      <w:proofErr w:type="spellEnd"/>
      <w:proofErr w:type="gramEnd"/>
      <w:r w:rsidRPr="00F623A5">
        <w:rPr>
          <w:sz w:val="24"/>
          <w:szCs w:val="24"/>
        </w:rPr>
        <w:t xml:space="preserve">, кадастровый номер________________________________________, </w:t>
      </w:r>
      <w:r w:rsidR="00CF475E" w:rsidRPr="00F623A5">
        <w:rPr>
          <w:sz w:val="24"/>
          <w:szCs w:val="24"/>
        </w:rPr>
        <w:t xml:space="preserve">                      </w:t>
      </w:r>
      <w:r w:rsidRPr="00F623A5">
        <w:rPr>
          <w:sz w:val="24"/>
          <w:szCs w:val="24"/>
        </w:rPr>
        <w:t>вид разрешенного использования__________________________________________________</w:t>
      </w:r>
    </w:p>
    <w:p w14:paraId="78C49D6E" w14:textId="19295D64" w:rsidR="005A3FD9" w:rsidRPr="00F623A5" w:rsidRDefault="005A3FD9" w:rsidP="005745F7">
      <w:pPr>
        <w:jc w:val="both"/>
        <w:rPr>
          <w:sz w:val="18"/>
          <w:szCs w:val="24"/>
        </w:rPr>
      </w:pPr>
      <w:r w:rsidRPr="00F623A5">
        <w:rPr>
          <w:sz w:val="24"/>
          <w:szCs w:val="24"/>
        </w:rPr>
        <w:t>предоставленным на основании________________________________________________</w:t>
      </w:r>
      <w:r w:rsidRPr="00F623A5">
        <w:rPr>
          <w:i/>
          <w:sz w:val="24"/>
          <w:szCs w:val="24"/>
        </w:rPr>
        <w:t xml:space="preserve">                                 </w:t>
      </w:r>
      <w:r w:rsidR="00CF475E" w:rsidRPr="00F623A5">
        <w:rPr>
          <w:i/>
          <w:sz w:val="24"/>
          <w:szCs w:val="24"/>
        </w:rPr>
        <w:t xml:space="preserve">      </w:t>
      </w:r>
      <w:proofErr w:type="gramStart"/>
      <w:r w:rsidR="00CF475E" w:rsidRPr="00F623A5">
        <w:rPr>
          <w:i/>
          <w:sz w:val="24"/>
          <w:szCs w:val="24"/>
        </w:rPr>
        <w:t xml:space="preserve">   </w:t>
      </w:r>
      <w:r w:rsidRPr="00F623A5">
        <w:rPr>
          <w:i/>
          <w:sz w:val="18"/>
          <w:szCs w:val="24"/>
        </w:rPr>
        <w:t>(</w:t>
      </w:r>
      <w:proofErr w:type="gramEnd"/>
      <w:r w:rsidRPr="00F623A5">
        <w:rPr>
          <w:i/>
          <w:sz w:val="18"/>
          <w:szCs w:val="24"/>
        </w:rPr>
        <w:t>указывается дата и номер правового акта)</w:t>
      </w:r>
    </w:p>
    <w:p w14:paraId="29D871C2" w14:textId="51595607" w:rsidR="005A3FD9" w:rsidRPr="00F623A5" w:rsidRDefault="005A3FD9" w:rsidP="005A3FD9">
      <w:pPr>
        <w:ind w:firstLine="567"/>
        <w:rPr>
          <w:bCs/>
          <w:sz w:val="24"/>
          <w:szCs w:val="24"/>
        </w:rPr>
      </w:pPr>
    </w:p>
    <w:p w14:paraId="6B462BCC" w14:textId="7E0B2877" w:rsidR="005745F7" w:rsidRPr="00F623A5" w:rsidRDefault="005745F7" w:rsidP="005A3FD9">
      <w:pPr>
        <w:ind w:firstLine="567"/>
        <w:rPr>
          <w:bCs/>
          <w:sz w:val="24"/>
          <w:szCs w:val="24"/>
        </w:rPr>
      </w:pPr>
    </w:p>
    <w:p w14:paraId="6F90EF6C" w14:textId="77777777" w:rsidR="005A3FD9" w:rsidRPr="00F623A5" w:rsidRDefault="005A3FD9" w:rsidP="005A3FD9">
      <w:pPr>
        <w:ind w:firstLine="567"/>
        <w:rPr>
          <w:sz w:val="24"/>
          <w:szCs w:val="24"/>
        </w:rPr>
      </w:pPr>
      <w:r w:rsidRPr="00F623A5">
        <w:rPr>
          <w:sz w:val="24"/>
          <w:szCs w:val="24"/>
        </w:rPr>
        <w:t>Приложение:</w:t>
      </w:r>
    </w:p>
    <w:p w14:paraId="263DFB2C" w14:textId="477F0FA4" w:rsidR="005A3FD9" w:rsidRPr="00F623A5" w:rsidRDefault="005A3FD9" w:rsidP="005745F7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1) копия документа, подтверждающего личность </w:t>
      </w:r>
      <w:r w:rsidR="00CF475E" w:rsidRPr="00F623A5">
        <w:rPr>
          <w:sz w:val="24"/>
          <w:szCs w:val="24"/>
        </w:rPr>
        <w:t>З</w:t>
      </w:r>
      <w:r w:rsidR="009E2B3C" w:rsidRPr="00F623A5">
        <w:rPr>
          <w:sz w:val="24"/>
          <w:szCs w:val="24"/>
        </w:rPr>
        <w:t xml:space="preserve">аявителя (для </w:t>
      </w:r>
      <w:r w:rsidR="008E3B4F" w:rsidRPr="00F623A5">
        <w:rPr>
          <w:sz w:val="24"/>
          <w:szCs w:val="24"/>
        </w:rPr>
        <w:t>физического лица</w:t>
      </w:r>
      <w:r w:rsidRPr="00F623A5">
        <w:rPr>
          <w:sz w:val="24"/>
          <w:szCs w:val="24"/>
        </w:rPr>
        <w:t xml:space="preserve">) либо </w:t>
      </w:r>
      <w:r w:rsidRPr="00F623A5">
        <w:rPr>
          <w:sz w:val="24"/>
          <w:szCs w:val="24"/>
        </w:rPr>
        <w:lastRenderedPageBreak/>
        <w:t>копия документа, удостоверяющего личность представителя физического или юридического лица, действующего от имени Заявителя, на _____ л. в _____ экз.;</w:t>
      </w:r>
    </w:p>
    <w:p w14:paraId="17D849D5" w14:textId="4FC3043D" w:rsidR="005745F7" w:rsidRPr="00F623A5" w:rsidRDefault="005A3FD9" w:rsidP="005745F7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2)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Федерации, в случае, если с заявлением обращается представитель </w:t>
      </w:r>
      <w:r w:rsidR="00CF475E" w:rsidRPr="00F623A5">
        <w:rPr>
          <w:sz w:val="24"/>
          <w:szCs w:val="24"/>
        </w:rPr>
        <w:t>З</w:t>
      </w:r>
      <w:r w:rsidR="008E3B4F" w:rsidRPr="00F623A5">
        <w:rPr>
          <w:sz w:val="24"/>
          <w:szCs w:val="24"/>
        </w:rPr>
        <w:t>аявителя,</w:t>
      </w:r>
      <w:r w:rsidRPr="00F623A5">
        <w:rPr>
          <w:sz w:val="24"/>
          <w:szCs w:val="24"/>
        </w:rPr>
        <w:t xml:space="preserve"> на _____ л. в _____ экз.;</w:t>
      </w:r>
    </w:p>
    <w:p w14:paraId="5D38C728" w14:textId="77FD56A5" w:rsidR="005A3FD9" w:rsidRPr="00F623A5" w:rsidRDefault="005A3FD9" w:rsidP="005745F7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3) документ, подтверждающий согласие органа, создавшего соответствующее </w:t>
      </w:r>
      <w:proofErr w:type="gramStart"/>
      <w:r w:rsidRPr="00F623A5">
        <w:rPr>
          <w:sz w:val="24"/>
          <w:szCs w:val="24"/>
        </w:rPr>
        <w:t>юридическое  лицо</w:t>
      </w:r>
      <w:proofErr w:type="gramEnd"/>
      <w:r w:rsidRPr="00F623A5">
        <w:rPr>
          <w:sz w:val="24"/>
          <w:szCs w:val="24"/>
        </w:rPr>
        <w:t>,  или  иного  действующего  от  имени  учредителя  органа</w:t>
      </w:r>
      <w:r w:rsidR="00CF475E" w:rsidRPr="00F623A5">
        <w:rPr>
          <w:sz w:val="24"/>
          <w:szCs w:val="24"/>
        </w:rPr>
        <w:t>,</w:t>
      </w:r>
      <w:r w:rsidRPr="00F623A5">
        <w:rPr>
          <w:sz w:val="24"/>
          <w:szCs w:val="24"/>
        </w:rPr>
        <w:t xml:space="preserve"> на отказ от права постоянного  (бессрочного) пользования земельным участком (для юридических лиц), на _____ л. в _____ экз.;</w:t>
      </w:r>
    </w:p>
    <w:p w14:paraId="663D37E6" w14:textId="532F3981" w:rsidR="005A3FD9" w:rsidRPr="00F623A5" w:rsidRDefault="005A3FD9" w:rsidP="005745F7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4) копии документов, удостоверяющих права на земельный участок, на _____ л. в _____ экз. </w:t>
      </w:r>
      <w:hyperlink r:id="rId15" w:history="1">
        <w:r w:rsidRPr="00F623A5">
          <w:rPr>
            <w:rStyle w:val="ae"/>
            <w:color w:val="auto"/>
            <w:sz w:val="24"/>
            <w:szCs w:val="24"/>
          </w:rPr>
          <w:t>&lt;*&gt;</w:t>
        </w:r>
      </w:hyperlink>
      <w:r w:rsidRPr="00F623A5">
        <w:rPr>
          <w:sz w:val="24"/>
          <w:szCs w:val="24"/>
        </w:rPr>
        <w:t>;</w:t>
      </w:r>
    </w:p>
    <w:p w14:paraId="559661BF" w14:textId="1517F56E" w:rsidR="005A3FD9" w:rsidRPr="00F623A5" w:rsidRDefault="005A3FD9" w:rsidP="005745F7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5) копия решения исполнительного органа государственной власти или органа местного самоуправления о предоставлении земельного участка на _____ л. в _____ экз. </w:t>
      </w:r>
      <w:hyperlink r:id="rId16" w:history="1">
        <w:r w:rsidRPr="00F623A5">
          <w:rPr>
            <w:rStyle w:val="ae"/>
            <w:color w:val="auto"/>
            <w:sz w:val="24"/>
            <w:szCs w:val="24"/>
          </w:rPr>
          <w:t>&lt;*&gt;</w:t>
        </w:r>
      </w:hyperlink>
      <w:r w:rsidRPr="00F623A5">
        <w:rPr>
          <w:sz w:val="24"/>
          <w:szCs w:val="24"/>
        </w:rPr>
        <w:t>;</w:t>
      </w:r>
    </w:p>
    <w:p w14:paraId="0530CB82" w14:textId="6E5DB5DB" w:rsidR="005A3FD9" w:rsidRPr="00F623A5" w:rsidRDefault="005A3FD9" w:rsidP="005745F7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6)  выписка из Единого государственного реестра юридических лиц или копия документа, подтверждающего государственную регистрацию юридического лица (для юридического лица), на _____ л. в _____ экз. </w:t>
      </w:r>
      <w:hyperlink r:id="rId17" w:history="1">
        <w:r w:rsidRPr="00F623A5">
          <w:rPr>
            <w:rStyle w:val="ae"/>
            <w:color w:val="auto"/>
            <w:sz w:val="24"/>
            <w:szCs w:val="24"/>
          </w:rPr>
          <w:t>&lt;**&gt;</w:t>
        </w:r>
      </w:hyperlink>
      <w:r w:rsidRPr="00F623A5">
        <w:rPr>
          <w:sz w:val="24"/>
          <w:szCs w:val="24"/>
        </w:rPr>
        <w:t>;</w:t>
      </w:r>
    </w:p>
    <w:p w14:paraId="3BFBFC04" w14:textId="01102FC6" w:rsidR="005A3FD9" w:rsidRPr="00F623A5" w:rsidRDefault="005A3FD9" w:rsidP="005745F7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7) выписка из Единого государственного реестра недвижимости об основных характеристиках и зарегистрированных правах на объект недвижимости  -земельный участок на _____ л. в _____ экз. </w:t>
      </w:r>
      <w:hyperlink r:id="rId18" w:history="1">
        <w:r w:rsidRPr="00F623A5">
          <w:rPr>
            <w:rStyle w:val="ae"/>
            <w:color w:val="auto"/>
            <w:sz w:val="24"/>
            <w:szCs w:val="24"/>
          </w:rPr>
          <w:t>&lt;**&gt;</w:t>
        </w:r>
      </w:hyperlink>
      <w:r w:rsidRPr="00F623A5">
        <w:rPr>
          <w:sz w:val="24"/>
          <w:szCs w:val="24"/>
        </w:rPr>
        <w:t>;</w:t>
      </w:r>
    </w:p>
    <w:p w14:paraId="4CFFEB5C" w14:textId="3AF86C4E" w:rsidR="005A3FD9" w:rsidRPr="00F623A5" w:rsidRDefault="005A3FD9" w:rsidP="005745F7">
      <w:pPr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Всего приложений на ______ л.</w:t>
      </w:r>
    </w:p>
    <w:p w14:paraId="10F51452" w14:textId="77777777" w:rsidR="005A3FD9" w:rsidRPr="00F623A5" w:rsidRDefault="005A3FD9" w:rsidP="005745F7">
      <w:pPr>
        <w:jc w:val="both"/>
        <w:rPr>
          <w:sz w:val="24"/>
          <w:szCs w:val="24"/>
        </w:rPr>
      </w:pPr>
    </w:p>
    <w:p w14:paraId="251956D9" w14:textId="77777777" w:rsidR="005A3FD9" w:rsidRPr="00F623A5" w:rsidRDefault="005A3FD9" w:rsidP="001D3660">
      <w:pPr>
        <w:jc w:val="both"/>
      </w:pPr>
      <w:r w:rsidRPr="00F623A5">
        <w:t>&lt;*&gt; Документы предоставляются Заявителем в случае, если они не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</w:t>
      </w:r>
    </w:p>
    <w:p w14:paraId="58257A21" w14:textId="30101073" w:rsidR="005A3FD9" w:rsidRPr="00F623A5" w:rsidRDefault="005A3FD9" w:rsidP="001D3660">
      <w:pPr>
        <w:jc w:val="both"/>
      </w:pPr>
      <w:r w:rsidRPr="00F623A5">
        <w:t xml:space="preserve">&lt;**&gt; Запрашиваются </w:t>
      </w:r>
      <w:r w:rsidR="008E3B4F" w:rsidRPr="00F623A5">
        <w:t xml:space="preserve">Уполномоченным органом </w:t>
      </w:r>
      <w:r w:rsidRPr="00F623A5">
        <w:t xml:space="preserve">в порядке межведомственного информационного взаимодействия в случае непредставления </w:t>
      </w:r>
      <w:r w:rsidR="008E3B4F" w:rsidRPr="00F623A5">
        <w:t>З</w:t>
      </w:r>
      <w:r w:rsidRPr="00F623A5">
        <w:t>аявителем по собственной инициативе.</w:t>
      </w:r>
    </w:p>
    <w:p w14:paraId="02E7E0CA" w14:textId="77777777" w:rsidR="004039DF" w:rsidRPr="00F623A5" w:rsidRDefault="004039DF" w:rsidP="004039DF">
      <w:pPr>
        <w:rPr>
          <w:sz w:val="24"/>
          <w:szCs w:val="24"/>
        </w:rPr>
      </w:pPr>
    </w:p>
    <w:p w14:paraId="14A764C6" w14:textId="77777777" w:rsidR="004039DF" w:rsidRPr="00F623A5" w:rsidRDefault="004039DF" w:rsidP="004039DF">
      <w:pPr>
        <w:ind w:left="139"/>
        <w:rPr>
          <w:sz w:val="24"/>
          <w:szCs w:val="24"/>
        </w:rPr>
      </w:pPr>
      <w:r w:rsidRPr="00F623A5">
        <w:rPr>
          <w:sz w:val="24"/>
          <w:szCs w:val="24"/>
        </w:rPr>
        <w:t>Результат</w:t>
      </w:r>
      <w:r w:rsidRPr="00F623A5">
        <w:rPr>
          <w:spacing w:val="-7"/>
          <w:sz w:val="24"/>
          <w:szCs w:val="24"/>
        </w:rPr>
        <w:t xml:space="preserve"> </w:t>
      </w:r>
      <w:r w:rsidRPr="00F623A5">
        <w:rPr>
          <w:sz w:val="24"/>
          <w:szCs w:val="24"/>
        </w:rPr>
        <w:t>предоставления</w:t>
      </w:r>
      <w:r w:rsidRPr="00F623A5">
        <w:rPr>
          <w:spacing w:val="-3"/>
          <w:sz w:val="24"/>
          <w:szCs w:val="24"/>
        </w:rPr>
        <w:t xml:space="preserve"> </w:t>
      </w:r>
      <w:r w:rsidRPr="00F623A5">
        <w:rPr>
          <w:sz w:val="24"/>
          <w:szCs w:val="24"/>
        </w:rPr>
        <w:t>услуги</w:t>
      </w:r>
      <w:r w:rsidRPr="00F623A5">
        <w:rPr>
          <w:spacing w:val="-3"/>
          <w:sz w:val="24"/>
          <w:szCs w:val="24"/>
        </w:rPr>
        <w:t xml:space="preserve"> </w:t>
      </w:r>
      <w:r w:rsidRPr="00F623A5">
        <w:rPr>
          <w:sz w:val="24"/>
          <w:szCs w:val="24"/>
        </w:rPr>
        <w:t>прошу:</w:t>
      </w:r>
    </w:p>
    <w:p w14:paraId="74D1CD08" w14:textId="77777777" w:rsidR="004039DF" w:rsidRPr="00F623A5" w:rsidRDefault="004039DF" w:rsidP="004039DF">
      <w:pPr>
        <w:ind w:left="139"/>
        <w:rPr>
          <w:sz w:val="24"/>
          <w:szCs w:val="24"/>
        </w:rPr>
      </w:pPr>
    </w:p>
    <w:tbl>
      <w:tblPr>
        <w:tblW w:w="9642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92"/>
        <w:gridCol w:w="850"/>
      </w:tblGrid>
      <w:tr w:rsidR="00F623A5" w:rsidRPr="00F623A5" w14:paraId="578DFE48" w14:textId="77777777" w:rsidTr="005A3FD9">
        <w:trPr>
          <w:trHeight w:val="361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B3993A" w14:textId="77777777" w:rsidR="004039DF" w:rsidRPr="00F623A5" w:rsidRDefault="004039DF" w:rsidP="004039DF">
            <w:pPr>
              <w:ind w:left="139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  направить в форме электронного документа в личный кабинет на ЕПГУ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2083" w14:textId="77777777" w:rsidR="004039DF" w:rsidRPr="00F623A5" w:rsidRDefault="004039DF" w:rsidP="004039DF">
            <w:pPr>
              <w:ind w:left="139"/>
              <w:rPr>
                <w:sz w:val="24"/>
                <w:szCs w:val="24"/>
              </w:rPr>
            </w:pPr>
          </w:p>
        </w:tc>
      </w:tr>
      <w:tr w:rsidR="00F623A5" w:rsidRPr="00F623A5" w14:paraId="5215D5DF" w14:textId="77777777" w:rsidTr="005A3FD9">
        <w:trPr>
          <w:trHeight w:val="421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60EEF0" w14:textId="7EBFF3DB" w:rsidR="004039DF" w:rsidRPr="00F623A5" w:rsidRDefault="004039DF" w:rsidP="00CF475E">
            <w:pPr>
              <w:ind w:left="139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выдать на бумажном носителе при личном обращении в МФЦ, расположенн</w:t>
            </w:r>
            <w:r w:rsidR="00CF475E" w:rsidRPr="00F623A5">
              <w:rPr>
                <w:sz w:val="24"/>
                <w:szCs w:val="24"/>
              </w:rPr>
              <w:t>ый</w:t>
            </w:r>
            <w:r w:rsidRPr="00F623A5">
              <w:rPr>
                <w:sz w:val="24"/>
                <w:szCs w:val="24"/>
              </w:rPr>
              <w:t xml:space="preserve"> по адресу:</w:t>
            </w:r>
            <w:r w:rsidRPr="00F623A5">
              <w:rPr>
                <w:sz w:val="24"/>
                <w:szCs w:val="24"/>
                <w:u w:val="single"/>
              </w:rPr>
              <w:t xml:space="preserve"> </w:t>
            </w:r>
            <w:r w:rsidRPr="00F623A5">
              <w:rPr>
                <w:sz w:val="24"/>
                <w:szCs w:val="24"/>
              </w:rPr>
              <w:t>ул. Гагарина, 23</w:t>
            </w:r>
            <w:r w:rsidRPr="00F623A5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B64C7" w14:textId="77777777" w:rsidR="004039DF" w:rsidRPr="00F623A5" w:rsidRDefault="004039DF" w:rsidP="004039DF">
            <w:pPr>
              <w:ind w:left="139"/>
              <w:rPr>
                <w:sz w:val="24"/>
                <w:szCs w:val="24"/>
              </w:rPr>
            </w:pPr>
          </w:p>
        </w:tc>
      </w:tr>
      <w:tr w:rsidR="00F623A5" w:rsidRPr="00F623A5" w14:paraId="109B19E8" w14:textId="77777777" w:rsidTr="005A3FD9">
        <w:trPr>
          <w:trHeight w:val="574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BAB2F7" w14:textId="77777777" w:rsidR="004039DF" w:rsidRPr="00F623A5" w:rsidRDefault="004039DF" w:rsidP="004039DF">
            <w:pPr>
              <w:ind w:left="139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выдать на бумажном носителе при личном обращении в орган, предоставляющий муниципальную услугу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773C" w14:textId="77777777" w:rsidR="004039DF" w:rsidRPr="00F623A5" w:rsidRDefault="004039DF" w:rsidP="004039DF">
            <w:pPr>
              <w:ind w:left="139"/>
              <w:rPr>
                <w:sz w:val="24"/>
                <w:szCs w:val="24"/>
              </w:rPr>
            </w:pPr>
          </w:p>
        </w:tc>
      </w:tr>
      <w:tr w:rsidR="00F623A5" w:rsidRPr="00F623A5" w14:paraId="10075475" w14:textId="77777777" w:rsidTr="005A3FD9">
        <w:trPr>
          <w:trHeight w:val="408"/>
        </w:trPr>
        <w:tc>
          <w:tcPr>
            <w:tcW w:w="8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D9C58" w14:textId="4CDB4613" w:rsidR="004039DF" w:rsidRPr="00F623A5" w:rsidRDefault="004039DF" w:rsidP="004039DF">
            <w:pPr>
              <w:ind w:left="139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направить на бумажном носителе на почтовый</w:t>
            </w:r>
            <w:r w:rsidR="00CF475E" w:rsidRPr="00F623A5">
              <w:rPr>
                <w:sz w:val="24"/>
                <w:szCs w:val="24"/>
              </w:rPr>
              <w:t xml:space="preserve">  </w:t>
            </w:r>
            <w:r w:rsidRPr="00F623A5">
              <w:rPr>
                <w:sz w:val="24"/>
                <w:szCs w:val="24"/>
              </w:rPr>
              <w:tab/>
              <w:t>адрес:_____________________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A540" w14:textId="77777777" w:rsidR="004039DF" w:rsidRPr="00F623A5" w:rsidRDefault="004039DF" w:rsidP="004039DF">
            <w:pPr>
              <w:ind w:left="139"/>
              <w:rPr>
                <w:sz w:val="24"/>
                <w:szCs w:val="24"/>
              </w:rPr>
            </w:pPr>
          </w:p>
        </w:tc>
      </w:tr>
      <w:tr w:rsidR="007C78E3" w:rsidRPr="00F623A5" w14:paraId="1B2543D6" w14:textId="77777777" w:rsidTr="005A3FD9">
        <w:trPr>
          <w:trHeight w:val="253"/>
        </w:trPr>
        <w:tc>
          <w:tcPr>
            <w:tcW w:w="9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FB592" w14:textId="77777777" w:rsidR="004039DF" w:rsidRPr="00F623A5" w:rsidRDefault="004039DF" w:rsidP="004039DF">
            <w:pPr>
              <w:ind w:left="139"/>
              <w:rPr>
                <w:i/>
                <w:sz w:val="24"/>
                <w:szCs w:val="24"/>
              </w:rPr>
            </w:pPr>
            <w:r w:rsidRPr="00F623A5">
              <w:rPr>
                <w:i/>
                <w:szCs w:val="24"/>
              </w:rPr>
              <w:t>Указывается один из перечисленных способов</w:t>
            </w:r>
          </w:p>
        </w:tc>
      </w:tr>
    </w:tbl>
    <w:p w14:paraId="1F28330B" w14:textId="77777777" w:rsidR="005A3FD9" w:rsidRPr="00F623A5" w:rsidRDefault="005A3FD9" w:rsidP="005A3FD9">
      <w:pPr>
        <w:rPr>
          <w:sz w:val="24"/>
          <w:szCs w:val="24"/>
        </w:rPr>
      </w:pPr>
    </w:p>
    <w:p w14:paraId="643AF7B3" w14:textId="77777777" w:rsidR="005A3FD9" w:rsidRPr="00F623A5" w:rsidRDefault="005A3FD9" w:rsidP="005A3FD9">
      <w:pPr>
        <w:rPr>
          <w:sz w:val="24"/>
          <w:szCs w:val="24"/>
        </w:rPr>
      </w:pPr>
      <w:r w:rsidRPr="00F623A5">
        <w:rPr>
          <w:sz w:val="24"/>
          <w:szCs w:val="24"/>
        </w:rPr>
        <w:t>______________    ________________        ____________________________________________</w:t>
      </w:r>
    </w:p>
    <w:p w14:paraId="453D6B8A" w14:textId="43478349" w:rsidR="005A3FD9" w:rsidRPr="00F623A5" w:rsidRDefault="005A3FD9" w:rsidP="005A3FD9">
      <w:pPr>
        <w:rPr>
          <w:szCs w:val="24"/>
        </w:rPr>
      </w:pPr>
      <w:r w:rsidRPr="00F623A5">
        <w:rPr>
          <w:szCs w:val="24"/>
        </w:rPr>
        <w:t xml:space="preserve">   </w:t>
      </w:r>
      <w:r w:rsidR="00BD3CDE" w:rsidRPr="00F623A5">
        <w:rPr>
          <w:szCs w:val="24"/>
        </w:rPr>
        <w:t xml:space="preserve">        </w:t>
      </w:r>
      <w:r w:rsidRPr="00F623A5">
        <w:rPr>
          <w:szCs w:val="24"/>
        </w:rPr>
        <w:t xml:space="preserve">  дата                 </w:t>
      </w:r>
      <w:r w:rsidR="00BD3CDE" w:rsidRPr="00F623A5">
        <w:rPr>
          <w:szCs w:val="24"/>
        </w:rPr>
        <w:t xml:space="preserve">    </w:t>
      </w:r>
      <w:r w:rsidRPr="00F623A5">
        <w:rPr>
          <w:szCs w:val="24"/>
        </w:rPr>
        <w:t xml:space="preserve"> </w:t>
      </w:r>
      <w:proofErr w:type="gramStart"/>
      <w:r w:rsidRPr="00F623A5">
        <w:rPr>
          <w:szCs w:val="24"/>
        </w:rPr>
        <w:t xml:space="preserve">   (</w:t>
      </w:r>
      <w:proofErr w:type="gramEnd"/>
      <w:r w:rsidRPr="00F623A5">
        <w:rPr>
          <w:szCs w:val="24"/>
        </w:rPr>
        <w:t>подпись)</w:t>
      </w:r>
      <w:r w:rsidRPr="00F623A5">
        <w:rPr>
          <w:sz w:val="24"/>
          <w:szCs w:val="24"/>
        </w:rPr>
        <w:tab/>
        <w:t xml:space="preserve">           </w:t>
      </w:r>
      <w:r w:rsidR="00BD3CDE" w:rsidRPr="00F623A5">
        <w:rPr>
          <w:sz w:val="24"/>
          <w:szCs w:val="24"/>
        </w:rPr>
        <w:t xml:space="preserve">             </w:t>
      </w:r>
      <w:r w:rsidRPr="00F623A5">
        <w:rPr>
          <w:sz w:val="24"/>
          <w:szCs w:val="24"/>
        </w:rPr>
        <w:t xml:space="preserve"> </w:t>
      </w:r>
      <w:r w:rsidRPr="00F623A5">
        <w:rPr>
          <w:szCs w:val="24"/>
        </w:rPr>
        <w:t>(фамилия,</w:t>
      </w:r>
      <w:r w:rsidRPr="00F623A5">
        <w:rPr>
          <w:spacing w:val="-3"/>
          <w:szCs w:val="24"/>
        </w:rPr>
        <w:t xml:space="preserve"> </w:t>
      </w:r>
      <w:r w:rsidRPr="00F623A5">
        <w:rPr>
          <w:szCs w:val="24"/>
        </w:rPr>
        <w:t>имя,</w:t>
      </w:r>
      <w:r w:rsidRPr="00F623A5">
        <w:rPr>
          <w:spacing w:val="-1"/>
          <w:szCs w:val="24"/>
        </w:rPr>
        <w:t xml:space="preserve"> </w:t>
      </w:r>
      <w:r w:rsidRPr="00F623A5">
        <w:rPr>
          <w:szCs w:val="24"/>
        </w:rPr>
        <w:t>отчество</w:t>
      </w:r>
      <w:r w:rsidRPr="00F623A5">
        <w:rPr>
          <w:spacing w:val="-3"/>
          <w:szCs w:val="24"/>
        </w:rPr>
        <w:t xml:space="preserve"> </w:t>
      </w:r>
      <w:r w:rsidRPr="00F623A5">
        <w:rPr>
          <w:szCs w:val="24"/>
        </w:rPr>
        <w:t>(последнее</w:t>
      </w:r>
      <w:r w:rsidRPr="00F623A5">
        <w:rPr>
          <w:spacing w:val="-2"/>
          <w:szCs w:val="24"/>
        </w:rPr>
        <w:t xml:space="preserve"> </w:t>
      </w:r>
      <w:r w:rsidRPr="00F623A5">
        <w:rPr>
          <w:szCs w:val="24"/>
        </w:rPr>
        <w:t>–</w:t>
      </w:r>
      <w:r w:rsidRPr="00F623A5">
        <w:rPr>
          <w:spacing w:val="-3"/>
          <w:szCs w:val="24"/>
        </w:rPr>
        <w:t xml:space="preserve"> </w:t>
      </w:r>
      <w:r w:rsidRPr="00F623A5">
        <w:rPr>
          <w:szCs w:val="24"/>
        </w:rPr>
        <w:t>при наличии)</w:t>
      </w:r>
    </w:p>
    <w:p w14:paraId="60535AFB" w14:textId="77777777" w:rsidR="005A3FD9" w:rsidRPr="00F623A5" w:rsidRDefault="005A3FD9" w:rsidP="005A3FD9">
      <w:pPr>
        <w:rPr>
          <w:szCs w:val="24"/>
        </w:rPr>
      </w:pPr>
    </w:p>
    <w:p w14:paraId="78D644D1" w14:textId="77777777" w:rsidR="005A3FD9" w:rsidRPr="00F623A5" w:rsidRDefault="005A3FD9" w:rsidP="005A3FD9">
      <w:pPr>
        <w:rPr>
          <w:szCs w:val="24"/>
        </w:rPr>
      </w:pPr>
    </w:p>
    <w:p w14:paraId="4F1B0CDF" w14:textId="77777777" w:rsidR="005A3FD9" w:rsidRPr="00F623A5" w:rsidRDefault="005A3FD9" w:rsidP="005A3FD9">
      <w:pPr>
        <w:rPr>
          <w:szCs w:val="24"/>
        </w:rPr>
      </w:pPr>
    </w:p>
    <w:p w14:paraId="16D82E4D" w14:textId="7E74EECD" w:rsidR="00F72F3B" w:rsidRPr="00F623A5" w:rsidRDefault="00F72F3B" w:rsidP="004039DF">
      <w:pPr>
        <w:ind w:left="139"/>
        <w:rPr>
          <w:sz w:val="24"/>
          <w:szCs w:val="24"/>
        </w:rPr>
      </w:pPr>
    </w:p>
    <w:p w14:paraId="66FA1C77" w14:textId="5B39F975" w:rsidR="00F72F3B" w:rsidRPr="00F623A5" w:rsidRDefault="00F72F3B" w:rsidP="004039DF">
      <w:pPr>
        <w:ind w:left="139"/>
        <w:rPr>
          <w:sz w:val="24"/>
          <w:szCs w:val="24"/>
        </w:rPr>
      </w:pPr>
    </w:p>
    <w:p w14:paraId="5A23E3EE" w14:textId="2DEC06EA" w:rsidR="00A106C9" w:rsidRPr="00F623A5" w:rsidRDefault="00A106C9" w:rsidP="004039DF">
      <w:pPr>
        <w:ind w:left="139"/>
        <w:rPr>
          <w:sz w:val="24"/>
          <w:szCs w:val="24"/>
        </w:rPr>
      </w:pPr>
    </w:p>
    <w:p w14:paraId="52D21699" w14:textId="60B9D262" w:rsidR="00A106C9" w:rsidRPr="00F623A5" w:rsidRDefault="00A106C9" w:rsidP="004039DF">
      <w:pPr>
        <w:ind w:left="139"/>
        <w:rPr>
          <w:sz w:val="24"/>
          <w:szCs w:val="24"/>
        </w:rPr>
      </w:pPr>
    </w:p>
    <w:p w14:paraId="53C8DB88" w14:textId="4E7C6E0F" w:rsidR="00A106C9" w:rsidRPr="00F623A5" w:rsidRDefault="00A106C9" w:rsidP="004039DF">
      <w:pPr>
        <w:ind w:left="139"/>
        <w:rPr>
          <w:sz w:val="24"/>
          <w:szCs w:val="24"/>
        </w:rPr>
      </w:pPr>
    </w:p>
    <w:p w14:paraId="169706E6" w14:textId="3AF06A0A" w:rsidR="005A3FD9" w:rsidRPr="00F623A5" w:rsidRDefault="005A3FD9" w:rsidP="004039DF">
      <w:pPr>
        <w:ind w:left="139"/>
        <w:rPr>
          <w:sz w:val="24"/>
          <w:szCs w:val="24"/>
        </w:rPr>
      </w:pPr>
    </w:p>
    <w:p w14:paraId="3420DC39" w14:textId="345B1F28" w:rsidR="005A3FD9" w:rsidRPr="00F623A5" w:rsidRDefault="005A3FD9" w:rsidP="004039DF">
      <w:pPr>
        <w:ind w:left="139"/>
        <w:rPr>
          <w:sz w:val="24"/>
          <w:szCs w:val="24"/>
        </w:rPr>
      </w:pPr>
    </w:p>
    <w:p w14:paraId="26C702F2" w14:textId="77777777" w:rsidR="00452A62" w:rsidRPr="00F623A5" w:rsidRDefault="00452A62" w:rsidP="004039DF">
      <w:pPr>
        <w:ind w:left="139"/>
        <w:rPr>
          <w:sz w:val="24"/>
          <w:szCs w:val="24"/>
        </w:rPr>
      </w:pPr>
    </w:p>
    <w:p w14:paraId="70B056C8" w14:textId="7353DB80" w:rsidR="005A3FD9" w:rsidRPr="00F623A5" w:rsidRDefault="005A3FD9" w:rsidP="004039DF">
      <w:pPr>
        <w:ind w:left="139"/>
        <w:rPr>
          <w:sz w:val="24"/>
          <w:szCs w:val="24"/>
        </w:rPr>
      </w:pPr>
    </w:p>
    <w:p w14:paraId="7318A187" w14:textId="12F9A4C4" w:rsidR="008E3B4F" w:rsidRPr="00F623A5" w:rsidRDefault="008E3B4F" w:rsidP="004039DF">
      <w:pPr>
        <w:ind w:left="139"/>
        <w:rPr>
          <w:sz w:val="24"/>
          <w:szCs w:val="24"/>
        </w:rPr>
      </w:pPr>
    </w:p>
    <w:p w14:paraId="0E32BC43" w14:textId="4B6D0DA3" w:rsidR="008E3B4F" w:rsidRPr="00F623A5" w:rsidRDefault="008E3B4F" w:rsidP="004039DF">
      <w:pPr>
        <w:ind w:left="139"/>
        <w:rPr>
          <w:sz w:val="24"/>
          <w:szCs w:val="24"/>
        </w:rPr>
      </w:pPr>
    </w:p>
    <w:p w14:paraId="31B10201" w14:textId="77777777" w:rsidR="008E3B4F" w:rsidRPr="00F623A5" w:rsidRDefault="008E3B4F" w:rsidP="004039DF">
      <w:pPr>
        <w:ind w:left="139"/>
        <w:rPr>
          <w:sz w:val="24"/>
          <w:szCs w:val="24"/>
        </w:rPr>
      </w:pPr>
    </w:p>
    <w:p w14:paraId="2D60751F" w14:textId="6879E6D9" w:rsidR="005A3FD9" w:rsidRPr="00F623A5" w:rsidRDefault="005A3FD9" w:rsidP="004039DF">
      <w:pPr>
        <w:ind w:left="139"/>
        <w:rPr>
          <w:sz w:val="24"/>
          <w:szCs w:val="24"/>
        </w:rPr>
      </w:pPr>
    </w:p>
    <w:p w14:paraId="279A02B4" w14:textId="5A666E22" w:rsidR="005A3FD9" w:rsidRPr="00F623A5" w:rsidRDefault="005A3FD9" w:rsidP="004039DF">
      <w:pPr>
        <w:ind w:left="139"/>
        <w:rPr>
          <w:sz w:val="24"/>
          <w:szCs w:val="24"/>
        </w:rPr>
      </w:pPr>
    </w:p>
    <w:p w14:paraId="269BF7C7" w14:textId="487D5693" w:rsidR="005A3FD9" w:rsidRPr="00F623A5" w:rsidRDefault="005A3FD9" w:rsidP="004039DF">
      <w:pPr>
        <w:ind w:left="139"/>
        <w:rPr>
          <w:sz w:val="24"/>
          <w:szCs w:val="24"/>
        </w:rPr>
      </w:pPr>
    </w:p>
    <w:p w14:paraId="11776108" w14:textId="77777777" w:rsidR="00F04E09" w:rsidRPr="00F623A5" w:rsidRDefault="00F04E09" w:rsidP="002206B8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lastRenderedPageBreak/>
        <w:t xml:space="preserve">Приложение № 6  </w:t>
      </w:r>
    </w:p>
    <w:p w14:paraId="2BD22149" w14:textId="77777777" w:rsidR="00F04E09" w:rsidRPr="00F623A5" w:rsidRDefault="00F04E09" w:rsidP="002206B8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t>к Административному регламенту</w:t>
      </w:r>
    </w:p>
    <w:p w14:paraId="3753BBE5" w14:textId="77777777" w:rsidR="00F04E09" w:rsidRPr="00F623A5" w:rsidRDefault="00F04E09" w:rsidP="002206B8">
      <w:pPr>
        <w:ind w:left="4536"/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 xml:space="preserve">предоставления муниципальной услуги </w:t>
      </w:r>
    </w:p>
    <w:p w14:paraId="225C19E2" w14:textId="5709B57D" w:rsidR="002206B8" w:rsidRPr="00F623A5" w:rsidRDefault="00F861B1" w:rsidP="002206B8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t>«</w:t>
      </w:r>
      <w:r w:rsidR="002F2786" w:rsidRPr="00F623A5">
        <w:rPr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F623A5">
        <w:rPr>
          <w:sz w:val="24"/>
          <w:szCs w:val="24"/>
        </w:rPr>
        <w:t>»</w:t>
      </w:r>
    </w:p>
    <w:p w14:paraId="4259B6D6" w14:textId="77777777" w:rsidR="00F04E09" w:rsidRPr="00F623A5" w:rsidRDefault="00F04E09" w:rsidP="00F04E09">
      <w:pPr>
        <w:ind w:left="5387"/>
        <w:rPr>
          <w:sz w:val="24"/>
          <w:szCs w:val="24"/>
        </w:rPr>
      </w:pPr>
    </w:p>
    <w:p w14:paraId="2484FDFD" w14:textId="45D86833" w:rsidR="00D15FCC" w:rsidRPr="00F623A5" w:rsidRDefault="00A31AD9" w:rsidP="00D15FCC">
      <w:pPr>
        <w:jc w:val="center"/>
        <w:rPr>
          <w:sz w:val="24"/>
          <w:szCs w:val="24"/>
        </w:rPr>
      </w:pPr>
      <w:r w:rsidRPr="00F623A5">
        <w:rPr>
          <w:b/>
          <w:sz w:val="24"/>
          <w:szCs w:val="24"/>
        </w:rPr>
        <w:t xml:space="preserve"> </w:t>
      </w:r>
      <w:r w:rsidR="00F04E09" w:rsidRPr="00F623A5">
        <w:rPr>
          <w:sz w:val="24"/>
          <w:szCs w:val="24"/>
        </w:rPr>
        <w:t xml:space="preserve">Примерная форма </w:t>
      </w:r>
      <w:r w:rsidR="00D15FCC" w:rsidRPr="00F623A5">
        <w:rPr>
          <w:sz w:val="24"/>
          <w:szCs w:val="24"/>
        </w:rPr>
        <w:t>решения</w:t>
      </w:r>
    </w:p>
    <w:p w14:paraId="444F5D5A" w14:textId="15A2D106" w:rsidR="00F04E09" w:rsidRPr="00F623A5" w:rsidRDefault="00D15FCC" w:rsidP="00D15FCC">
      <w:pPr>
        <w:jc w:val="center"/>
        <w:rPr>
          <w:sz w:val="24"/>
          <w:szCs w:val="24"/>
        </w:rPr>
      </w:pPr>
      <w:r w:rsidRPr="00F623A5">
        <w:rPr>
          <w:sz w:val="24"/>
          <w:szCs w:val="24"/>
        </w:rPr>
        <w:t xml:space="preserve">об отказе в приеме </w:t>
      </w:r>
      <w:r w:rsidR="00616F42" w:rsidRPr="00F623A5">
        <w:rPr>
          <w:sz w:val="24"/>
          <w:szCs w:val="24"/>
        </w:rPr>
        <w:t xml:space="preserve">заявления о предоставлении муниципальной услуги и </w:t>
      </w:r>
      <w:r w:rsidRPr="00F623A5">
        <w:rPr>
          <w:sz w:val="24"/>
          <w:szCs w:val="24"/>
        </w:rPr>
        <w:t>документов, необходимых для предоставления муниципальной услуги</w:t>
      </w:r>
    </w:p>
    <w:p w14:paraId="2B937DAB" w14:textId="77777777" w:rsidR="00D15FCC" w:rsidRPr="00F623A5" w:rsidRDefault="00D15FCC" w:rsidP="00D15FCC">
      <w:pPr>
        <w:jc w:val="center"/>
        <w:rPr>
          <w:b/>
          <w:sz w:val="24"/>
          <w:szCs w:val="24"/>
        </w:rPr>
      </w:pPr>
    </w:p>
    <w:p w14:paraId="78616898" w14:textId="77777777" w:rsidR="00F04E09" w:rsidRPr="00F623A5" w:rsidRDefault="00F04E09" w:rsidP="00F04E09">
      <w:pPr>
        <w:shd w:val="clear" w:color="auto" w:fill="FFFFFF"/>
        <w:ind w:right="148"/>
        <w:jc w:val="center"/>
        <w:rPr>
          <w:b/>
          <w:spacing w:val="4"/>
          <w:sz w:val="24"/>
          <w:szCs w:val="24"/>
        </w:rPr>
      </w:pPr>
      <w:r w:rsidRPr="00F623A5">
        <w:rPr>
          <w:b/>
          <w:spacing w:val="4"/>
          <w:sz w:val="24"/>
          <w:szCs w:val="24"/>
        </w:rPr>
        <w:t xml:space="preserve">КОМИТЕТ </w:t>
      </w:r>
    </w:p>
    <w:p w14:paraId="4BF692B8" w14:textId="77777777" w:rsidR="00F04E09" w:rsidRPr="00F623A5" w:rsidRDefault="00F04E09" w:rsidP="00F04E09">
      <w:pPr>
        <w:shd w:val="clear" w:color="auto" w:fill="FFFFFF"/>
        <w:ind w:right="148"/>
        <w:jc w:val="center"/>
        <w:rPr>
          <w:b/>
          <w:spacing w:val="4"/>
          <w:sz w:val="24"/>
          <w:szCs w:val="24"/>
        </w:rPr>
      </w:pPr>
      <w:r w:rsidRPr="00F623A5">
        <w:rPr>
          <w:b/>
          <w:spacing w:val="4"/>
          <w:sz w:val="24"/>
          <w:szCs w:val="24"/>
        </w:rPr>
        <w:t xml:space="preserve">ПО УПРАВЛЕНИЮ </w:t>
      </w:r>
    </w:p>
    <w:p w14:paraId="4D676E4A" w14:textId="77777777" w:rsidR="00F04E09" w:rsidRPr="00F623A5" w:rsidRDefault="00F04E09" w:rsidP="00F04E09">
      <w:pPr>
        <w:shd w:val="clear" w:color="auto" w:fill="FFFFFF"/>
        <w:ind w:right="148"/>
        <w:jc w:val="center"/>
        <w:rPr>
          <w:b/>
          <w:spacing w:val="4"/>
          <w:sz w:val="24"/>
          <w:szCs w:val="24"/>
        </w:rPr>
      </w:pPr>
      <w:r w:rsidRPr="00F623A5">
        <w:rPr>
          <w:b/>
          <w:spacing w:val="4"/>
          <w:sz w:val="24"/>
          <w:szCs w:val="24"/>
        </w:rPr>
        <w:t>ИМУЩЕСТВОМ</w:t>
      </w:r>
    </w:p>
    <w:p w14:paraId="13FEF7BC" w14:textId="77777777" w:rsidR="00F04E09" w:rsidRPr="00F623A5" w:rsidRDefault="00F04E09" w:rsidP="00F04E09">
      <w:pPr>
        <w:shd w:val="clear" w:color="auto" w:fill="FFFFFF"/>
        <w:ind w:right="148"/>
        <w:jc w:val="center"/>
        <w:rPr>
          <w:b/>
          <w:spacing w:val="4"/>
          <w:sz w:val="24"/>
          <w:szCs w:val="24"/>
        </w:rPr>
      </w:pPr>
      <w:proofErr w:type="gramStart"/>
      <w:r w:rsidRPr="00F623A5">
        <w:rPr>
          <w:b/>
          <w:spacing w:val="4"/>
          <w:sz w:val="24"/>
          <w:szCs w:val="24"/>
        </w:rPr>
        <w:t>АДМИНИСТРАЦИИ</w:t>
      </w:r>
      <w:proofErr w:type="gramEnd"/>
      <w:r w:rsidRPr="00F623A5">
        <w:rPr>
          <w:b/>
          <w:spacing w:val="4"/>
          <w:sz w:val="24"/>
          <w:szCs w:val="24"/>
        </w:rPr>
        <w:t xml:space="preserve"> ЗАТО </w:t>
      </w:r>
    </w:p>
    <w:p w14:paraId="37729B86" w14:textId="77777777" w:rsidR="00F04E09" w:rsidRPr="00F623A5" w:rsidRDefault="00F04E09" w:rsidP="00F04E09">
      <w:pPr>
        <w:shd w:val="clear" w:color="auto" w:fill="FFFFFF"/>
        <w:ind w:right="148"/>
        <w:jc w:val="center"/>
        <w:rPr>
          <w:b/>
          <w:spacing w:val="3"/>
          <w:sz w:val="24"/>
          <w:szCs w:val="24"/>
        </w:rPr>
      </w:pPr>
      <w:r w:rsidRPr="00F623A5">
        <w:rPr>
          <w:b/>
          <w:spacing w:val="4"/>
          <w:sz w:val="24"/>
          <w:szCs w:val="24"/>
        </w:rPr>
        <w:t>Г. ЗЕЛЕНОГОРСК</w:t>
      </w:r>
    </w:p>
    <w:p w14:paraId="42C52E4F" w14:textId="77777777" w:rsidR="00F04E09" w:rsidRPr="00F623A5" w:rsidRDefault="00F04E09" w:rsidP="00F04E09">
      <w:pPr>
        <w:spacing w:before="9"/>
        <w:rPr>
          <w:sz w:val="24"/>
          <w:szCs w:val="24"/>
        </w:rPr>
      </w:pPr>
    </w:p>
    <w:p w14:paraId="0F32BE0A" w14:textId="03719065" w:rsidR="00F04E09" w:rsidRPr="00F623A5" w:rsidRDefault="00F04E09" w:rsidP="00AD41CC">
      <w:pPr>
        <w:spacing w:before="137"/>
        <w:ind w:left="2062" w:right="290"/>
        <w:jc w:val="center"/>
        <w:rPr>
          <w:sz w:val="24"/>
          <w:szCs w:val="24"/>
        </w:rPr>
      </w:pPr>
      <w:r w:rsidRPr="00F623A5">
        <w:rPr>
          <w:sz w:val="24"/>
          <w:szCs w:val="24"/>
        </w:rPr>
        <w:t xml:space="preserve">                                                           </w:t>
      </w:r>
    </w:p>
    <w:p w14:paraId="39FD24C5" w14:textId="77777777" w:rsidR="00F04E09" w:rsidRPr="00F623A5" w:rsidRDefault="00F04E09" w:rsidP="00F04E09">
      <w:pPr>
        <w:spacing w:before="1" w:line="322" w:lineRule="exact"/>
        <w:ind w:left="337" w:right="460"/>
        <w:jc w:val="center"/>
        <w:outlineLvl w:val="0"/>
        <w:rPr>
          <w:b/>
          <w:bCs/>
          <w:sz w:val="24"/>
          <w:szCs w:val="24"/>
        </w:rPr>
      </w:pPr>
      <w:r w:rsidRPr="00F623A5">
        <w:rPr>
          <w:b/>
          <w:bCs/>
          <w:sz w:val="24"/>
          <w:szCs w:val="24"/>
        </w:rPr>
        <w:t>РЕШЕНИЕ</w:t>
      </w:r>
    </w:p>
    <w:p w14:paraId="7DDE0662" w14:textId="77777777" w:rsidR="00AD41CC" w:rsidRPr="00F623A5" w:rsidRDefault="00AD41CC" w:rsidP="00F04E09">
      <w:pPr>
        <w:spacing w:before="1"/>
        <w:ind w:left="152" w:right="290"/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 xml:space="preserve">об отказе в приеме заявления о предоставлении </w:t>
      </w:r>
    </w:p>
    <w:p w14:paraId="6D34D6DB" w14:textId="77777777" w:rsidR="00AD41CC" w:rsidRPr="00F623A5" w:rsidRDefault="00AD41CC" w:rsidP="00F04E09">
      <w:pPr>
        <w:spacing w:before="1"/>
        <w:ind w:left="152" w:right="290"/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 xml:space="preserve">муниципальной услуги и документов, необходимых </w:t>
      </w:r>
    </w:p>
    <w:p w14:paraId="23867504" w14:textId="1F2374DD" w:rsidR="00F04E09" w:rsidRPr="00F623A5" w:rsidRDefault="00AD41CC" w:rsidP="00F04E09">
      <w:pPr>
        <w:spacing w:before="1"/>
        <w:ind w:left="152" w:right="290"/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для предоставления муниципальной услуги</w:t>
      </w:r>
    </w:p>
    <w:p w14:paraId="2E470BF1" w14:textId="77777777" w:rsidR="00AD41CC" w:rsidRPr="00F623A5" w:rsidRDefault="00AD41CC" w:rsidP="00F04E09">
      <w:pPr>
        <w:spacing w:before="1"/>
        <w:ind w:left="152" w:right="290"/>
        <w:jc w:val="center"/>
        <w:rPr>
          <w:b/>
          <w:sz w:val="24"/>
          <w:szCs w:val="24"/>
        </w:rPr>
      </w:pPr>
    </w:p>
    <w:p w14:paraId="7843F14B" w14:textId="77777777" w:rsidR="00F04E09" w:rsidRPr="00F623A5" w:rsidRDefault="00F04E09" w:rsidP="00F04E09">
      <w:pPr>
        <w:tabs>
          <w:tab w:val="left" w:pos="2421"/>
          <w:tab w:val="left" w:pos="3259"/>
          <w:tab w:val="left" w:pos="5967"/>
        </w:tabs>
        <w:jc w:val="both"/>
        <w:rPr>
          <w:sz w:val="24"/>
          <w:szCs w:val="24"/>
        </w:rPr>
      </w:pPr>
      <w:r w:rsidRPr="00F623A5">
        <w:rPr>
          <w:spacing w:val="-1"/>
          <w:sz w:val="24"/>
          <w:szCs w:val="24"/>
        </w:rPr>
        <w:t xml:space="preserve">от </w:t>
      </w:r>
      <w:r w:rsidRPr="00F623A5">
        <w:rPr>
          <w:sz w:val="24"/>
          <w:szCs w:val="24"/>
          <w:u w:val="single"/>
        </w:rPr>
        <w:tab/>
      </w:r>
      <w:r w:rsidRPr="00F623A5">
        <w:rPr>
          <w:sz w:val="24"/>
          <w:szCs w:val="24"/>
        </w:rPr>
        <w:tab/>
        <w:t xml:space="preserve">                                                                            № ___________</w:t>
      </w:r>
    </w:p>
    <w:p w14:paraId="618CB817" w14:textId="77777777" w:rsidR="00F04E09" w:rsidRPr="00F623A5" w:rsidRDefault="00F04E09" w:rsidP="00F04E09">
      <w:pPr>
        <w:tabs>
          <w:tab w:val="left" w:pos="2421"/>
          <w:tab w:val="left" w:pos="3259"/>
          <w:tab w:val="left" w:pos="5967"/>
        </w:tabs>
        <w:jc w:val="both"/>
        <w:rPr>
          <w:sz w:val="24"/>
          <w:szCs w:val="24"/>
        </w:rPr>
      </w:pPr>
    </w:p>
    <w:p w14:paraId="46EBEE21" w14:textId="77777777" w:rsidR="005A220B" w:rsidRPr="00F623A5" w:rsidRDefault="00F04E09" w:rsidP="005A220B">
      <w:pPr>
        <w:tabs>
          <w:tab w:val="left" w:pos="4479"/>
          <w:tab w:val="left" w:pos="4535"/>
          <w:tab w:val="left" w:pos="5317"/>
          <w:tab w:val="left" w:pos="6266"/>
          <w:tab w:val="left" w:pos="8725"/>
          <w:tab w:val="left" w:pos="9311"/>
        </w:tabs>
        <w:ind w:right="311"/>
        <w:jc w:val="both"/>
        <w:rPr>
          <w:sz w:val="24"/>
          <w:szCs w:val="24"/>
          <w:lang w:eastAsia="en-US"/>
        </w:rPr>
      </w:pPr>
      <w:r w:rsidRPr="00F623A5">
        <w:rPr>
          <w:sz w:val="24"/>
          <w:szCs w:val="24"/>
        </w:rPr>
        <w:t xml:space="preserve">      Рассмотрев</w:t>
      </w:r>
      <w:r w:rsidRPr="00F623A5">
        <w:rPr>
          <w:spacing w:val="-5"/>
          <w:sz w:val="24"/>
          <w:szCs w:val="24"/>
        </w:rPr>
        <w:t xml:space="preserve"> </w:t>
      </w:r>
      <w:r w:rsidRPr="00F623A5">
        <w:rPr>
          <w:sz w:val="24"/>
          <w:szCs w:val="24"/>
        </w:rPr>
        <w:t>заявление</w:t>
      </w:r>
      <w:r w:rsidRPr="00F623A5">
        <w:rPr>
          <w:spacing w:val="-4"/>
          <w:sz w:val="24"/>
          <w:szCs w:val="24"/>
        </w:rPr>
        <w:t xml:space="preserve"> </w:t>
      </w:r>
      <w:r w:rsidRPr="00F623A5">
        <w:rPr>
          <w:sz w:val="24"/>
          <w:szCs w:val="24"/>
        </w:rPr>
        <w:t>от</w:t>
      </w:r>
      <w:r w:rsidRPr="00F623A5">
        <w:rPr>
          <w:sz w:val="24"/>
          <w:szCs w:val="24"/>
          <w:u w:val="single"/>
        </w:rPr>
        <w:tab/>
      </w:r>
      <w:r w:rsidRPr="00F623A5">
        <w:rPr>
          <w:sz w:val="24"/>
          <w:szCs w:val="24"/>
          <w:u w:val="single"/>
        </w:rPr>
        <w:tab/>
      </w:r>
      <w:r w:rsidRPr="00F623A5">
        <w:rPr>
          <w:sz w:val="24"/>
          <w:szCs w:val="24"/>
        </w:rPr>
        <w:t>№</w:t>
      </w:r>
      <w:r w:rsidRPr="00F623A5">
        <w:rPr>
          <w:sz w:val="24"/>
          <w:szCs w:val="24"/>
          <w:u w:val="single"/>
        </w:rPr>
        <w:tab/>
      </w:r>
      <w:r w:rsidRPr="00F623A5">
        <w:rPr>
          <w:sz w:val="24"/>
          <w:szCs w:val="24"/>
          <w:u w:val="single"/>
        </w:rPr>
        <w:tab/>
      </w:r>
      <w:r w:rsidRPr="00F623A5">
        <w:rPr>
          <w:spacing w:val="109"/>
          <w:sz w:val="24"/>
          <w:szCs w:val="24"/>
        </w:rPr>
        <w:t xml:space="preserve"> </w:t>
      </w:r>
      <w:r w:rsidRPr="00F623A5">
        <w:rPr>
          <w:sz w:val="24"/>
          <w:szCs w:val="24"/>
        </w:rPr>
        <w:t>(Заявитель:</w:t>
      </w:r>
      <w:r w:rsidR="003D6EB0" w:rsidRPr="00F623A5">
        <w:rPr>
          <w:spacing w:val="108"/>
          <w:sz w:val="24"/>
          <w:szCs w:val="24"/>
        </w:rPr>
        <w:t xml:space="preserve"> </w:t>
      </w:r>
      <w:r w:rsidRPr="00F623A5">
        <w:rPr>
          <w:sz w:val="24"/>
          <w:szCs w:val="24"/>
        </w:rPr>
        <w:t>________</w:t>
      </w:r>
      <w:proofErr w:type="gramStart"/>
      <w:r w:rsidRPr="00F623A5">
        <w:rPr>
          <w:sz w:val="24"/>
          <w:szCs w:val="24"/>
        </w:rPr>
        <w:t>_ )</w:t>
      </w:r>
      <w:proofErr w:type="gramEnd"/>
      <w:r w:rsidRPr="00F623A5">
        <w:rPr>
          <w:sz w:val="24"/>
          <w:szCs w:val="24"/>
        </w:rPr>
        <w:t xml:space="preserve"> </w:t>
      </w:r>
      <w:r w:rsidR="00AD41CC" w:rsidRPr="00F623A5">
        <w:rPr>
          <w:sz w:val="24"/>
          <w:szCs w:val="24"/>
        </w:rPr>
        <w:t xml:space="preserve">о прекращении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 </w:t>
      </w:r>
      <w:r w:rsidRPr="00F623A5">
        <w:rPr>
          <w:sz w:val="24"/>
          <w:szCs w:val="24"/>
        </w:rPr>
        <w:t>и</w:t>
      </w:r>
      <w:r w:rsidRPr="00F623A5">
        <w:rPr>
          <w:spacing w:val="1"/>
          <w:sz w:val="24"/>
          <w:szCs w:val="24"/>
        </w:rPr>
        <w:t xml:space="preserve"> </w:t>
      </w:r>
      <w:r w:rsidR="005A220B" w:rsidRPr="00F623A5">
        <w:rPr>
          <w:sz w:val="24"/>
          <w:szCs w:val="24"/>
          <w:lang w:eastAsia="en-US"/>
        </w:rPr>
        <w:t>документы, необходимые  для предоставления муниципальной услуги,</w:t>
      </w:r>
      <w:r w:rsidR="005A220B" w:rsidRPr="00F623A5">
        <w:rPr>
          <w:spacing w:val="-3"/>
          <w:sz w:val="24"/>
          <w:szCs w:val="24"/>
          <w:lang w:eastAsia="en-US"/>
        </w:rPr>
        <w:t xml:space="preserve"> </w:t>
      </w:r>
      <w:r w:rsidR="005A220B" w:rsidRPr="00F623A5">
        <w:rPr>
          <w:sz w:val="24"/>
          <w:szCs w:val="24"/>
          <w:lang w:eastAsia="en-US"/>
        </w:rPr>
        <w:t>принято решение об отказе в приеме заявления о предоставлении муниципальной услуги, по</w:t>
      </w:r>
      <w:r w:rsidR="005A220B" w:rsidRPr="00F623A5">
        <w:rPr>
          <w:spacing w:val="-3"/>
          <w:sz w:val="24"/>
          <w:szCs w:val="24"/>
          <w:lang w:eastAsia="en-US"/>
        </w:rPr>
        <w:t xml:space="preserve"> следующим </w:t>
      </w:r>
      <w:r w:rsidR="005A220B" w:rsidRPr="00F623A5">
        <w:rPr>
          <w:sz w:val="24"/>
          <w:szCs w:val="24"/>
          <w:lang w:eastAsia="en-US"/>
        </w:rPr>
        <w:t>основаниям:</w:t>
      </w:r>
    </w:p>
    <w:p w14:paraId="6E7F2F48" w14:textId="5B51B889" w:rsidR="00F04E09" w:rsidRPr="00F623A5" w:rsidRDefault="00F04E09" w:rsidP="00F04E09">
      <w:pPr>
        <w:tabs>
          <w:tab w:val="left" w:pos="4479"/>
          <w:tab w:val="left" w:pos="4535"/>
          <w:tab w:val="left" w:pos="5317"/>
          <w:tab w:val="left" w:pos="6266"/>
          <w:tab w:val="left" w:pos="8725"/>
          <w:tab w:val="left" w:pos="9311"/>
        </w:tabs>
        <w:ind w:right="311"/>
        <w:jc w:val="both"/>
        <w:rPr>
          <w:sz w:val="24"/>
          <w:szCs w:val="24"/>
        </w:rPr>
      </w:pPr>
    </w:p>
    <w:p w14:paraId="2045D0B3" w14:textId="1230AC14" w:rsidR="00F04E09" w:rsidRPr="00F623A5" w:rsidRDefault="00F04E09" w:rsidP="00F04E09">
      <w:pPr>
        <w:tabs>
          <w:tab w:val="left" w:pos="4479"/>
          <w:tab w:val="left" w:pos="4535"/>
          <w:tab w:val="left" w:pos="5317"/>
          <w:tab w:val="left" w:pos="6266"/>
          <w:tab w:val="left" w:pos="8725"/>
          <w:tab w:val="left" w:pos="9311"/>
        </w:tabs>
        <w:ind w:right="311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</w:t>
      </w:r>
    </w:p>
    <w:tbl>
      <w:tblPr>
        <w:tblStyle w:val="TableNormal"/>
        <w:tblW w:w="9485" w:type="dxa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1"/>
        <w:gridCol w:w="3686"/>
        <w:gridCol w:w="3118"/>
      </w:tblGrid>
      <w:tr w:rsidR="00F623A5" w:rsidRPr="00F623A5" w14:paraId="74FFA3A2" w14:textId="77777777" w:rsidTr="00F861B1">
        <w:trPr>
          <w:trHeight w:val="969"/>
        </w:trPr>
        <w:tc>
          <w:tcPr>
            <w:tcW w:w="2681" w:type="dxa"/>
          </w:tcPr>
          <w:p w14:paraId="54587842" w14:textId="5E915CD9" w:rsidR="004C43F5" w:rsidRPr="00F623A5" w:rsidRDefault="009317BC" w:rsidP="00F861B1">
            <w:pPr>
              <w:ind w:left="133" w:right="144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Пункт</w:t>
            </w:r>
            <w:r w:rsidR="004C43F5" w:rsidRPr="00F623A5">
              <w:rPr>
                <w:sz w:val="24"/>
                <w:szCs w:val="24"/>
              </w:rPr>
              <w:t xml:space="preserve"> </w:t>
            </w:r>
            <w:r w:rsidRPr="00F623A5">
              <w:rPr>
                <w:sz w:val="24"/>
                <w:szCs w:val="24"/>
              </w:rPr>
              <w:t>приложения № 4 к Административному регламенту</w:t>
            </w:r>
          </w:p>
        </w:tc>
        <w:tc>
          <w:tcPr>
            <w:tcW w:w="3686" w:type="dxa"/>
          </w:tcPr>
          <w:p w14:paraId="610A688C" w14:textId="558B48DB" w:rsidR="004C43F5" w:rsidRPr="00F623A5" w:rsidRDefault="009317BC" w:rsidP="009317BC">
            <w:pPr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 xml:space="preserve"> </w:t>
            </w:r>
            <w:r w:rsidR="004C43F5" w:rsidRPr="00F623A5">
              <w:rPr>
                <w:sz w:val="24"/>
                <w:szCs w:val="24"/>
              </w:rPr>
              <w:t xml:space="preserve">Наименование основания для отказа </w:t>
            </w:r>
          </w:p>
        </w:tc>
        <w:tc>
          <w:tcPr>
            <w:tcW w:w="3118" w:type="dxa"/>
          </w:tcPr>
          <w:p w14:paraId="6759A444" w14:textId="23DD77C9" w:rsidR="004C43F5" w:rsidRPr="00F623A5" w:rsidRDefault="004C43F5" w:rsidP="00F67A94">
            <w:pPr>
              <w:ind w:right="131"/>
              <w:jc w:val="both"/>
              <w:rPr>
                <w:sz w:val="24"/>
                <w:szCs w:val="24"/>
              </w:rPr>
            </w:pPr>
            <w:r w:rsidRPr="00F623A5">
              <w:rPr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B71CB6" w:rsidRPr="00F623A5" w14:paraId="30D34FEB" w14:textId="77777777" w:rsidTr="00F861B1">
        <w:trPr>
          <w:trHeight w:val="531"/>
        </w:trPr>
        <w:tc>
          <w:tcPr>
            <w:tcW w:w="2681" w:type="dxa"/>
          </w:tcPr>
          <w:p w14:paraId="47170282" w14:textId="77777777" w:rsidR="004C43F5" w:rsidRPr="00F623A5" w:rsidRDefault="004C43F5" w:rsidP="004C43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14:paraId="58C81E5A" w14:textId="77777777" w:rsidR="004C43F5" w:rsidRPr="00F623A5" w:rsidRDefault="004C43F5" w:rsidP="004C43F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10413678" w14:textId="77777777" w:rsidR="004C43F5" w:rsidRPr="00F623A5" w:rsidRDefault="004C43F5" w:rsidP="004C43F5">
            <w:pPr>
              <w:jc w:val="both"/>
              <w:rPr>
                <w:sz w:val="24"/>
                <w:szCs w:val="24"/>
              </w:rPr>
            </w:pPr>
          </w:p>
        </w:tc>
      </w:tr>
    </w:tbl>
    <w:p w14:paraId="36457DE4" w14:textId="77777777" w:rsidR="004C43F5" w:rsidRPr="00F623A5" w:rsidRDefault="004C43F5" w:rsidP="00F04E09">
      <w:pPr>
        <w:jc w:val="both"/>
        <w:rPr>
          <w:sz w:val="24"/>
          <w:szCs w:val="24"/>
        </w:rPr>
      </w:pPr>
    </w:p>
    <w:p w14:paraId="1A0E965C" w14:textId="3EF90C2F" w:rsidR="00A22B82" w:rsidRPr="00F623A5" w:rsidRDefault="00F04E09" w:rsidP="00A22B82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 </w:t>
      </w:r>
      <w:r w:rsidR="00A22B82" w:rsidRPr="00F623A5">
        <w:rPr>
          <w:sz w:val="24"/>
          <w:szCs w:val="24"/>
        </w:rPr>
        <w:t>Дополнительно информируем_____________________________________________.</w:t>
      </w:r>
    </w:p>
    <w:p w14:paraId="3CAAFB7F" w14:textId="40B71105" w:rsidR="00A22B82" w:rsidRPr="00F623A5" w:rsidRDefault="00A22B82" w:rsidP="00A22B82">
      <w:pPr>
        <w:ind w:firstLine="142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Заявитель вправе повторно обратиться c заявлением о предоставлении муниципальной услуги после устранения указанных нарушений.</w:t>
      </w:r>
    </w:p>
    <w:p w14:paraId="35587DDA" w14:textId="1DD648E4" w:rsidR="00F04E09" w:rsidRPr="00F623A5" w:rsidRDefault="00A22B82" w:rsidP="00A22B82">
      <w:pPr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   Данный отказ может быть обжалован в досудебном порядке путем направления жалобы в </w:t>
      </w:r>
      <w:proofErr w:type="gramStart"/>
      <w:r w:rsidRPr="00F623A5">
        <w:rPr>
          <w:sz w:val="24"/>
          <w:szCs w:val="24"/>
        </w:rPr>
        <w:t>Администрацию</w:t>
      </w:r>
      <w:proofErr w:type="gramEnd"/>
      <w:r w:rsidRPr="00F623A5">
        <w:rPr>
          <w:sz w:val="24"/>
          <w:szCs w:val="24"/>
        </w:rPr>
        <w:t xml:space="preserve"> ЗАТО г. Зеленогорск, а также в судебном порядке.</w:t>
      </w:r>
      <w:r w:rsidR="00F04E09" w:rsidRPr="00F623A5">
        <w:rPr>
          <w:sz w:val="24"/>
          <w:szCs w:val="24"/>
        </w:rPr>
        <w:t xml:space="preserve">     </w:t>
      </w:r>
    </w:p>
    <w:p w14:paraId="376611F1" w14:textId="77777777" w:rsidR="00F04E09" w:rsidRPr="00F623A5" w:rsidRDefault="00F04E09" w:rsidP="00F04E09">
      <w:pPr>
        <w:tabs>
          <w:tab w:val="left" w:pos="6271"/>
        </w:tabs>
        <w:spacing w:before="88"/>
        <w:ind w:left="137"/>
        <w:rPr>
          <w:sz w:val="24"/>
          <w:szCs w:val="24"/>
        </w:rPr>
      </w:pPr>
    </w:p>
    <w:p w14:paraId="61CB1241" w14:textId="377569D8" w:rsidR="00F04E09" w:rsidRPr="00F623A5" w:rsidRDefault="00F04E09" w:rsidP="00F04E09">
      <w:pPr>
        <w:tabs>
          <w:tab w:val="left" w:pos="6271"/>
        </w:tabs>
        <w:spacing w:before="88"/>
        <w:ind w:left="137"/>
        <w:rPr>
          <w:sz w:val="24"/>
          <w:szCs w:val="24"/>
        </w:rPr>
      </w:pPr>
      <w:r w:rsidRPr="00F623A5">
        <w:rPr>
          <w:sz w:val="24"/>
          <w:szCs w:val="24"/>
        </w:rPr>
        <w:t>Должность</w:t>
      </w:r>
      <w:r w:rsidRPr="00F623A5">
        <w:rPr>
          <w:spacing w:val="-7"/>
          <w:sz w:val="24"/>
          <w:szCs w:val="24"/>
        </w:rPr>
        <w:t xml:space="preserve"> </w:t>
      </w:r>
      <w:r w:rsidRPr="00F623A5">
        <w:rPr>
          <w:sz w:val="24"/>
          <w:szCs w:val="24"/>
        </w:rPr>
        <w:t>уполномоченного</w:t>
      </w:r>
      <w:r w:rsidRPr="00F623A5">
        <w:rPr>
          <w:spacing w:val="-6"/>
          <w:sz w:val="24"/>
          <w:szCs w:val="24"/>
        </w:rPr>
        <w:t xml:space="preserve"> </w:t>
      </w:r>
      <w:r w:rsidRPr="00F623A5">
        <w:rPr>
          <w:sz w:val="24"/>
          <w:szCs w:val="24"/>
        </w:rPr>
        <w:t>лица</w:t>
      </w:r>
      <w:r w:rsidRPr="00F623A5">
        <w:rPr>
          <w:sz w:val="24"/>
          <w:szCs w:val="24"/>
        </w:rPr>
        <w:tab/>
      </w:r>
      <w:r w:rsidR="003D6EB0" w:rsidRPr="00F623A5">
        <w:rPr>
          <w:sz w:val="24"/>
          <w:szCs w:val="24"/>
        </w:rPr>
        <w:t xml:space="preserve">    </w:t>
      </w:r>
      <w:r w:rsidRPr="00F623A5">
        <w:rPr>
          <w:sz w:val="24"/>
          <w:szCs w:val="24"/>
        </w:rPr>
        <w:t>Ф.И.О.</w:t>
      </w:r>
      <w:r w:rsidRPr="00F623A5">
        <w:rPr>
          <w:spacing w:val="-7"/>
          <w:sz w:val="24"/>
          <w:szCs w:val="24"/>
        </w:rPr>
        <w:t xml:space="preserve"> </w:t>
      </w:r>
      <w:r w:rsidRPr="00F623A5">
        <w:rPr>
          <w:sz w:val="24"/>
          <w:szCs w:val="24"/>
        </w:rPr>
        <w:t>уполномоченного</w:t>
      </w:r>
      <w:r w:rsidRPr="00F623A5">
        <w:rPr>
          <w:spacing w:val="-7"/>
          <w:sz w:val="24"/>
          <w:szCs w:val="24"/>
        </w:rPr>
        <w:t xml:space="preserve"> </w:t>
      </w:r>
      <w:r w:rsidRPr="00F623A5">
        <w:rPr>
          <w:sz w:val="24"/>
          <w:szCs w:val="24"/>
        </w:rPr>
        <w:t>лица</w:t>
      </w:r>
    </w:p>
    <w:p w14:paraId="4688414C" w14:textId="77777777" w:rsidR="00F04E09" w:rsidRPr="00F623A5" w:rsidRDefault="00F04E09" w:rsidP="00F04E09">
      <w:pPr>
        <w:jc w:val="both"/>
        <w:rPr>
          <w:rFonts w:ascii="Arial" w:hAnsi="Arial" w:cs="Arial"/>
          <w:spacing w:val="-1"/>
          <w:sz w:val="24"/>
          <w:szCs w:val="24"/>
        </w:rPr>
      </w:pPr>
    </w:p>
    <w:p w14:paraId="743DD9D9" w14:textId="6B5309FF" w:rsidR="00F04E09" w:rsidRPr="00F623A5" w:rsidRDefault="00A31AD9" w:rsidP="00A31AD9">
      <w:pPr>
        <w:spacing w:before="11"/>
        <w:jc w:val="right"/>
        <w:rPr>
          <w:rFonts w:ascii="Arial" w:hAnsi="Arial" w:cs="Arial"/>
          <w:sz w:val="24"/>
          <w:szCs w:val="24"/>
        </w:rPr>
      </w:pPr>
      <w:r w:rsidRPr="00F623A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00561DAB" wp14:editId="0D604F59">
            <wp:extent cx="984250" cy="475615"/>
            <wp:effectExtent l="0" t="0" r="635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250" cy="475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DB407D" w14:textId="77777777" w:rsidR="00F04E09" w:rsidRPr="00F623A5" w:rsidRDefault="00F04E09" w:rsidP="00F04E09">
      <w:pPr>
        <w:spacing w:before="7"/>
        <w:rPr>
          <w:rFonts w:ascii="Arial" w:hAnsi="Arial" w:cs="Arial"/>
          <w:sz w:val="24"/>
          <w:szCs w:val="24"/>
        </w:rPr>
      </w:pPr>
    </w:p>
    <w:p w14:paraId="65483763" w14:textId="77777777" w:rsidR="00DB17FE" w:rsidRPr="00F623A5" w:rsidRDefault="00DB17FE" w:rsidP="001B0A96">
      <w:pPr>
        <w:ind w:left="4536"/>
        <w:rPr>
          <w:sz w:val="24"/>
          <w:szCs w:val="24"/>
        </w:rPr>
      </w:pPr>
    </w:p>
    <w:p w14:paraId="0A70AF07" w14:textId="77777777" w:rsidR="008E3B4F" w:rsidRPr="00F623A5" w:rsidRDefault="008E3B4F" w:rsidP="001B0A96">
      <w:pPr>
        <w:ind w:left="4536"/>
        <w:rPr>
          <w:sz w:val="24"/>
          <w:szCs w:val="24"/>
        </w:rPr>
      </w:pPr>
    </w:p>
    <w:p w14:paraId="4B7F80AD" w14:textId="6EA6A765" w:rsidR="001B0A96" w:rsidRPr="00F623A5" w:rsidRDefault="001B0A96" w:rsidP="001B0A96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lastRenderedPageBreak/>
        <w:t>Приложение</w:t>
      </w:r>
      <w:r w:rsidRPr="00F623A5">
        <w:rPr>
          <w:spacing w:val="-11"/>
          <w:sz w:val="24"/>
          <w:szCs w:val="24"/>
        </w:rPr>
        <w:t xml:space="preserve"> </w:t>
      </w:r>
      <w:r w:rsidRPr="00F623A5">
        <w:rPr>
          <w:sz w:val="24"/>
          <w:szCs w:val="24"/>
        </w:rPr>
        <w:t>№</w:t>
      </w:r>
      <w:r w:rsidRPr="00F623A5">
        <w:rPr>
          <w:spacing w:val="-13"/>
          <w:sz w:val="24"/>
          <w:szCs w:val="24"/>
        </w:rPr>
        <w:t xml:space="preserve"> 7</w:t>
      </w:r>
    </w:p>
    <w:p w14:paraId="75783CDE" w14:textId="77777777" w:rsidR="001B0A96" w:rsidRPr="00F623A5" w:rsidRDefault="001B0A96" w:rsidP="001B0A96">
      <w:pPr>
        <w:ind w:left="4536"/>
        <w:rPr>
          <w:sz w:val="24"/>
          <w:szCs w:val="24"/>
        </w:rPr>
      </w:pPr>
      <w:r w:rsidRPr="00F623A5">
        <w:rPr>
          <w:sz w:val="24"/>
          <w:szCs w:val="24"/>
        </w:rPr>
        <w:t>к Административному регламенту</w:t>
      </w:r>
    </w:p>
    <w:p w14:paraId="20C4108E" w14:textId="5E399A85" w:rsidR="001B0A96" w:rsidRPr="00F623A5" w:rsidRDefault="001B0A96" w:rsidP="001B0A96">
      <w:pPr>
        <w:ind w:left="4536"/>
        <w:rPr>
          <w:bCs/>
          <w:sz w:val="24"/>
          <w:szCs w:val="24"/>
        </w:rPr>
      </w:pPr>
      <w:r w:rsidRPr="00F623A5">
        <w:rPr>
          <w:bCs/>
          <w:sz w:val="24"/>
          <w:szCs w:val="24"/>
        </w:rPr>
        <w:t>предоставления муниципальной услуги</w:t>
      </w:r>
    </w:p>
    <w:p w14:paraId="62E9D700" w14:textId="0BB2AE35" w:rsidR="00F861B1" w:rsidRPr="00F623A5" w:rsidRDefault="00F861B1" w:rsidP="001B0A96">
      <w:pPr>
        <w:ind w:left="4536"/>
        <w:rPr>
          <w:bCs/>
          <w:sz w:val="24"/>
          <w:szCs w:val="24"/>
        </w:rPr>
      </w:pPr>
      <w:r w:rsidRPr="00F623A5">
        <w:rPr>
          <w:sz w:val="24"/>
          <w:szCs w:val="24"/>
        </w:rPr>
        <w:t>«</w:t>
      </w:r>
      <w:r w:rsidR="002F2786" w:rsidRPr="00F623A5">
        <w:rPr>
          <w:sz w:val="24"/>
          <w:szCs w:val="24"/>
        </w:rPr>
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</w:r>
      <w:r w:rsidRPr="00F623A5">
        <w:rPr>
          <w:sz w:val="24"/>
          <w:szCs w:val="24"/>
        </w:rPr>
        <w:t>»</w:t>
      </w:r>
    </w:p>
    <w:p w14:paraId="62765270" w14:textId="13399B72" w:rsidR="001B0A96" w:rsidRPr="00F623A5" w:rsidRDefault="001B0A96" w:rsidP="001B0A96">
      <w:pPr>
        <w:spacing w:before="7"/>
        <w:ind w:firstLine="709"/>
        <w:jc w:val="both"/>
        <w:rPr>
          <w:rFonts w:ascii="Arial" w:hAnsi="Arial" w:cs="Arial"/>
          <w:sz w:val="24"/>
          <w:szCs w:val="24"/>
        </w:rPr>
      </w:pPr>
    </w:p>
    <w:p w14:paraId="4710AFF1" w14:textId="4D922728" w:rsidR="00F1246A" w:rsidRPr="00F623A5" w:rsidRDefault="001B0A96" w:rsidP="00F1246A">
      <w:pPr>
        <w:spacing w:before="7"/>
        <w:jc w:val="center"/>
        <w:rPr>
          <w:sz w:val="24"/>
          <w:szCs w:val="24"/>
        </w:rPr>
      </w:pPr>
      <w:r w:rsidRPr="00F623A5">
        <w:rPr>
          <w:sz w:val="24"/>
          <w:szCs w:val="24"/>
        </w:rPr>
        <w:t xml:space="preserve">Примерная форма решения </w:t>
      </w:r>
      <w:r w:rsidR="002E7A59" w:rsidRPr="00F623A5">
        <w:rPr>
          <w:bCs/>
          <w:sz w:val="24"/>
          <w:szCs w:val="24"/>
        </w:rPr>
        <w:t xml:space="preserve">о </w:t>
      </w:r>
      <w:r w:rsidR="00F1246A" w:rsidRPr="00F623A5">
        <w:rPr>
          <w:bCs/>
          <w:sz w:val="24"/>
          <w:szCs w:val="24"/>
        </w:rPr>
        <w:t>прекращении постоянного (бессрочного) пользования, пожизненного наследуемого владения земельным участком</w:t>
      </w:r>
    </w:p>
    <w:p w14:paraId="6D4D1A5F" w14:textId="77777777" w:rsidR="00731A48" w:rsidRPr="00F623A5" w:rsidRDefault="00731A48" w:rsidP="002E7A59">
      <w:pPr>
        <w:widowControl/>
        <w:autoSpaceDE/>
        <w:jc w:val="center"/>
        <w:rPr>
          <w:b/>
          <w:sz w:val="24"/>
          <w:szCs w:val="24"/>
        </w:rPr>
      </w:pPr>
    </w:p>
    <w:p w14:paraId="004EEEF2" w14:textId="6D8DA057" w:rsidR="00731A48" w:rsidRPr="00F623A5" w:rsidRDefault="00731A48" w:rsidP="002E7A59">
      <w:pPr>
        <w:widowControl/>
        <w:autoSpaceDE/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АДМИНИСТРАЦИЯ</w:t>
      </w:r>
    </w:p>
    <w:p w14:paraId="6F317D1F" w14:textId="77777777" w:rsidR="00731A48" w:rsidRPr="00F623A5" w:rsidRDefault="00731A48" w:rsidP="002E7A59">
      <w:pPr>
        <w:widowControl/>
        <w:autoSpaceDE/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ЗАКРЫТОГО АДМИНИСТРАТИВНО-</w:t>
      </w:r>
    </w:p>
    <w:p w14:paraId="589A0BD8" w14:textId="77777777" w:rsidR="00731A48" w:rsidRPr="00F623A5" w:rsidRDefault="00731A48" w:rsidP="002E7A59">
      <w:pPr>
        <w:widowControl/>
        <w:autoSpaceDE/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ТЕРРИТОРИАЛЬНОГО ОБРАЗОВАНИЯ</w:t>
      </w:r>
    </w:p>
    <w:p w14:paraId="25231E4C" w14:textId="77777777" w:rsidR="00731A48" w:rsidRPr="00F623A5" w:rsidRDefault="00731A48" w:rsidP="002E7A59">
      <w:pPr>
        <w:widowControl/>
        <w:autoSpaceDE/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ГОРОД ЗЕЛЕНОГОРСК</w:t>
      </w:r>
    </w:p>
    <w:p w14:paraId="7FF58F83" w14:textId="77777777" w:rsidR="00731A48" w:rsidRPr="00F623A5" w:rsidRDefault="00731A48" w:rsidP="002E7A59">
      <w:pPr>
        <w:widowControl/>
        <w:autoSpaceDE/>
        <w:jc w:val="center"/>
        <w:rPr>
          <w:sz w:val="24"/>
          <w:szCs w:val="24"/>
        </w:rPr>
      </w:pPr>
      <w:r w:rsidRPr="00F623A5">
        <w:rPr>
          <w:b/>
          <w:sz w:val="24"/>
          <w:szCs w:val="24"/>
        </w:rPr>
        <w:t>КРАСНОЯРСКОГО КРАЯ</w:t>
      </w:r>
      <w:r w:rsidR="00CA27F1" w:rsidRPr="00F623A5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744C45" w:rsidRPr="00F623A5">
        <w:rPr>
          <w:sz w:val="24"/>
          <w:szCs w:val="24"/>
        </w:rPr>
        <w:t xml:space="preserve">                       </w:t>
      </w:r>
    </w:p>
    <w:p w14:paraId="7D895CE3" w14:textId="77777777" w:rsidR="00126E0D" w:rsidRPr="00F623A5" w:rsidRDefault="00126E0D" w:rsidP="00CA27F1">
      <w:pPr>
        <w:tabs>
          <w:tab w:val="left" w:pos="10295"/>
        </w:tabs>
        <w:jc w:val="center"/>
        <w:rPr>
          <w:b/>
          <w:sz w:val="24"/>
          <w:szCs w:val="24"/>
        </w:rPr>
      </w:pPr>
    </w:p>
    <w:p w14:paraId="69B298A6" w14:textId="34FD894F" w:rsidR="001B0A96" w:rsidRPr="00F623A5" w:rsidRDefault="001B0A96" w:rsidP="00CA27F1">
      <w:pPr>
        <w:tabs>
          <w:tab w:val="left" w:pos="10295"/>
        </w:tabs>
        <w:jc w:val="center"/>
        <w:rPr>
          <w:b/>
          <w:sz w:val="24"/>
          <w:szCs w:val="24"/>
        </w:rPr>
      </w:pPr>
      <w:r w:rsidRPr="00F623A5">
        <w:rPr>
          <w:b/>
          <w:sz w:val="24"/>
          <w:szCs w:val="24"/>
        </w:rPr>
        <w:t>РЕШЕНИЕ</w:t>
      </w:r>
    </w:p>
    <w:p w14:paraId="4F9DFD05" w14:textId="219D8FFD" w:rsidR="00F1246A" w:rsidRPr="00F623A5" w:rsidRDefault="009C1E1C" w:rsidP="00F1246A">
      <w:pPr>
        <w:ind w:left="1591"/>
        <w:rPr>
          <w:b/>
          <w:bCs/>
          <w:spacing w:val="-4"/>
          <w:sz w:val="24"/>
          <w:szCs w:val="24"/>
        </w:rPr>
      </w:pPr>
      <w:r w:rsidRPr="00F623A5">
        <w:rPr>
          <w:b/>
          <w:spacing w:val="-4"/>
          <w:sz w:val="24"/>
          <w:szCs w:val="24"/>
        </w:rPr>
        <w:t>о</w:t>
      </w:r>
      <w:r w:rsidR="00A437F7" w:rsidRPr="00F623A5">
        <w:rPr>
          <w:b/>
          <w:spacing w:val="-4"/>
          <w:sz w:val="24"/>
          <w:szCs w:val="24"/>
        </w:rPr>
        <w:t xml:space="preserve"> </w:t>
      </w:r>
      <w:r w:rsidR="00F1246A" w:rsidRPr="00F623A5">
        <w:rPr>
          <w:b/>
          <w:bCs/>
          <w:spacing w:val="-4"/>
          <w:sz w:val="24"/>
          <w:szCs w:val="24"/>
        </w:rPr>
        <w:t>прекращении постоянного (бессрочного) пользования,</w:t>
      </w:r>
    </w:p>
    <w:p w14:paraId="4FB57123" w14:textId="7B008307" w:rsidR="00A437F7" w:rsidRPr="00F623A5" w:rsidRDefault="00F1246A" w:rsidP="00F1246A">
      <w:pPr>
        <w:ind w:left="1591"/>
        <w:rPr>
          <w:b/>
          <w:sz w:val="24"/>
          <w:szCs w:val="24"/>
        </w:rPr>
      </w:pPr>
      <w:r w:rsidRPr="00F623A5">
        <w:rPr>
          <w:b/>
          <w:bCs/>
          <w:spacing w:val="-4"/>
          <w:sz w:val="24"/>
          <w:szCs w:val="24"/>
        </w:rPr>
        <w:t>пожизненного наследуемого владения земельным участком</w:t>
      </w:r>
    </w:p>
    <w:p w14:paraId="56BC4316" w14:textId="47ADC023" w:rsidR="001B0A96" w:rsidRPr="00F623A5" w:rsidRDefault="001B0A96" w:rsidP="00CA27F1">
      <w:pPr>
        <w:tabs>
          <w:tab w:val="left" w:pos="2157"/>
          <w:tab w:val="left" w:pos="4656"/>
        </w:tabs>
        <w:ind w:right="12"/>
        <w:jc w:val="center"/>
        <w:rPr>
          <w:sz w:val="24"/>
          <w:szCs w:val="24"/>
        </w:rPr>
      </w:pPr>
      <w:r w:rsidRPr="00F623A5">
        <w:rPr>
          <w:sz w:val="24"/>
          <w:szCs w:val="24"/>
        </w:rPr>
        <w:t>№________</w:t>
      </w:r>
      <w:r w:rsidR="00126E0D" w:rsidRPr="00F623A5">
        <w:rPr>
          <w:sz w:val="24"/>
          <w:szCs w:val="24"/>
        </w:rPr>
        <w:t xml:space="preserve">                                                                                                     </w:t>
      </w:r>
      <w:r w:rsidRPr="00F623A5">
        <w:rPr>
          <w:sz w:val="24"/>
          <w:szCs w:val="24"/>
        </w:rPr>
        <w:t>от</w:t>
      </w:r>
      <w:r w:rsidRPr="00F623A5">
        <w:rPr>
          <w:spacing w:val="-1"/>
          <w:sz w:val="24"/>
          <w:szCs w:val="24"/>
        </w:rPr>
        <w:t>________</w:t>
      </w:r>
    </w:p>
    <w:p w14:paraId="0D42FEDB" w14:textId="77777777" w:rsidR="004C43F5" w:rsidRPr="00F623A5" w:rsidRDefault="004C43F5" w:rsidP="001B0A96">
      <w:pPr>
        <w:widowControl/>
        <w:suppressAutoHyphens/>
        <w:autoSpaceDE/>
        <w:autoSpaceDN/>
        <w:ind w:firstLine="709"/>
        <w:jc w:val="both"/>
        <w:rPr>
          <w:sz w:val="24"/>
          <w:szCs w:val="24"/>
        </w:rPr>
      </w:pPr>
    </w:p>
    <w:p w14:paraId="4031A9FC" w14:textId="5E849259" w:rsidR="00A437F7" w:rsidRPr="00F623A5" w:rsidRDefault="00A437F7" w:rsidP="00A437F7">
      <w:pPr>
        <w:widowControl/>
        <w:suppressAutoHyphens/>
        <w:autoSpaceDE/>
        <w:autoSpaceDN/>
        <w:ind w:firstLine="709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По результатам рассмотрения заявления от</w:t>
      </w:r>
      <w:r w:rsidR="00DB17FE" w:rsidRPr="00F623A5">
        <w:rPr>
          <w:sz w:val="24"/>
          <w:szCs w:val="24"/>
        </w:rPr>
        <w:t>______</w:t>
      </w:r>
      <w:r w:rsidRPr="00F623A5">
        <w:rPr>
          <w:sz w:val="24"/>
          <w:szCs w:val="24"/>
          <w:u w:val="single"/>
        </w:rPr>
        <w:tab/>
      </w:r>
      <w:r w:rsidRPr="00F623A5">
        <w:rPr>
          <w:sz w:val="24"/>
          <w:szCs w:val="24"/>
        </w:rPr>
        <w:t>№</w:t>
      </w:r>
      <w:r w:rsidR="00DB17FE" w:rsidRPr="00F623A5">
        <w:rPr>
          <w:sz w:val="24"/>
          <w:szCs w:val="24"/>
        </w:rPr>
        <w:t>_____</w:t>
      </w:r>
      <w:r w:rsidRPr="00F623A5">
        <w:rPr>
          <w:sz w:val="24"/>
          <w:szCs w:val="24"/>
          <w:u w:val="single"/>
        </w:rPr>
        <w:tab/>
      </w:r>
      <w:r w:rsidR="009C1E1C" w:rsidRPr="00F623A5">
        <w:rPr>
          <w:sz w:val="24"/>
          <w:szCs w:val="24"/>
        </w:rPr>
        <w:t>(Заявитель________) о прекращении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</w:t>
      </w:r>
      <w:r w:rsidR="00F1246A" w:rsidRPr="00F623A5">
        <w:rPr>
          <w:sz w:val="24"/>
          <w:szCs w:val="24"/>
        </w:rPr>
        <w:t xml:space="preserve"> в соответствии со статьей </w:t>
      </w:r>
      <w:r w:rsidRPr="00F623A5">
        <w:rPr>
          <w:sz w:val="24"/>
          <w:szCs w:val="24"/>
        </w:rPr>
        <w:t>5</w:t>
      </w:r>
      <w:r w:rsidR="00F1246A" w:rsidRPr="00F623A5">
        <w:rPr>
          <w:sz w:val="24"/>
          <w:szCs w:val="24"/>
        </w:rPr>
        <w:t>3</w:t>
      </w:r>
      <w:r w:rsidRPr="00F623A5">
        <w:rPr>
          <w:sz w:val="24"/>
          <w:szCs w:val="24"/>
        </w:rPr>
        <w:t xml:space="preserve"> Земельного кодекса Российской Федерации принято РЕШЕНИЕ:</w:t>
      </w:r>
    </w:p>
    <w:p w14:paraId="41E73036" w14:textId="5D3167D3" w:rsidR="00126E0D" w:rsidRPr="00F623A5" w:rsidRDefault="00126E0D" w:rsidP="00980CFC">
      <w:pPr>
        <w:spacing w:before="7"/>
        <w:ind w:firstLine="567"/>
        <w:jc w:val="both"/>
        <w:rPr>
          <w:sz w:val="24"/>
          <w:szCs w:val="24"/>
        </w:rPr>
      </w:pPr>
    </w:p>
    <w:p w14:paraId="74F4692F" w14:textId="2B8E630E" w:rsidR="00F1246A" w:rsidRPr="00F623A5" w:rsidRDefault="00F1246A" w:rsidP="00F1246A">
      <w:pPr>
        <w:tabs>
          <w:tab w:val="left" w:pos="1100"/>
          <w:tab w:val="left" w:pos="5419"/>
          <w:tab w:val="left" w:pos="6513"/>
          <w:tab w:val="left" w:pos="7360"/>
          <w:tab w:val="left" w:pos="8652"/>
          <w:tab w:val="left" w:pos="9116"/>
        </w:tabs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>1. Прекратить с даты принятия настоящего решения</w:t>
      </w:r>
      <w:r w:rsidR="00C90C39" w:rsidRPr="00F623A5">
        <w:rPr>
          <w:sz w:val="24"/>
          <w:szCs w:val="24"/>
          <w:vertAlign w:val="superscript"/>
        </w:rPr>
        <w:t>1</w:t>
      </w:r>
      <w:r w:rsidRPr="00F623A5">
        <w:rPr>
          <w:sz w:val="24"/>
          <w:szCs w:val="24"/>
        </w:rPr>
        <w:t xml:space="preserve"> право (постоянного (бессрочного) пользования, пожизненного наследуемого владения) ___________________________________</w:t>
      </w:r>
    </w:p>
    <w:p w14:paraId="5F742723" w14:textId="049CE9CA" w:rsidR="00F1246A" w:rsidRPr="00F623A5" w:rsidRDefault="00F1246A" w:rsidP="00F1246A">
      <w:pPr>
        <w:tabs>
          <w:tab w:val="left" w:pos="1100"/>
          <w:tab w:val="left" w:pos="5419"/>
          <w:tab w:val="left" w:pos="6513"/>
          <w:tab w:val="left" w:pos="7360"/>
          <w:tab w:val="left" w:pos="8652"/>
          <w:tab w:val="left" w:pos="9116"/>
        </w:tabs>
        <w:ind w:firstLine="567"/>
        <w:jc w:val="both"/>
        <w:rPr>
          <w:i/>
        </w:rPr>
      </w:pPr>
      <w:r w:rsidRPr="00F623A5">
        <w:t xml:space="preserve">                                           </w:t>
      </w:r>
      <w:r w:rsidR="009C1E1C" w:rsidRPr="00F623A5">
        <w:t xml:space="preserve">                                                                   </w:t>
      </w:r>
      <w:r w:rsidRPr="00F623A5">
        <w:t xml:space="preserve">   </w:t>
      </w:r>
      <w:r w:rsidRPr="00F623A5">
        <w:rPr>
          <w:i/>
        </w:rPr>
        <w:t xml:space="preserve">(наименование </w:t>
      </w:r>
      <w:r w:rsidR="004D4E84" w:rsidRPr="00F623A5">
        <w:rPr>
          <w:i/>
        </w:rPr>
        <w:t>З</w:t>
      </w:r>
      <w:r w:rsidRPr="00F623A5">
        <w:rPr>
          <w:i/>
        </w:rPr>
        <w:t>аявителя)</w:t>
      </w:r>
    </w:p>
    <w:p w14:paraId="060E40DC" w14:textId="77777777" w:rsidR="00F1246A" w:rsidRPr="00F623A5" w:rsidRDefault="00F1246A" w:rsidP="00F1246A">
      <w:pPr>
        <w:tabs>
          <w:tab w:val="left" w:pos="1100"/>
          <w:tab w:val="left" w:pos="5419"/>
          <w:tab w:val="left" w:pos="6513"/>
          <w:tab w:val="left" w:pos="7360"/>
          <w:tab w:val="left" w:pos="8652"/>
          <w:tab w:val="left" w:pos="9116"/>
        </w:tabs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земельным участком из земель населенных пунктов, имеющим кадастровый </w:t>
      </w:r>
      <w:proofErr w:type="gramStart"/>
      <w:r w:rsidRPr="00F623A5">
        <w:rPr>
          <w:sz w:val="24"/>
          <w:szCs w:val="24"/>
        </w:rPr>
        <w:t>номер  _</w:t>
      </w:r>
      <w:proofErr w:type="gramEnd"/>
      <w:r w:rsidRPr="00F623A5">
        <w:rPr>
          <w:sz w:val="24"/>
          <w:szCs w:val="24"/>
        </w:rPr>
        <w:t xml:space="preserve">_____, адрес (местоположение): _______________,  площадь ______________кв. м. </w:t>
      </w:r>
    </w:p>
    <w:p w14:paraId="6BDAF4E9" w14:textId="20D09FE9" w:rsidR="00F1246A" w:rsidRPr="00F623A5" w:rsidRDefault="00F1246A" w:rsidP="00F1246A">
      <w:pPr>
        <w:tabs>
          <w:tab w:val="left" w:pos="0"/>
          <w:tab w:val="left" w:pos="6513"/>
          <w:tab w:val="left" w:pos="7360"/>
          <w:tab w:val="left" w:pos="8652"/>
          <w:tab w:val="left" w:pos="9116"/>
        </w:tabs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2. Комитету по управлению имуществом </w:t>
      </w:r>
      <w:proofErr w:type="gramStart"/>
      <w:r w:rsidRPr="00F623A5">
        <w:rPr>
          <w:sz w:val="24"/>
          <w:szCs w:val="24"/>
        </w:rPr>
        <w:t>Администрации</w:t>
      </w:r>
      <w:proofErr w:type="gramEnd"/>
      <w:r w:rsidRPr="00F623A5">
        <w:rPr>
          <w:sz w:val="24"/>
          <w:szCs w:val="24"/>
        </w:rPr>
        <w:t xml:space="preserve"> ЗАТО г. Зеленогорск:</w:t>
      </w:r>
    </w:p>
    <w:p w14:paraId="49F2894D" w14:textId="1D5DE8C5" w:rsidR="00F1246A" w:rsidRPr="00F623A5" w:rsidRDefault="00F1246A" w:rsidP="00F1246A">
      <w:pPr>
        <w:tabs>
          <w:tab w:val="left" w:pos="0"/>
          <w:tab w:val="left" w:pos="6513"/>
          <w:tab w:val="left" w:pos="7360"/>
          <w:tab w:val="left" w:pos="8652"/>
          <w:tab w:val="left" w:pos="9116"/>
        </w:tabs>
        <w:ind w:firstLine="567"/>
        <w:jc w:val="both"/>
        <w:rPr>
          <w:sz w:val="24"/>
          <w:szCs w:val="24"/>
        </w:rPr>
      </w:pPr>
      <w:r w:rsidRPr="00F623A5">
        <w:rPr>
          <w:sz w:val="24"/>
          <w:szCs w:val="24"/>
        </w:rPr>
        <w:t xml:space="preserve">2.1. Копию настоящего решения в трехдневный срок со дня его принятия направить в адрес </w:t>
      </w:r>
      <w:r w:rsidR="009C1E1C" w:rsidRPr="00F623A5">
        <w:rPr>
          <w:sz w:val="24"/>
          <w:szCs w:val="24"/>
        </w:rPr>
        <w:t>З</w:t>
      </w:r>
      <w:r w:rsidRPr="00F623A5">
        <w:rPr>
          <w:sz w:val="24"/>
          <w:szCs w:val="24"/>
        </w:rPr>
        <w:t xml:space="preserve">аявителя. </w:t>
      </w:r>
    </w:p>
    <w:p w14:paraId="775EAB88" w14:textId="78CC3695" w:rsidR="00C90C39" w:rsidRPr="00F623A5" w:rsidRDefault="00F1246A" w:rsidP="009C1E1C">
      <w:pPr>
        <w:tabs>
          <w:tab w:val="left" w:pos="0"/>
          <w:tab w:val="left" w:pos="6513"/>
          <w:tab w:val="left" w:pos="7360"/>
          <w:tab w:val="left" w:pos="8652"/>
          <w:tab w:val="left" w:pos="9116"/>
        </w:tabs>
        <w:ind w:firstLine="567"/>
        <w:jc w:val="both"/>
      </w:pPr>
      <w:r w:rsidRPr="00F623A5">
        <w:rPr>
          <w:sz w:val="24"/>
          <w:szCs w:val="24"/>
        </w:rPr>
        <w:t>2.2. В недельный срок со дня принятия настоящего решения направить в Межрайонную ИФНС России № 8 по Красноярскому краю и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недвижимости, информацию об отказе от права, указанного в пункте 1 настоящего решения.</w:t>
      </w:r>
      <w:r w:rsidRPr="00F623A5">
        <w:rPr>
          <w:sz w:val="24"/>
          <w:szCs w:val="24"/>
          <w:vertAlign w:val="superscript"/>
        </w:rPr>
        <w:t xml:space="preserve"> </w:t>
      </w:r>
      <w:r w:rsidR="00C90C39" w:rsidRPr="00F623A5">
        <w:rPr>
          <w:sz w:val="24"/>
          <w:szCs w:val="24"/>
          <w:vertAlign w:val="superscript"/>
        </w:rPr>
        <w:t>2</w:t>
      </w:r>
    </w:p>
    <w:p w14:paraId="694C2E36" w14:textId="623AD9B0" w:rsidR="00F1246A" w:rsidRPr="00F623A5" w:rsidRDefault="00F1246A" w:rsidP="00F1246A">
      <w:pPr>
        <w:tabs>
          <w:tab w:val="left" w:pos="1100"/>
          <w:tab w:val="left" w:pos="5419"/>
          <w:tab w:val="left" w:pos="6513"/>
          <w:tab w:val="left" w:pos="7360"/>
          <w:tab w:val="left" w:pos="8652"/>
          <w:tab w:val="left" w:pos="9116"/>
        </w:tabs>
        <w:ind w:firstLine="567"/>
        <w:jc w:val="both"/>
        <w:rPr>
          <w:sz w:val="24"/>
          <w:szCs w:val="24"/>
          <w:vertAlign w:val="superscript"/>
        </w:rPr>
      </w:pPr>
      <w:r w:rsidRPr="00F623A5">
        <w:rPr>
          <w:sz w:val="24"/>
          <w:szCs w:val="24"/>
        </w:rPr>
        <w:t>2.3. В недельный срок со дня принятия настоящего решения обратиться в федеральный 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для государственной регистрации прекращения права, указанного в пункте 1 настоящего решения.</w:t>
      </w:r>
      <w:r w:rsidRPr="00F623A5">
        <w:rPr>
          <w:sz w:val="24"/>
          <w:szCs w:val="24"/>
          <w:vertAlign w:val="superscript"/>
        </w:rPr>
        <w:t xml:space="preserve"> </w:t>
      </w:r>
      <w:r w:rsidR="00C90C39" w:rsidRPr="00F623A5">
        <w:rPr>
          <w:sz w:val="24"/>
          <w:szCs w:val="24"/>
          <w:vertAlign w:val="superscript"/>
        </w:rPr>
        <w:t>3</w:t>
      </w:r>
    </w:p>
    <w:p w14:paraId="181E1F22" w14:textId="569D0AB5" w:rsidR="00F1246A" w:rsidRPr="00F623A5" w:rsidRDefault="00F1246A" w:rsidP="00B67ECA">
      <w:pPr>
        <w:tabs>
          <w:tab w:val="left" w:pos="1100"/>
          <w:tab w:val="left" w:pos="5419"/>
          <w:tab w:val="left" w:pos="6513"/>
          <w:tab w:val="left" w:pos="7360"/>
          <w:tab w:val="left" w:pos="8652"/>
          <w:tab w:val="left" w:pos="9116"/>
        </w:tabs>
        <w:ind w:firstLine="567"/>
        <w:jc w:val="both"/>
        <w:rPr>
          <w:sz w:val="24"/>
          <w:szCs w:val="24"/>
        </w:rPr>
      </w:pPr>
    </w:p>
    <w:p w14:paraId="051CC8B2" w14:textId="3BF352B1" w:rsidR="00980CFC" w:rsidRPr="00F623A5" w:rsidRDefault="00980CFC" w:rsidP="00980CFC">
      <w:pPr>
        <w:tabs>
          <w:tab w:val="left" w:pos="6277"/>
        </w:tabs>
        <w:ind w:left="137"/>
        <w:rPr>
          <w:sz w:val="24"/>
          <w:szCs w:val="24"/>
        </w:rPr>
      </w:pPr>
      <w:r w:rsidRPr="00F623A5">
        <w:rPr>
          <w:sz w:val="24"/>
          <w:szCs w:val="24"/>
        </w:rPr>
        <w:t>Должность</w:t>
      </w:r>
      <w:r w:rsidRPr="00F623A5">
        <w:rPr>
          <w:spacing w:val="-2"/>
          <w:sz w:val="24"/>
          <w:szCs w:val="24"/>
        </w:rPr>
        <w:t xml:space="preserve"> </w:t>
      </w:r>
      <w:r w:rsidRPr="00F623A5">
        <w:rPr>
          <w:sz w:val="24"/>
          <w:szCs w:val="24"/>
        </w:rPr>
        <w:t>уполномоченного</w:t>
      </w:r>
      <w:r w:rsidRPr="00F623A5">
        <w:rPr>
          <w:spacing w:val="-5"/>
          <w:sz w:val="24"/>
          <w:szCs w:val="24"/>
        </w:rPr>
        <w:t xml:space="preserve"> </w:t>
      </w:r>
      <w:r w:rsidRPr="00F623A5">
        <w:rPr>
          <w:sz w:val="24"/>
          <w:szCs w:val="24"/>
        </w:rPr>
        <w:t>лица</w:t>
      </w:r>
      <w:r w:rsidRPr="00F623A5">
        <w:rPr>
          <w:sz w:val="24"/>
          <w:szCs w:val="24"/>
        </w:rPr>
        <w:tab/>
      </w:r>
      <w:r w:rsidR="001113F8" w:rsidRPr="00F623A5">
        <w:rPr>
          <w:sz w:val="24"/>
          <w:szCs w:val="24"/>
        </w:rPr>
        <w:t xml:space="preserve">    </w:t>
      </w:r>
      <w:r w:rsidRPr="00F623A5">
        <w:rPr>
          <w:sz w:val="24"/>
          <w:szCs w:val="24"/>
        </w:rPr>
        <w:t>Ф.И.О.</w:t>
      </w:r>
      <w:r w:rsidRPr="00F623A5">
        <w:rPr>
          <w:spacing w:val="-1"/>
          <w:sz w:val="24"/>
          <w:szCs w:val="24"/>
        </w:rPr>
        <w:t xml:space="preserve"> </w:t>
      </w:r>
      <w:r w:rsidRPr="00F623A5">
        <w:rPr>
          <w:sz w:val="24"/>
          <w:szCs w:val="24"/>
        </w:rPr>
        <w:t>уполномоченного</w:t>
      </w:r>
      <w:r w:rsidRPr="00F623A5">
        <w:rPr>
          <w:spacing w:val="-4"/>
          <w:sz w:val="24"/>
          <w:szCs w:val="24"/>
        </w:rPr>
        <w:t xml:space="preserve"> </w:t>
      </w:r>
      <w:r w:rsidRPr="00F623A5">
        <w:rPr>
          <w:sz w:val="24"/>
          <w:szCs w:val="24"/>
        </w:rPr>
        <w:t>лица</w:t>
      </w:r>
    </w:p>
    <w:p w14:paraId="24154691" w14:textId="575237DE" w:rsidR="009C1E1C" w:rsidRPr="00F623A5" w:rsidRDefault="009C1E1C" w:rsidP="009C1E1C">
      <w:pPr>
        <w:jc w:val="right"/>
        <w:rPr>
          <w:sz w:val="12"/>
          <w:szCs w:val="12"/>
        </w:rPr>
      </w:pPr>
      <w:r w:rsidRPr="00F623A5">
        <w:rPr>
          <w:noProof/>
          <w:sz w:val="24"/>
          <w:szCs w:val="24"/>
        </w:rPr>
        <w:drawing>
          <wp:inline distT="0" distB="0" distL="0" distR="0" wp14:anchorId="75C118B7" wp14:editId="518D50A0">
            <wp:extent cx="1169581" cy="417708"/>
            <wp:effectExtent l="0" t="0" r="0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390" cy="4222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623A5">
        <w:rPr>
          <w:sz w:val="12"/>
          <w:szCs w:val="12"/>
        </w:rPr>
        <w:t>_________________________________________________________________________________________________________________________________________________________</w:t>
      </w:r>
    </w:p>
    <w:p w14:paraId="3E930D95" w14:textId="1B8301D2" w:rsidR="009C1E1C" w:rsidRPr="00F623A5" w:rsidRDefault="009C1E1C" w:rsidP="009C1E1C">
      <w:pPr>
        <w:tabs>
          <w:tab w:val="left" w:pos="1100"/>
          <w:tab w:val="left" w:pos="5419"/>
          <w:tab w:val="left" w:pos="6513"/>
          <w:tab w:val="left" w:pos="7360"/>
          <w:tab w:val="left" w:pos="8652"/>
          <w:tab w:val="left" w:pos="9116"/>
        </w:tabs>
        <w:jc w:val="both"/>
      </w:pPr>
      <w:r w:rsidRPr="00F623A5">
        <w:rPr>
          <w:vertAlign w:val="superscript"/>
        </w:rPr>
        <w:t>1, 2</w:t>
      </w:r>
      <w:r w:rsidRPr="00F623A5">
        <w:t xml:space="preserve"> </w:t>
      </w:r>
      <w:proofErr w:type="gramStart"/>
      <w:r w:rsidRPr="00F623A5">
        <w:t>В</w:t>
      </w:r>
      <w:proofErr w:type="gramEnd"/>
      <w:r w:rsidRPr="00F623A5">
        <w:t xml:space="preserve"> случае, если право на земельный участок не было ранее зарегистрировано в Едином государственном реестре недвижимости.</w:t>
      </w:r>
    </w:p>
    <w:p w14:paraId="3A6D6622" w14:textId="39308EF1" w:rsidR="004C43F5" w:rsidRPr="00F623A5" w:rsidRDefault="00C90C39" w:rsidP="003B0E3A">
      <w:pPr>
        <w:tabs>
          <w:tab w:val="left" w:pos="1100"/>
          <w:tab w:val="left" w:pos="5419"/>
          <w:tab w:val="left" w:pos="6513"/>
          <w:tab w:val="left" w:pos="7360"/>
          <w:tab w:val="left" w:pos="8652"/>
          <w:tab w:val="left" w:pos="9116"/>
        </w:tabs>
        <w:jc w:val="both"/>
        <w:rPr>
          <w:sz w:val="24"/>
          <w:szCs w:val="24"/>
        </w:rPr>
      </w:pPr>
      <w:r w:rsidRPr="00F623A5">
        <w:rPr>
          <w:vertAlign w:val="superscript"/>
        </w:rPr>
        <w:t xml:space="preserve">3 </w:t>
      </w:r>
      <w:proofErr w:type="gramStart"/>
      <w:r w:rsidRPr="00F623A5">
        <w:rPr>
          <w:spacing w:val="-3"/>
        </w:rPr>
        <w:t>В</w:t>
      </w:r>
      <w:proofErr w:type="gramEnd"/>
      <w:r w:rsidRPr="00F623A5">
        <w:rPr>
          <w:spacing w:val="-3"/>
        </w:rPr>
        <w:t xml:space="preserve"> случае, если право на земельный участок было ранее зарегистрировано в Едином государственном реестре недвижимости</w:t>
      </w:r>
    </w:p>
    <w:sectPr w:rsidR="004C43F5" w:rsidRPr="00F623A5" w:rsidSect="005A3FD9">
      <w:headerReference w:type="default" r:id="rId21"/>
      <w:pgSz w:w="11910" w:h="16840"/>
      <w:pgMar w:top="851" w:right="711" w:bottom="280" w:left="1418" w:header="42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48A836" w14:textId="77777777" w:rsidR="00131883" w:rsidRDefault="00131883">
      <w:r>
        <w:separator/>
      </w:r>
    </w:p>
  </w:endnote>
  <w:endnote w:type="continuationSeparator" w:id="0">
    <w:p w14:paraId="4AAEDE95" w14:textId="77777777" w:rsidR="00131883" w:rsidRDefault="00131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74D8B" w14:textId="77777777" w:rsidR="00131883" w:rsidRDefault="00131883">
      <w:r>
        <w:separator/>
      </w:r>
    </w:p>
  </w:footnote>
  <w:footnote w:type="continuationSeparator" w:id="0">
    <w:p w14:paraId="5F5190A7" w14:textId="77777777" w:rsidR="00131883" w:rsidRDefault="00131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0C33E7" w14:textId="3EFE53C1" w:rsidR="00131883" w:rsidRDefault="00131883">
    <w:pPr>
      <w:pStyle w:val="ac"/>
    </w:pPr>
  </w:p>
  <w:p w14:paraId="3DDFF0ED" w14:textId="77777777" w:rsidR="00131883" w:rsidRDefault="00131883">
    <w:pPr>
      <w:pStyle w:val="ac"/>
    </w:pPr>
  </w:p>
  <w:p w14:paraId="222FF22C" w14:textId="77777777" w:rsidR="00131883" w:rsidRDefault="00131883">
    <w:pPr>
      <w:pStyle w:val="a3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214F91" w14:textId="77777777" w:rsidR="00131883" w:rsidRDefault="00131883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5D2241"/>
    <w:multiLevelType w:val="hybridMultilevel"/>
    <w:tmpl w:val="87BCDFFE"/>
    <w:lvl w:ilvl="0" w:tplc="11D44752">
      <w:start w:val="1"/>
      <w:numFmt w:val="decimal"/>
      <w:suff w:val="nothing"/>
      <w:lvlText w:val="%1."/>
      <w:lvlJc w:val="left"/>
      <w:pPr>
        <w:ind w:left="137" w:hanging="396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F42F02">
      <w:numFmt w:val="bullet"/>
      <w:lvlText w:val="•"/>
      <w:lvlJc w:val="left"/>
      <w:pPr>
        <w:ind w:left="1160" w:hanging="396"/>
      </w:pPr>
      <w:rPr>
        <w:rFonts w:hint="default"/>
        <w:lang w:val="ru-RU" w:eastAsia="en-US" w:bidi="ar-SA"/>
      </w:rPr>
    </w:lvl>
    <w:lvl w:ilvl="2" w:tplc="B81A62B4">
      <w:numFmt w:val="bullet"/>
      <w:lvlText w:val="•"/>
      <w:lvlJc w:val="left"/>
      <w:pPr>
        <w:ind w:left="2181" w:hanging="396"/>
      </w:pPr>
      <w:rPr>
        <w:rFonts w:hint="default"/>
        <w:lang w:val="ru-RU" w:eastAsia="en-US" w:bidi="ar-SA"/>
      </w:rPr>
    </w:lvl>
    <w:lvl w:ilvl="3" w:tplc="F35CC9AC">
      <w:numFmt w:val="bullet"/>
      <w:lvlText w:val="•"/>
      <w:lvlJc w:val="left"/>
      <w:pPr>
        <w:ind w:left="3201" w:hanging="396"/>
      </w:pPr>
      <w:rPr>
        <w:rFonts w:hint="default"/>
        <w:lang w:val="ru-RU" w:eastAsia="en-US" w:bidi="ar-SA"/>
      </w:rPr>
    </w:lvl>
    <w:lvl w:ilvl="4" w:tplc="5C0218B0">
      <w:numFmt w:val="bullet"/>
      <w:lvlText w:val="•"/>
      <w:lvlJc w:val="left"/>
      <w:pPr>
        <w:ind w:left="4222" w:hanging="396"/>
      </w:pPr>
      <w:rPr>
        <w:rFonts w:hint="default"/>
        <w:lang w:val="ru-RU" w:eastAsia="en-US" w:bidi="ar-SA"/>
      </w:rPr>
    </w:lvl>
    <w:lvl w:ilvl="5" w:tplc="87AE9250">
      <w:numFmt w:val="bullet"/>
      <w:lvlText w:val="•"/>
      <w:lvlJc w:val="left"/>
      <w:pPr>
        <w:ind w:left="5243" w:hanging="396"/>
      </w:pPr>
      <w:rPr>
        <w:rFonts w:hint="default"/>
        <w:lang w:val="ru-RU" w:eastAsia="en-US" w:bidi="ar-SA"/>
      </w:rPr>
    </w:lvl>
    <w:lvl w:ilvl="6" w:tplc="A2C851DE">
      <w:numFmt w:val="bullet"/>
      <w:lvlText w:val="•"/>
      <w:lvlJc w:val="left"/>
      <w:pPr>
        <w:ind w:left="6263" w:hanging="396"/>
      </w:pPr>
      <w:rPr>
        <w:rFonts w:hint="default"/>
        <w:lang w:val="ru-RU" w:eastAsia="en-US" w:bidi="ar-SA"/>
      </w:rPr>
    </w:lvl>
    <w:lvl w:ilvl="7" w:tplc="43963262">
      <w:numFmt w:val="bullet"/>
      <w:lvlText w:val="•"/>
      <w:lvlJc w:val="left"/>
      <w:pPr>
        <w:ind w:left="7284" w:hanging="396"/>
      </w:pPr>
      <w:rPr>
        <w:rFonts w:hint="default"/>
        <w:lang w:val="ru-RU" w:eastAsia="en-US" w:bidi="ar-SA"/>
      </w:rPr>
    </w:lvl>
    <w:lvl w:ilvl="8" w:tplc="3BD60128">
      <w:numFmt w:val="bullet"/>
      <w:lvlText w:val="•"/>
      <w:lvlJc w:val="left"/>
      <w:pPr>
        <w:ind w:left="8305" w:hanging="3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0"/>
  <w:drawingGridHorizontalSpacing w:val="110"/>
  <w:displayHorizontalDrawingGridEvery w:val="2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1B"/>
    <w:rsid w:val="000030B3"/>
    <w:rsid w:val="00005337"/>
    <w:rsid w:val="00005A01"/>
    <w:rsid w:val="0000664D"/>
    <w:rsid w:val="00006D3B"/>
    <w:rsid w:val="0001348D"/>
    <w:rsid w:val="00013FDE"/>
    <w:rsid w:val="00014102"/>
    <w:rsid w:val="000205D1"/>
    <w:rsid w:val="00020BBC"/>
    <w:rsid w:val="000219A2"/>
    <w:rsid w:val="00021D92"/>
    <w:rsid w:val="00022FEE"/>
    <w:rsid w:val="00025459"/>
    <w:rsid w:val="00034B8E"/>
    <w:rsid w:val="000353CF"/>
    <w:rsid w:val="00035714"/>
    <w:rsid w:val="00035F08"/>
    <w:rsid w:val="00036A44"/>
    <w:rsid w:val="00040C27"/>
    <w:rsid w:val="00045915"/>
    <w:rsid w:val="00046713"/>
    <w:rsid w:val="00046B53"/>
    <w:rsid w:val="0005094A"/>
    <w:rsid w:val="00052BD7"/>
    <w:rsid w:val="00052D85"/>
    <w:rsid w:val="000563DF"/>
    <w:rsid w:val="000569D8"/>
    <w:rsid w:val="00063E2D"/>
    <w:rsid w:val="0006476D"/>
    <w:rsid w:val="00074CDE"/>
    <w:rsid w:val="000818FC"/>
    <w:rsid w:val="0008432E"/>
    <w:rsid w:val="00084FBA"/>
    <w:rsid w:val="00085D62"/>
    <w:rsid w:val="0008604F"/>
    <w:rsid w:val="0009233E"/>
    <w:rsid w:val="0009397B"/>
    <w:rsid w:val="00095CE9"/>
    <w:rsid w:val="000971EF"/>
    <w:rsid w:val="00097659"/>
    <w:rsid w:val="000A19B7"/>
    <w:rsid w:val="000A4A2C"/>
    <w:rsid w:val="000A65CE"/>
    <w:rsid w:val="000A7603"/>
    <w:rsid w:val="000A7719"/>
    <w:rsid w:val="000B5072"/>
    <w:rsid w:val="000B6376"/>
    <w:rsid w:val="000C1B2F"/>
    <w:rsid w:val="000C2C3C"/>
    <w:rsid w:val="000C312F"/>
    <w:rsid w:val="000C674D"/>
    <w:rsid w:val="000D01F5"/>
    <w:rsid w:val="000D1ADE"/>
    <w:rsid w:val="000D1EDB"/>
    <w:rsid w:val="000D4FFA"/>
    <w:rsid w:val="000D59D2"/>
    <w:rsid w:val="000D7C7C"/>
    <w:rsid w:val="000E091A"/>
    <w:rsid w:val="000E1B87"/>
    <w:rsid w:val="000E392E"/>
    <w:rsid w:val="000E5C5F"/>
    <w:rsid w:val="000F2DBD"/>
    <w:rsid w:val="000F3DAF"/>
    <w:rsid w:val="000F5D46"/>
    <w:rsid w:val="00100FF1"/>
    <w:rsid w:val="00107435"/>
    <w:rsid w:val="001075C5"/>
    <w:rsid w:val="001113F8"/>
    <w:rsid w:val="00112A81"/>
    <w:rsid w:val="0011718D"/>
    <w:rsid w:val="00117A4F"/>
    <w:rsid w:val="00121B6D"/>
    <w:rsid w:val="0012393C"/>
    <w:rsid w:val="0012510B"/>
    <w:rsid w:val="00126C44"/>
    <w:rsid w:val="00126E0D"/>
    <w:rsid w:val="00131883"/>
    <w:rsid w:val="001368B2"/>
    <w:rsid w:val="00142138"/>
    <w:rsid w:val="00145FA9"/>
    <w:rsid w:val="00150DF6"/>
    <w:rsid w:val="00154BF2"/>
    <w:rsid w:val="00154CCC"/>
    <w:rsid w:val="001611F5"/>
    <w:rsid w:val="0016387F"/>
    <w:rsid w:val="00165D52"/>
    <w:rsid w:val="001728AC"/>
    <w:rsid w:val="00173473"/>
    <w:rsid w:val="00180BDE"/>
    <w:rsid w:val="00182401"/>
    <w:rsid w:val="00182765"/>
    <w:rsid w:val="00182ACD"/>
    <w:rsid w:val="0018456D"/>
    <w:rsid w:val="00185BCD"/>
    <w:rsid w:val="00193F8D"/>
    <w:rsid w:val="001942D7"/>
    <w:rsid w:val="00196B6E"/>
    <w:rsid w:val="001A5155"/>
    <w:rsid w:val="001A6BE1"/>
    <w:rsid w:val="001B05F6"/>
    <w:rsid w:val="001B0A96"/>
    <w:rsid w:val="001B4B5C"/>
    <w:rsid w:val="001C65B3"/>
    <w:rsid w:val="001C7D19"/>
    <w:rsid w:val="001D1BF6"/>
    <w:rsid w:val="001D2051"/>
    <w:rsid w:val="001D3660"/>
    <w:rsid w:val="001D3A81"/>
    <w:rsid w:val="001D4CBB"/>
    <w:rsid w:val="001D6BFD"/>
    <w:rsid w:val="001E54F5"/>
    <w:rsid w:val="001F02F9"/>
    <w:rsid w:val="001F17A9"/>
    <w:rsid w:val="001F356C"/>
    <w:rsid w:val="001F64BB"/>
    <w:rsid w:val="001F73B3"/>
    <w:rsid w:val="00202232"/>
    <w:rsid w:val="002069E2"/>
    <w:rsid w:val="002110DF"/>
    <w:rsid w:val="002206B8"/>
    <w:rsid w:val="00220909"/>
    <w:rsid w:val="00221D7B"/>
    <w:rsid w:val="00230262"/>
    <w:rsid w:val="002326F0"/>
    <w:rsid w:val="00235314"/>
    <w:rsid w:val="00237392"/>
    <w:rsid w:val="00243A26"/>
    <w:rsid w:val="002462D4"/>
    <w:rsid w:val="0024704F"/>
    <w:rsid w:val="00247593"/>
    <w:rsid w:val="002518D3"/>
    <w:rsid w:val="00254ACF"/>
    <w:rsid w:val="00260FB7"/>
    <w:rsid w:val="002617A5"/>
    <w:rsid w:val="00264893"/>
    <w:rsid w:val="00265E3E"/>
    <w:rsid w:val="00271B7B"/>
    <w:rsid w:val="00276E1B"/>
    <w:rsid w:val="002816FC"/>
    <w:rsid w:val="00282DBD"/>
    <w:rsid w:val="002905AC"/>
    <w:rsid w:val="002923A5"/>
    <w:rsid w:val="00294609"/>
    <w:rsid w:val="002965B3"/>
    <w:rsid w:val="00297902"/>
    <w:rsid w:val="002A1A5C"/>
    <w:rsid w:val="002A1E80"/>
    <w:rsid w:val="002A4C78"/>
    <w:rsid w:val="002A5BCC"/>
    <w:rsid w:val="002A629C"/>
    <w:rsid w:val="002A6BF5"/>
    <w:rsid w:val="002A7017"/>
    <w:rsid w:val="002A73AE"/>
    <w:rsid w:val="002B137D"/>
    <w:rsid w:val="002B4E79"/>
    <w:rsid w:val="002B6D36"/>
    <w:rsid w:val="002C018F"/>
    <w:rsid w:val="002C364B"/>
    <w:rsid w:val="002C610A"/>
    <w:rsid w:val="002C7016"/>
    <w:rsid w:val="002C79F9"/>
    <w:rsid w:val="002D0CC8"/>
    <w:rsid w:val="002D0EB0"/>
    <w:rsid w:val="002D2376"/>
    <w:rsid w:val="002D2CD6"/>
    <w:rsid w:val="002D4197"/>
    <w:rsid w:val="002D4D7B"/>
    <w:rsid w:val="002E3CBF"/>
    <w:rsid w:val="002E4468"/>
    <w:rsid w:val="002E497F"/>
    <w:rsid w:val="002E67A2"/>
    <w:rsid w:val="002E7A32"/>
    <w:rsid w:val="002E7A59"/>
    <w:rsid w:val="002F0D32"/>
    <w:rsid w:val="002F2786"/>
    <w:rsid w:val="002F6862"/>
    <w:rsid w:val="002F6C1A"/>
    <w:rsid w:val="00300969"/>
    <w:rsid w:val="00300AB3"/>
    <w:rsid w:val="00300F8D"/>
    <w:rsid w:val="00301DC4"/>
    <w:rsid w:val="0030296E"/>
    <w:rsid w:val="00304EC8"/>
    <w:rsid w:val="00305A81"/>
    <w:rsid w:val="00305DC2"/>
    <w:rsid w:val="00306FC5"/>
    <w:rsid w:val="00307AD9"/>
    <w:rsid w:val="0031008A"/>
    <w:rsid w:val="00311C3C"/>
    <w:rsid w:val="003137A8"/>
    <w:rsid w:val="00313F6E"/>
    <w:rsid w:val="00316B26"/>
    <w:rsid w:val="003205CD"/>
    <w:rsid w:val="00320947"/>
    <w:rsid w:val="00321690"/>
    <w:rsid w:val="00322231"/>
    <w:rsid w:val="003232BE"/>
    <w:rsid w:val="00324BC9"/>
    <w:rsid w:val="00327F19"/>
    <w:rsid w:val="003311FB"/>
    <w:rsid w:val="003318EE"/>
    <w:rsid w:val="0033347C"/>
    <w:rsid w:val="0033651B"/>
    <w:rsid w:val="0034235C"/>
    <w:rsid w:val="003444E3"/>
    <w:rsid w:val="003464EF"/>
    <w:rsid w:val="00351E69"/>
    <w:rsid w:val="00352A29"/>
    <w:rsid w:val="00352E08"/>
    <w:rsid w:val="003553E2"/>
    <w:rsid w:val="003573BB"/>
    <w:rsid w:val="0036075B"/>
    <w:rsid w:val="003615E4"/>
    <w:rsid w:val="0036236F"/>
    <w:rsid w:val="00373357"/>
    <w:rsid w:val="003857D7"/>
    <w:rsid w:val="00393A8C"/>
    <w:rsid w:val="003A0C99"/>
    <w:rsid w:val="003A45AB"/>
    <w:rsid w:val="003A61C3"/>
    <w:rsid w:val="003A63FA"/>
    <w:rsid w:val="003A65A0"/>
    <w:rsid w:val="003A666A"/>
    <w:rsid w:val="003A743F"/>
    <w:rsid w:val="003B0E3A"/>
    <w:rsid w:val="003B51CB"/>
    <w:rsid w:val="003B64E5"/>
    <w:rsid w:val="003B6E3E"/>
    <w:rsid w:val="003B6E6F"/>
    <w:rsid w:val="003B75C9"/>
    <w:rsid w:val="003C494A"/>
    <w:rsid w:val="003C4E67"/>
    <w:rsid w:val="003C6AC4"/>
    <w:rsid w:val="003C6ED1"/>
    <w:rsid w:val="003C7E5C"/>
    <w:rsid w:val="003D6EB0"/>
    <w:rsid w:val="003D7072"/>
    <w:rsid w:val="003E299E"/>
    <w:rsid w:val="003E2E21"/>
    <w:rsid w:val="003E38F3"/>
    <w:rsid w:val="003E3934"/>
    <w:rsid w:val="003E4099"/>
    <w:rsid w:val="003E7059"/>
    <w:rsid w:val="003E76B1"/>
    <w:rsid w:val="003F03CD"/>
    <w:rsid w:val="003F5FF5"/>
    <w:rsid w:val="003F6926"/>
    <w:rsid w:val="003F6960"/>
    <w:rsid w:val="003F6976"/>
    <w:rsid w:val="003F7704"/>
    <w:rsid w:val="003F7D3A"/>
    <w:rsid w:val="004039DF"/>
    <w:rsid w:val="00406145"/>
    <w:rsid w:val="004071D3"/>
    <w:rsid w:val="004074B4"/>
    <w:rsid w:val="0041128D"/>
    <w:rsid w:val="00411370"/>
    <w:rsid w:val="00411E1B"/>
    <w:rsid w:val="004155B8"/>
    <w:rsid w:val="004178F8"/>
    <w:rsid w:val="004179E3"/>
    <w:rsid w:val="00421A57"/>
    <w:rsid w:val="0042219D"/>
    <w:rsid w:val="00422535"/>
    <w:rsid w:val="00422CCD"/>
    <w:rsid w:val="004253BE"/>
    <w:rsid w:val="00425AFF"/>
    <w:rsid w:val="00425FC6"/>
    <w:rsid w:val="00426091"/>
    <w:rsid w:val="00427C72"/>
    <w:rsid w:val="00434884"/>
    <w:rsid w:val="00437CB7"/>
    <w:rsid w:val="004423E3"/>
    <w:rsid w:val="00451BA5"/>
    <w:rsid w:val="00452A62"/>
    <w:rsid w:val="00453F4E"/>
    <w:rsid w:val="00455488"/>
    <w:rsid w:val="0045570A"/>
    <w:rsid w:val="00457169"/>
    <w:rsid w:val="00461C68"/>
    <w:rsid w:val="00465F2E"/>
    <w:rsid w:val="00470E25"/>
    <w:rsid w:val="00472523"/>
    <w:rsid w:val="004731EC"/>
    <w:rsid w:val="00474992"/>
    <w:rsid w:val="0047621E"/>
    <w:rsid w:val="00477E73"/>
    <w:rsid w:val="00480933"/>
    <w:rsid w:val="0049074B"/>
    <w:rsid w:val="00493297"/>
    <w:rsid w:val="004965A1"/>
    <w:rsid w:val="004A0093"/>
    <w:rsid w:val="004A0DC5"/>
    <w:rsid w:val="004A10D4"/>
    <w:rsid w:val="004B054A"/>
    <w:rsid w:val="004B186B"/>
    <w:rsid w:val="004B34F3"/>
    <w:rsid w:val="004B5EF9"/>
    <w:rsid w:val="004C1F5B"/>
    <w:rsid w:val="004C43F5"/>
    <w:rsid w:val="004C738F"/>
    <w:rsid w:val="004D089C"/>
    <w:rsid w:val="004D1780"/>
    <w:rsid w:val="004D1FA9"/>
    <w:rsid w:val="004D3958"/>
    <w:rsid w:val="004D4E84"/>
    <w:rsid w:val="004D6C28"/>
    <w:rsid w:val="004D7BDF"/>
    <w:rsid w:val="004E091B"/>
    <w:rsid w:val="004E3819"/>
    <w:rsid w:val="004E5DD7"/>
    <w:rsid w:val="004F1B49"/>
    <w:rsid w:val="004F262C"/>
    <w:rsid w:val="004F3487"/>
    <w:rsid w:val="004F5DB7"/>
    <w:rsid w:val="004F6566"/>
    <w:rsid w:val="004F71F1"/>
    <w:rsid w:val="005006BD"/>
    <w:rsid w:val="00500D4C"/>
    <w:rsid w:val="00511853"/>
    <w:rsid w:val="005134EC"/>
    <w:rsid w:val="005144E5"/>
    <w:rsid w:val="005162B3"/>
    <w:rsid w:val="00524970"/>
    <w:rsid w:val="00527308"/>
    <w:rsid w:val="005276B7"/>
    <w:rsid w:val="005314A6"/>
    <w:rsid w:val="0053385F"/>
    <w:rsid w:val="0054307A"/>
    <w:rsid w:val="0054333F"/>
    <w:rsid w:val="00543883"/>
    <w:rsid w:val="00544D4F"/>
    <w:rsid w:val="00546287"/>
    <w:rsid w:val="005472CB"/>
    <w:rsid w:val="00550FB0"/>
    <w:rsid w:val="005549CE"/>
    <w:rsid w:val="00555BEB"/>
    <w:rsid w:val="00556D33"/>
    <w:rsid w:val="005617B2"/>
    <w:rsid w:val="00563B3C"/>
    <w:rsid w:val="00563B5A"/>
    <w:rsid w:val="005664D9"/>
    <w:rsid w:val="00567F4D"/>
    <w:rsid w:val="00570496"/>
    <w:rsid w:val="0057280F"/>
    <w:rsid w:val="005745F7"/>
    <w:rsid w:val="00576E5A"/>
    <w:rsid w:val="005827F1"/>
    <w:rsid w:val="00583D7B"/>
    <w:rsid w:val="0058573F"/>
    <w:rsid w:val="00585E66"/>
    <w:rsid w:val="00591DE4"/>
    <w:rsid w:val="00594C22"/>
    <w:rsid w:val="005A0521"/>
    <w:rsid w:val="005A220B"/>
    <w:rsid w:val="005A2869"/>
    <w:rsid w:val="005A3FD9"/>
    <w:rsid w:val="005A6765"/>
    <w:rsid w:val="005A731B"/>
    <w:rsid w:val="005B3050"/>
    <w:rsid w:val="005B4B8B"/>
    <w:rsid w:val="005B68A7"/>
    <w:rsid w:val="005C01FB"/>
    <w:rsid w:val="005C03E8"/>
    <w:rsid w:val="005C184D"/>
    <w:rsid w:val="005C1C0D"/>
    <w:rsid w:val="005C324C"/>
    <w:rsid w:val="005C423B"/>
    <w:rsid w:val="005C45BC"/>
    <w:rsid w:val="005C6681"/>
    <w:rsid w:val="005C6C51"/>
    <w:rsid w:val="005C6E43"/>
    <w:rsid w:val="005D42EB"/>
    <w:rsid w:val="005D5015"/>
    <w:rsid w:val="005E2544"/>
    <w:rsid w:val="005E35E6"/>
    <w:rsid w:val="005E7378"/>
    <w:rsid w:val="005E78D5"/>
    <w:rsid w:val="005F182F"/>
    <w:rsid w:val="005F1A7F"/>
    <w:rsid w:val="005F2A3B"/>
    <w:rsid w:val="005F6BCB"/>
    <w:rsid w:val="005F78AE"/>
    <w:rsid w:val="00600891"/>
    <w:rsid w:val="00602883"/>
    <w:rsid w:val="00604E4F"/>
    <w:rsid w:val="00606CB6"/>
    <w:rsid w:val="0060711A"/>
    <w:rsid w:val="00607781"/>
    <w:rsid w:val="00616269"/>
    <w:rsid w:val="00616F42"/>
    <w:rsid w:val="0061737D"/>
    <w:rsid w:val="00617460"/>
    <w:rsid w:val="00621351"/>
    <w:rsid w:val="00622C01"/>
    <w:rsid w:val="00623CAA"/>
    <w:rsid w:val="00624929"/>
    <w:rsid w:val="00624E06"/>
    <w:rsid w:val="00625435"/>
    <w:rsid w:val="00630B9F"/>
    <w:rsid w:val="00633135"/>
    <w:rsid w:val="0063392E"/>
    <w:rsid w:val="00634901"/>
    <w:rsid w:val="00634CDC"/>
    <w:rsid w:val="006377CD"/>
    <w:rsid w:val="00641E4E"/>
    <w:rsid w:val="00643CA2"/>
    <w:rsid w:val="00646F8D"/>
    <w:rsid w:val="006527E3"/>
    <w:rsid w:val="00653A2B"/>
    <w:rsid w:val="00654AC1"/>
    <w:rsid w:val="00661052"/>
    <w:rsid w:val="006614BE"/>
    <w:rsid w:val="00661669"/>
    <w:rsid w:val="00661906"/>
    <w:rsid w:val="00662AB3"/>
    <w:rsid w:val="00663BD0"/>
    <w:rsid w:val="0066407D"/>
    <w:rsid w:val="00666A84"/>
    <w:rsid w:val="00667E90"/>
    <w:rsid w:val="00671B3C"/>
    <w:rsid w:val="00671CEB"/>
    <w:rsid w:val="00674CF7"/>
    <w:rsid w:val="006760E5"/>
    <w:rsid w:val="00680548"/>
    <w:rsid w:val="006861CA"/>
    <w:rsid w:val="00686958"/>
    <w:rsid w:val="00692F30"/>
    <w:rsid w:val="00696D60"/>
    <w:rsid w:val="00697122"/>
    <w:rsid w:val="0069789C"/>
    <w:rsid w:val="00697BA1"/>
    <w:rsid w:val="006A404B"/>
    <w:rsid w:val="006A71D2"/>
    <w:rsid w:val="006B0DDD"/>
    <w:rsid w:val="006B6A79"/>
    <w:rsid w:val="006C322E"/>
    <w:rsid w:val="006D310F"/>
    <w:rsid w:val="006D5F12"/>
    <w:rsid w:val="006E35FA"/>
    <w:rsid w:val="006E5F66"/>
    <w:rsid w:val="006E6B37"/>
    <w:rsid w:val="006F70C4"/>
    <w:rsid w:val="00717CA8"/>
    <w:rsid w:val="00722E1E"/>
    <w:rsid w:val="00725C38"/>
    <w:rsid w:val="00731A48"/>
    <w:rsid w:val="00733FB5"/>
    <w:rsid w:val="00736B0A"/>
    <w:rsid w:val="007373BB"/>
    <w:rsid w:val="00743207"/>
    <w:rsid w:val="00743BFE"/>
    <w:rsid w:val="00743FE8"/>
    <w:rsid w:val="00744C45"/>
    <w:rsid w:val="00754289"/>
    <w:rsid w:val="0075580F"/>
    <w:rsid w:val="00763490"/>
    <w:rsid w:val="00766CBB"/>
    <w:rsid w:val="00767633"/>
    <w:rsid w:val="007717E5"/>
    <w:rsid w:val="007838BE"/>
    <w:rsid w:val="00784251"/>
    <w:rsid w:val="007846CC"/>
    <w:rsid w:val="007855BC"/>
    <w:rsid w:val="00785601"/>
    <w:rsid w:val="00790B5C"/>
    <w:rsid w:val="00791CCF"/>
    <w:rsid w:val="00792042"/>
    <w:rsid w:val="00792060"/>
    <w:rsid w:val="007A0A4D"/>
    <w:rsid w:val="007A6F68"/>
    <w:rsid w:val="007B3F56"/>
    <w:rsid w:val="007B4F0C"/>
    <w:rsid w:val="007B7A6F"/>
    <w:rsid w:val="007C04D7"/>
    <w:rsid w:val="007C064B"/>
    <w:rsid w:val="007C09B8"/>
    <w:rsid w:val="007C6D86"/>
    <w:rsid w:val="007C7490"/>
    <w:rsid w:val="007C78E3"/>
    <w:rsid w:val="007D23B3"/>
    <w:rsid w:val="007D4EAB"/>
    <w:rsid w:val="007D55C2"/>
    <w:rsid w:val="007E0A01"/>
    <w:rsid w:val="007E1311"/>
    <w:rsid w:val="007E4331"/>
    <w:rsid w:val="007E4621"/>
    <w:rsid w:val="007F493C"/>
    <w:rsid w:val="007F4A89"/>
    <w:rsid w:val="0080328F"/>
    <w:rsid w:val="0080692F"/>
    <w:rsid w:val="00807156"/>
    <w:rsid w:val="00811669"/>
    <w:rsid w:val="008119AF"/>
    <w:rsid w:val="0081405B"/>
    <w:rsid w:val="00817515"/>
    <w:rsid w:val="00817A48"/>
    <w:rsid w:val="008215E4"/>
    <w:rsid w:val="00823B1E"/>
    <w:rsid w:val="00841B26"/>
    <w:rsid w:val="00842378"/>
    <w:rsid w:val="00844098"/>
    <w:rsid w:val="00862EB5"/>
    <w:rsid w:val="00863241"/>
    <w:rsid w:val="00864BAE"/>
    <w:rsid w:val="00873D3C"/>
    <w:rsid w:val="008810B1"/>
    <w:rsid w:val="008835C1"/>
    <w:rsid w:val="00883754"/>
    <w:rsid w:val="00883AD0"/>
    <w:rsid w:val="0088406A"/>
    <w:rsid w:val="0088525A"/>
    <w:rsid w:val="0088682E"/>
    <w:rsid w:val="00890C36"/>
    <w:rsid w:val="00890FE7"/>
    <w:rsid w:val="008A2C16"/>
    <w:rsid w:val="008A415A"/>
    <w:rsid w:val="008A7627"/>
    <w:rsid w:val="008A7FDD"/>
    <w:rsid w:val="008B14A3"/>
    <w:rsid w:val="008C3F4C"/>
    <w:rsid w:val="008C5272"/>
    <w:rsid w:val="008C6AB1"/>
    <w:rsid w:val="008D0FC4"/>
    <w:rsid w:val="008D3E19"/>
    <w:rsid w:val="008E332D"/>
    <w:rsid w:val="008E3B4F"/>
    <w:rsid w:val="008E6118"/>
    <w:rsid w:val="008F3684"/>
    <w:rsid w:val="008F3CCA"/>
    <w:rsid w:val="008F4FB5"/>
    <w:rsid w:val="008F5A30"/>
    <w:rsid w:val="0090197C"/>
    <w:rsid w:val="0090354C"/>
    <w:rsid w:val="00907B22"/>
    <w:rsid w:val="0091508B"/>
    <w:rsid w:val="00917814"/>
    <w:rsid w:val="0092125C"/>
    <w:rsid w:val="009245F5"/>
    <w:rsid w:val="00924C4E"/>
    <w:rsid w:val="0093072B"/>
    <w:rsid w:val="009317BC"/>
    <w:rsid w:val="0093358B"/>
    <w:rsid w:val="00937799"/>
    <w:rsid w:val="00943A87"/>
    <w:rsid w:val="00944485"/>
    <w:rsid w:val="0094685A"/>
    <w:rsid w:val="0095064A"/>
    <w:rsid w:val="00956B0B"/>
    <w:rsid w:val="00957BBC"/>
    <w:rsid w:val="00964D3A"/>
    <w:rsid w:val="00971AB7"/>
    <w:rsid w:val="00972BA2"/>
    <w:rsid w:val="0097328B"/>
    <w:rsid w:val="0097571B"/>
    <w:rsid w:val="0097657C"/>
    <w:rsid w:val="00980CFC"/>
    <w:rsid w:val="00992926"/>
    <w:rsid w:val="009933F9"/>
    <w:rsid w:val="009957A2"/>
    <w:rsid w:val="009A303C"/>
    <w:rsid w:val="009A681B"/>
    <w:rsid w:val="009A6F9F"/>
    <w:rsid w:val="009A7BAB"/>
    <w:rsid w:val="009B1675"/>
    <w:rsid w:val="009B2216"/>
    <w:rsid w:val="009B722C"/>
    <w:rsid w:val="009C1E1C"/>
    <w:rsid w:val="009C2A36"/>
    <w:rsid w:val="009C3B3C"/>
    <w:rsid w:val="009C6426"/>
    <w:rsid w:val="009D5E3B"/>
    <w:rsid w:val="009D5F2A"/>
    <w:rsid w:val="009D63E0"/>
    <w:rsid w:val="009E06E7"/>
    <w:rsid w:val="009E229C"/>
    <w:rsid w:val="009E2B3C"/>
    <w:rsid w:val="009E4239"/>
    <w:rsid w:val="009E597F"/>
    <w:rsid w:val="009F0EE7"/>
    <w:rsid w:val="009F19BB"/>
    <w:rsid w:val="009F1CE5"/>
    <w:rsid w:val="009F332B"/>
    <w:rsid w:val="009F48CD"/>
    <w:rsid w:val="00A0061B"/>
    <w:rsid w:val="00A02692"/>
    <w:rsid w:val="00A03906"/>
    <w:rsid w:val="00A046B0"/>
    <w:rsid w:val="00A106C9"/>
    <w:rsid w:val="00A11FFD"/>
    <w:rsid w:val="00A14E19"/>
    <w:rsid w:val="00A15D6A"/>
    <w:rsid w:val="00A1715B"/>
    <w:rsid w:val="00A174F9"/>
    <w:rsid w:val="00A17753"/>
    <w:rsid w:val="00A22081"/>
    <w:rsid w:val="00A22B82"/>
    <w:rsid w:val="00A2651E"/>
    <w:rsid w:val="00A318E6"/>
    <w:rsid w:val="00A31AD9"/>
    <w:rsid w:val="00A31DD6"/>
    <w:rsid w:val="00A34946"/>
    <w:rsid w:val="00A35241"/>
    <w:rsid w:val="00A40FA1"/>
    <w:rsid w:val="00A4183E"/>
    <w:rsid w:val="00A42505"/>
    <w:rsid w:val="00A437F7"/>
    <w:rsid w:val="00A43DFA"/>
    <w:rsid w:val="00A46133"/>
    <w:rsid w:val="00A53312"/>
    <w:rsid w:val="00A53FB5"/>
    <w:rsid w:val="00A56891"/>
    <w:rsid w:val="00A60A4B"/>
    <w:rsid w:val="00A6347F"/>
    <w:rsid w:val="00A6463E"/>
    <w:rsid w:val="00A64D79"/>
    <w:rsid w:val="00A71A64"/>
    <w:rsid w:val="00A81E6A"/>
    <w:rsid w:val="00A81F18"/>
    <w:rsid w:val="00A82C67"/>
    <w:rsid w:val="00A82F97"/>
    <w:rsid w:val="00A86640"/>
    <w:rsid w:val="00A87BB4"/>
    <w:rsid w:val="00A93D9F"/>
    <w:rsid w:val="00A94529"/>
    <w:rsid w:val="00A94E12"/>
    <w:rsid w:val="00A9798D"/>
    <w:rsid w:val="00AA2CAB"/>
    <w:rsid w:val="00AA34F1"/>
    <w:rsid w:val="00AA3DC0"/>
    <w:rsid w:val="00AA4189"/>
    <w:rsid w:val="00AB1D7E"/>
    <w:rsid w:val="00AB2DA0"/>
    <w:rsid w:val="00AB2F5E"/>
    <w:rsid w:val="00AB4043"/>
    <w:rsid w:val="00AB6A9E"/>
    <w:rsid w:val="00AB7AFC"/>
    <w:rsid w:val="00AC09D2"/>
    <w:rsid w:val="00AC0ACC"/>
    <w:rsid w:val="00AC2F9E"/>
    <w:rsid w:val="00AC344A"/>
    <w:rsid w:val="00AC5CB8"/>
    <w:rsid w:val="00AD41CC"/>
    <w:rsid w:val="00AD5F26"/>
    <w:rsid w:val="00AD71BC"/>
    <w:rsid w:val="00AE03D7"/>
    <w:rsid w:val="00AE252A"/>
    <w:rsid w:val="00AE25F6"/>
    <w:rsid w:val="00AE2BCC"/>
    <w:rsid w:val="00AE2F68"/>
    <w:rsid w:val="00AE372B"/>
    <w:rsid w:val="00AF3873"/>
    <w:rsid w:val="00AF3C26"/>
    <w:rsid w:val="00AF59BA"/>
    <w:rsid w:val="00AF5CBC"/>
    <w:rsid w:val="00AF72D7"/>
    <w:rsid w:val="00AF74C8"/>
    <w:rsid w:val="00B000AD"/>
    <w:rsid w:val="00B01AE1"/>
    <w:rsid w:val="00B0327E"/>
    <w:rsid w:val="00B03B32"/>
    <w:rsid w:val="00B0790A"/>
    <w:rsid w:val="00B104D1"/>
    <w:rsid w:val="00B11FEA"/>
    <w:rsid w:val="00B13A2C"/>
    <w:rsid w:val="00B168AD"/>
    <w:rsid w:val="00B20758"/>
    <w:rsid w:val="00B20A70"/>
    <w:rsid w:val="00B302F8"/>
    <w:rsid w:val="00B30CB7"/>
    <w:rsid w:val="00B37C41"/>
    <w:rsid w:val="00B45806"/>
    <w:rsid w:val="00B50D3B"/>
    <w:rsid w:val="00B50DBF"/>
    <w:rsid w:val="00B51FE1"/>
    <w:rsid w:val="00B52B92"/>
    <w:rsid w:val="00B54DB1"/>
    <w:rsid w:val="00B55985"/>
    <w:rsid w:val="00B65986"/>
    <w:rsid w:val="00B67ECA"/>
    <w:rsid w:val="00B71CB6"/>
    <w:rsid w:val="00B76E9A"/>
    <w:rsid w:val="00B8224C"/>
    <w:rsid w:val="00B83E12"/>
    <w:rsid w:val="00B842BA"/>
    <w:rsid w:val="00B84912"/>
    <w:rsid w:val="00B86BC6"/>
    <w:rsid w:val="00B87B1A"/>
    <w:rsid w:val="00B92E3F"/>
    <w:rsid w:val="00B93A8B"/>
    <w:rsid w:val="00B949B8"/>
    <w:rsid w:val="00B97659"/>
    <w:rsid w:val="00BA4064"/>
    <w:rsid w:val="00BB05D8"/>
    <w:rsid w:val="00BB1B7B"/>
    <w:rsid w:val="00BB3D0B"/>
    <w:rsid w:val="00BC1159"/>
    <w:rsid w:val="00BC7E2B"/>
    <w:rsid w:val="00BD3255"/>
    <w:rsid w:val="00BD3CDE"/>
    <w:rsid w:val="00BD69AF"/>
    <w:rsid w:val="00BE3DF5"/>
    <w:rsid w:val="00BE5CB5"/>
    <w:rsid w:val="00BE7907"/>
    <w:rsid w:val="00BF1092"/>
    <w:rsid w:val="00BF2946"/>
    <w:rsid w:val="00C03A75"/>
    <w:rsid w:val="00C04235"/>
    <w:rsid w:val="00C11DB8"/>
    <w:rsid w:val="00C169A6"/>
    <w:rsid w:val="00C24252"/>
    <w:rsid w:val="00C26308"/>
    <w:rsid w:val="00C304F6"/>
    <w:rsid w:val="00C35B04"/>
    <w:rsid w:val="00C35B0D"/>
    <w:rsid w:val="00C407A7"/>
    <w:rsid w:val="00C44898"/>
    <w:rsid w:val="00C465BE"/>
    <w:rsid w:val="00C475D5"/>
    <w:rsid w:val="00C51E6D"/>
    <w:rsid w:val="00C52D76"/>
    <w:rsid w:val="00C54400"/>
    <w:rsid w:val="00C57334"/>
    <w:rsid w:val="00C63245"/>
    <w:rsid w:val="00C63890"/>
    <w:rsid w:val="00C66F55"/>
    <w:rsid w:val="00C71F99"/>
    <w:rsid w:val="00C72E16"/>
    <w:rsid w:val="00C73C11"/>
    <w:rsid w:val="00C75736"/>
    <w:rsid w:val="00C807DE"/>
    <w:rsid w:val="00C81E57"/>
    <w:rsid w:val="00C824BD"/>
    <w:rsid w:val="00C85D7F"/>
    <w:rsid w:val="00C87B00"/>
    <w:rsid w:val="00C90C39"/>
    <w:rsid w:val="00C93532"/>
    <w:rsid w:val="00C954A8"/>
    <w:rsid w:val="00C96532"/>
    <w:rsid w:val="00CA16F8"/>
    <w:rsid w:val="00CA1910"/>
    <w:rsid w:val="00CA2537"/>
    <w:rsid w:val="00CA27F1"/>
    <w:rsid w:val="00CA5038"/>
    <w:rsid w:val="00CA731E"/>
    <w:rsid w:val="00CB207A"/>
    <w:rsid w:val="00CB352F"/>
    <w:rsid w:val="00CB55B5"/>
    <w:rsid w:val="00CB6B1C"/>
    <w:rsid w:val="00CB780B"/>
    <w:rsid w:val="00CB7AD0"/>
    <w:rsid w:val="00CC04BA"/>
    <w:rsid w:val="00CC0513"/>
    <w:rsid w:val="00CC45A7"/>
    <w:rsid w:val="00CD000B"/>
    <w:rsid w:val="00CD058F"/>
    <w:rsid w:val="00CD13B8"/>
    <w:rsid w:val="00CD2C53"/>
    <w:rsid w:val="00CD6A5A"/>
    <w:rsid w:val="00CE20E4"/>
    <w:rsid w:val="00CE379C"/>
    <w:rsid w:val="00CF1E3F"/>
    <w:rsid w:val="00CF24A3"/>
    <w:rsid w:val="00CF3BB4"/>
    <w:rsid w:val="00CF3C76"/>
    <w:rsid w:val="00CF413F"/>
    <w:rsid w:val="00CF475E"/>
    <w:rsid w:val="00CF4864"/>
    <w:rsid w:val="00CF4AF9"/>
    <w:rsid w:val="00CF5F09"/>
    <w:rsid w:val="00D0070E"/>
    <w:rsid w:val="00D0160E"/>
    <w:rsid w:val="00D03195"/>
    <w:rsid w:val="00D063E6"/>
    <w:rsid w:val="00D10ABC"/>
    <w:rsid w:val="00D15FCC"/>
    <w:rsid w:val="00D20E8D"/>
    <w:rsid w:val="00D2357F"/>
    <w:rsid w:val="00D241E3"/>
    <w:rsid w:val="00D25E0A"/>
    <w:rsid w:val="00D317F1"/>
    <w:rsid w:val="00D31C61"/>
    <w:rsid w:val="00D322B5"/>
    <w:rsid w:val="00D346A8"/>
    <w:rsid w:val="00D35493"/>
    <w:rsid w:val="00D35536"/>
    <w:rsid w:val="00D35C02"/>
    <w:rsid w:val="00D437A7"/>
    <w:rsid w:val="00D50213"/>
    <w:rsid w:val="00D60DD7"/>
    <w:rsid w:val="00D62C76"/>
    <w:rsid w:val="00D67A95"/>
    <w:rsid w:val="00D67B49"/>
    <w:rsid w:val="00D7018E"/>
    <w:rsid w:val="00D704E4"/>
    <w:rsid w:val="00D81ABE"/>
    <w:rsid w:val="00D837FA"/>
    <w:rsid w:val="00D84840"/>
    <w:rsid w:val="00D85C4C"/>
    <w:rsid w:val="00D86339"/>
    <w:rsid w:val="00D912D0"/>
    <w:rsid w:val="00D91C42"/>
    <w:rsid w:val="00DA0233"/>
    <w:rsid w:val="00DA0A50"/>
    <w:rsid w:val="00DA14DD"/>
    <w:rsid w:val="00DA1E19"/>
    <w:rsid w:val="00DA208B"/>
    <w:rsid w:val="00DA30C2"/>
    <w:rsid w:val="00DA5F4C"/>
    <w:rsid w:val="00DA686B"/>
    <w:rsid w:val="00DB17FE"/>
    <w:rsid w:val="00DB5372"/>
    <w:rsid w:val="00DB546E"/>
    <w:rsid w:val="00DB58E7"/>
    <w:rsid w:val="00DC1C3A"/>
    <w:rsid w:val="00DD43BA"/>
    <w:rsid w:val="00DD692A"/>
    <w:rsid w:val="00DD7875"/>
    <w:rsid w:val="00DE139A"/>
    <w:rsid w:val="00DE43E7"/>
    <w:rsid w:val="00DE4C0B"/>
    <w:rsid w:val="00DE62E2"/>
    <w:rsid w:val="00DF04A0"/>
    <w:rsid w:val="00DF10A1"/>
    <w:rsid w:val="00DF306B"/>
    <w:rsid w:val="00DF3252"/>
    <w:rsid w:val="00DF5C01"/>
    <w:rsid w:val="00DF7DC5"/>
    <w:rsid w:val="00E03367"/>
    <w:rsid w:val="00E12845"/>
    <w:rsid w:val="00E13216"/>
    <w:rsid w:val="00E162D3"/>
    <w:rsid w:val="00E20B6B"/>
    <w:rsid w:val="00E23673"/>
    <w:rsid w:val="00E24E9C"/>
    <w:rsid w:val="00E25287"/>
    <w:rsid w:val="00E256FD"/>
    <w:rsid w:val="00E25A6D"/>
    <w:rsid w:val="00E30B51"/>
    <w:rsid w:val="00E30E3E"/>
    <w:rsid w:val="00E333EE"/>
    <w:rsid w:val="00E34A15"/>
    <w:rsid w:val="00E353AC"/>
    <w:rsid w:val="00E40F45"/>
    <w:rsid w:val="00E4262D"/>
    <w:rsid w:val="00E50C5B"/>
    <w:rsid w:val="00E65AA9"/>
    <w:rsid w:val="00E66B35"/>
    <w:rsid w:val="00E66C60"/>
    <w:rsid w:val="00E6714B"/>
    <w:rsid w:val="00E71887"/>
    <w:rsid w:val="00E7647E"/>
    <w:rsid w:val="00E776F1"/>
    <w:rsid w:val="00E817EB"/>
    <w:rsid w:val="00E8495A"/>
    <w:rsid w:val="00E9019E"/>
    <w:rsid w:val="00E909EB"/>
    <w:rsid w:val="00E911CB"/>
    <w:rsid w:val="00E9191F"/>
    <w:rsid w:val="00E94376"/>
    <w:rsid w:val="00E96405"/>
    <w:rsid w:val="00EA33DC"/>
    <w:rsid w:val="00EA7615"/>
    <w:rsid w:val="00EA7920"/>
    <w:rsid w:val="00EA7A28"/>
    <w:rsid w:val="00EB07B6"/>
    <w:rsid w:val="00EB4572"/>
    <w:rsid w:val="00EB5DF9"/>
    <w:rsid w:val="00EC13FA"/>
    <w:rsid w:val="00EC1D03"/>
    <w:rsid w:val="00EC2E38"/>
    <w:rsid w:val="00EC3F05"/>
    <w:rsid w:val="00EC5334"/>
    <w:rsid w:val="00EC6115"/>
    <w:rsid w:val="00ED1B0C"/>
    <w:rsid w:val="00ED3FB9"/>
    <w:rsid w:val="00ED4BD6"/>
    <w:rsid w:val="00ED6C7D"/>
    <w:rsid w:val="00ED7928"/>
    <w:rsid w:val="00ED7F45"/>
    <w:rsid w:val="00EE0760"/>
    <w:rsid w:val="00EE226F"/>
    <w:rsid w:val="00EE53F8"/>
    <w:rsid w:val="00EE76BE"/>
    <w:rsid w:val="00EF1704"/>
    <w:rsid w:val="00EF4C52"/>
    <w:rsid w:val="00EF57E1"/>
    <w:rsid w:val="00F01982"/>
    <w:rsid w:val="00F02034"/>
    <w:rsid w:val="00F03A76"/>
    <w:rsid w:val="00F03BE2"/>
    <w:rsid w:val="00F04E09"/>
    <w:rsid w:val="00F05190"/>
    <w:rsid w:val="00F07A26"/>
    <w:rsid w:val="00F10525"/>
    <w:rsid w:val="00F10D8C"/>
    <w:rsid w:val="00F112E5"/>
    <w:rsid w:val="00F11DC7"/>
    <w:rsid w:val="00F1246A"/>
    <w:rsid w:val="00F13942"/>
    <w:rsid w:val="00F15778"/>
    <w:rsid w:val="00F2158D"/>
    <w:rsid w:val="00F23D26"/>
    <w:rsid w:val="00F300A9"/>
    <w:rsid w:val="00F32DE8"/>
    <w:rsid w:val="00F33C74"/>
    <w:rsid w:val="00F35FC9"/>
    <w:rsid w:val="00F36367"/>
    <w:rsid w:val="00F41193"/>
    <w:rsid w:val="00F417A2"/>
    <w:rsid w:val="00F439D5"/>
    <w:rsid w:val="00F45227"/>
    <w:rsid w:val="00F509A6"/>
    <w:rsid w:val="00F50B11"/>
    <w:rsid w:val="00F51125"/>
    <w:rsid w:val="00F55996"/>
    <w:rsid w:val="00F61E47"/>
    <w:rsid w:val="00F623A5"/>
    <w:rsid w:val="00F62DFD"/>
    <w:rsid w:val="00F6376D"/>
    <w:rsid w:val="00F63775"/>
    <w:rsid w:val="00F65618"/>
    <w:rsid w:val="00F67651"/>
    <w:rsid w:val="00F67A94"/>
    <w:rsid w:val="00F700CA"/>
    <w:rsid w:val="00F72F3B"/>
    <w:rsid w:val="00F75BD9"/>
    <w:rsid w:val="00F8194C"/>
    <w:rsid w:val="00F82840"/>
    <w:rsid w:val="00F8600F"/>
    <w:rsid w:val="00F861B1"/>
    <w:rsid w:val="00F86960"/>
    <w:rsid w:val="00F90D32"/>
    <w:rsid w:val="00F91FEA"/>
    <w:rsid w:val="00F92AD7"/>
    <w:rsid w:val="00F935FC"/>
    <w:rsid w:val="00F949A8"/>
    <w:rsid w:val="00FB0E91"/>
    <w:rsid w:val="00FB32B4"/>
    <w:rsid w:val="00FB729D"/>
    <w:rsid w:val="00FC3BBB"/>
    <w:rsid w:val="00FC492F"/>
    <w:rsid w:val="00FD0BD9"/>
    <w:rsid w:val="00FD1267"/>
    <w:rsid w:val="00FE5D59"/>
    <w:rsid w:val="00FE740C"/>
    <w:rsid w:val="00FF090C"/>
    <w:rsid w:val="00FF1A76"/>
    <w:rsid w:val="00FF1DF5"/>
    <w:rsid w:val="00FF24BA"/>
    <w:rsid w:val="00FF290C"/>
    <w:rsid w:val="00FF35D7"/>
    <w:rsid w:val="00FF6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."/>
  <w:listSeparator w:val=";"/>
  <w14:docId w14:val="7DE94DD4"/>
  <w15:docId w15:val="{186B5DB0-47CF-4573-8991-23E89145D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61E47"/>
    <w:pPr>
      <w:adjustRightInd w:val="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link w:val="10"/>
    <w:uiPriority w:val="1"/>
    <w:qFormat/>
    <w:pPr>
      <w:adjustRightInd/>
      <w:ind w:left="124"/>
      <w:jc w:val="center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adjustRightInd/>
    </w:pPr>
    <w:rPr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pPr>
      <w:adjustRightInd/>
      <w:ind w:left="137" w:firstLine="70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pPr>
      <w:adjustRightInd/>
    </w:pPr>
    <w:rPr>
      <w:sz w:val="22"/>
      <w:szCs w:val="22"/>
      <w:lang w:eastAsia="en-US"/>
    </w:rPr>
  </w:style>
  <w:style w:type="paragraph" w:styleId="a6">
    <w:name w:val="Normal (Web)"/>
    <w:basedOn w:val="a"/>
    <w:semiHidden/>
    <w:unhideWhenUsed/>
    <w:rsid w:val="00035714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7">
    <w:name w:val="footer"/>
    <w:basedOn w:val="a"/>
    <w:link w:val="a8"/>
    <w:unhideWhenUsed/>
    <w:rsid w:val="00035714"/>
    <w:pPr>
      <w:widowControl/>
      <w:tabs>
        <w:tab w:val="center" w:pos="4153"/>
        <w:tab w:val="right" w:pos="8306"/>
      </w:tabs>
      <w:autoSpaceDE/>
      <w:autoSpaceDN/>
      <w:adjustRightInd/>
    </w:pPr>
    <w:rPr>
      <w:sz w:val="24"/>
    </w:rPr>
  </w:style>
  <w:style w:type="character" w:customStyle="1" w:styleId="a8">
    <w:name w:val="Нижний колонтитул Знак"/>
    <w:basedOn w:val="a0"/>
    <w:link w:val="a7"/>
    <w:rsid w:val="00035714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ConsPlusNormal">
    <w:name w:val="ConsPlusNormal"/>
    <w:rsid w:val="00035714"/>
    <w:pPr>
      <w:widowControl/>
      <w:adjustRightInd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33347C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347C"/>
    <w:rPr>
      <w:rFonts w:ascii="Segoe UI" w:eastAsia="Times New Roman" w:hAnsi="Segoe UI" w:cs="Segoe UI"/>
      <w:sz w:val="18"/>
      <w:szCs w:val="18"/>
      <w:lang w:val="ru-RU"/>
    </w:rPr>
  </w:style>
  <w:style w:type="character" w:styleId="ab">
    <w:name w:val="line number"/>
    <w:basedOn w:val="a0"/>
    <w:uiPriority w:val="99"/>
    <w:semiHidden/>
    <w:unhideWhenUsed/>
    <w:rsid w:val="003A743F"/>
  </w:style>
  <w:style w:type="paragraph" w:styleId="ac">
    <w:name w:val="header"/>
    <w:basedOn w:val="a"/>
    <w:link w:val="ad"/>
    <w:uiPriority w:val="99"/>
    <w:unhideWhenUsed/>
    <w:rsid w:val="003A743F"/>
    <w:pPr>
      <w:tabs>
        <w:tab w:val="center" w:pos="4677"/>
        <w:tab w:val="right" w:pos="9355"/>
      </w:tabs>
      <w:adjustRightInd/>
    </w:pPr>
    <w:rPr>
      <w:sz w:val="22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3A743F"/>
    <w:rPr>
      <w:rFonts w:ascii="Times New Roman" w:eastAsia="Times New Roman" w:hAnsi="Times New Roman" w:cs="Times New Roman"/>
      <w:lang w:val="ru-RU"/>
    </w:rPr>
  </w:style>
  <w:style w:type="numbering" w:customStyle="1" w:styleId="11">
    <w:name w:val="Нет списка1"/>
    <w:next w:val="a2"/>
    <w:uiPriority w:val="99"/>
    <w:semiHidden/>
    <w:unhideWhenUsed/>
    <w:rsid w:val="00792060"/>
  </w:style>
  <w:style w:type="table" w:customStyle="1" w:styleId="TableNormal1">
    <w:name w:val="Table Normal1"/>
    <w:uiPriority w:val="2"/>
    <w:semiHidden/>
    <w:unhideWhenUsed/>
    <w:qFormat/>
    <w:rsid w:val="007920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unhideWhenUsed/>
    <w:rsid w:val="00792060"/>
    <w:rPr>
      <w:color w:val="0000FF" w:themeColor="hyperlink"/>
      <w:u w:val="single"/>
    </w:rPr>
  </w:style>
  <w:style w:type="paragraph" w:customStyle="1" w:styleId="ConsPlusTitle">
    <w:name w:val="ConsPlusTitle"/>
    <w:rsid w:val="00792060"/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792060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792060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ConsPlusNonformat">
    <w:name w:val="ConsPlusNonformat"/>
    <w:rsid w:val="00792060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f">
    <w:name w:val="annotation reference"/>
    <w:basedOn w:val="a0"/>
    <w:uiPriority w:val="99"/>
    <w:semiHidden/>
    <w:unhideWhenUsed/>
    <w:rsid w:val="00792060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92060"/>
    <w:pPr>
      <w:adjustRightInd/>
    </w:pPr>
    <w:rPr>
      <w:lang w:eastAsia="en-US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92060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92060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92060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numbering" w:customStyle="1" w:styleId="2">
    <w:name w:val="Нет списка2"/>
    <w:next w:val="a2"/>
    <w:uiPriority w:val="99"/>
    <w:semiHidden/>
    <w:unhideWhenUsed/>
    <w:rsid w:val="00D437A7"/>
  </w:style>
  <w:style w:type="table" w:customStyle="1" w:styleId="TableNormal2">
    <w:name w:val="Table Normal2"/>
    <w:uiPriority w:val="2"/>
    <w:semiHidden/>
    <w:unhideWhenUsed/>
    <w:qFormat/>
    <w:rsid w:val="00D437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4">
    <w:name w:val="Table Grid"/>
    <w:basedOn w:val="a1"/>
    <w:uiPriority w:val="39"/>
    <w:rsid w:val="00D437A7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4"/>
    <w:uiPriority w:val="39"/>
    <w:rsid w:val="00D437A7"/>
    <w:pPr>
      <w:widowControl/>
      <w:autoSpaceDE/>
      <w:autoSpaceDN/>
    </w:pPr>
    <w:rPr>
      <w:rFonts w:eastAsiaTheme="minorEastAsia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4"/>
    <w:uiPriority w:val="59"/>
    <w:rsid w:val="00D437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4"/>
    <w:uiPriority w:val="39"/>
    <w:rsid w:val="00F04E09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4"/>
    <w:uiPriority w:val="39"/>
    <w:rsid w:val="00F04E09"/>
    <w:pPr>
      <w:widowControl/>
      <w:autoSpaceDE/>
      <w:autoSpaceDN/>
    </w:pPr>
    <w:rPr>
      <w:rFonts w:eastAsiaTheme="minorEastAsia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53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523235" TargetMode="External"/><Relationship Id="rId18" Type="http://schemas.openxmlformats.org/officeDocument/2006/relationships/hyperlink" Target="https://login.consultant.ru/link/?req=doc&amp;base=RLAW123&amp;n=328706&amp;dst=100305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egrul.nalog.ru" TargetMode="External"/><Relationship Id="rId17" Type="http://schemas.openxmlformats.org/officeDocument/2006/relationships/hyperlink" Target="https://login.consultant.ru/link/?req=doc&amp;base=RLAW123&amp;n=328706&amp;dst=10030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123&amp;n=328706&amp;dst=100304" TargetMode="External"/><Relationship Id="rId20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\\192.168.3.2\mirror2\groups\&#1050;&#1059;&#1052;&#1048;\&#1047;&#1045;&#1052;&#1045;&#1051;&#1068;&#1053;&#1067;&#1049;%20&#1054;&#1041;&#1065;&#1040;&#1071;%20&#1055;&#1040;&#1055;&#1050;&#1040;\&#1040;&#1044;&#1052;&#1048;&#1053;&#1048;&#1057;&#1058;&#1056;&#1040;&#1058;&#1048;&#1042;&#1053;&#1067;&#1045;%20&#1056;&#1045;&#1043;&#1051;&#1040;&#1052;&#1045;&#1053;&#1058;&#1067;\&#1040;&#1056;%20203-&#1087;%20%20&#1086;&#1090;%2027.12.2022%20%20&#1091;&#1090;&#1074;&#1077;&#1088;&#1078;&#1076;&#1077;&#1085;&#1080;&#1077;%20&#1089;&#1093;&#1077;&#1084;\www.gosuslugi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123&amp;n=328706&amp;dst=10030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23&amp;n=369365&amp;dst=100820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35&amp;dst=426" TargetMode="External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18CBF4-11F8-44B3-B607-30DD471D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21</Pages>
  <Words>6818</Words>
  <Characters>38867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Мурзаева Татьяна Петровна</dc:creator>
  <cp:lastModifiedBy>Мандштукова Валентина Владимировна</cp:lastModifiedBy>
  <cp:revision>2</cp:revision>
  <cp:lastPrinted>2026-08-24T03:07:00Z</cp:lastPrinted>
  <dcterms:created xsi:type="dcterms:W3CDTF">2026-09-02T09:59:00Z</dcterms:created>
  <dcterms:modified xsi:type="dcterms:W3CDTF">2026-09-02T09:59:00Z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2022-07-14T00:00:00Z</vt:filetime>
  </property>
  <property fmtid="{D5CDD505-2E9C-101B-9397-08002B2CF9AE}" pid="3" name="LastSaved">
    <vt:filetime>2022-11-11T00:00:00Z</vt:filetime>
  </property>
</Properties>
</file>