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5D7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</w:t>
            </w:r>
            <w:r w:rsidR="00BD550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D14E58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17.07.2023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D14E58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1156-р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14.06.2018 № 1082-р «</w:t>
      </w:r>
      <w:r w:rsidRPr="00171C9B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имущественных прав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организаций) и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предназначенного для предоставления</w:t>
      </w:r>
    </w:p>
    <w:p w:rsidR="0043255A" w:rsidRPr="00171C9B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ориентированным</w:t>
      </w:r>
    </w:p>
    <w:p w:rsidR="0043255A" w:rsidRPr="00171C9B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некоммерческим организациям</w:t>
      </w:r>
      <w:r w:rsidRPr="00171C9B">
        <w:rPr>
          <w:rFonts w:ascii="Times New Roman" w:hAnsi="Times New Roman"/>
          <w:sz w:val="24"/>
          <w:szCs w:val="24"/>
        </w:rPr>
        <w:t>»</w:t>
      </w:r>
    </w:p>
    <w:p w:rsidR="0043255A" w:rsidRPr="00BA49F1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55A" w:rsidRPr="00BA49F1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55A" w:rsidRPr="00171C9B" w:rsidRDefault="0043255A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171C9B">
        <w:rPr>
          <w:rFonts w:ascii="Times New Roman" w:hAnsi="Times New Roman"/>
          <w:color w:val="000000"/>
          <w:sz w:val="24"/>
          <w:szCs w:val="24"/>
        </w:rPr>
        <w:t xml:space="preserve">Рассмотрев обращение </w:t>
      </w:r>
      <w:r w:rsidR="00171C9B" w:rsidRPr="00171C9B">
        <w:rPr>
          <w:rFonts w:ascii="Times New Roman" w:hAnsi="Times New Roman"/>
          <w:sz w:val="24"/>
          <w:szCs w:val="24"/>
        </w:rPr>
        <w:t>Территориальной профсоюзной организации городских предприятий, учреждений, организаций г. Зеленогорска Российского профессионального союза работников атомной энергетики и промышленности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8A6167">
        <w:rPr>
          <w:rFonts w:ascii="Times New Roman" w:hAnsi="Times New Roman"/>
          <w:color w:val="000000"/>
          <w:sz w:val="24"/>
          <w:szCs w:val="24"/>
        </w:rPr>
        <w:t>28.06.2023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8A6167">
        <w:rPr>
          <w:rFonts w:ascii="Times New Roman" w:hAnsi="Times New Roman"/>
          <w:color w:val="000000"/>
          <w:sz w:val="24"/>
          <w:szCs w:val="24"/>
        </w:rPr>
        <w:t>1/28-06-23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 ЗАТО г. Зеленогорска от 26.12.2017 </w:t>
      </w:r>
      <w:r w:rsid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№ 337-п, </w:t>
      </w:r>
      <w:r w:rsidRPr="00171C9B">
        <w:rPr>
          <w:rFonts w:ascii="Times New Roman" w:hAnsi="Times New Roman"/>
          <w:color w:val="000000"/>
          <w:sz w:val="24"/>
          <w:szCs w:val="24"/>
        </w:rPr>
        <w:t>руководствуясь Уставом города,</w:t>
      </w:r>
    </w:p>
    <w:p w:rsidR="0043255A" w:rsidRPr="00171C9B" w:rsidRDefault="0043255A" w:rsidP="0043255A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4"/>
          <w:szCs w:val="24"/>
        </w:rPr>
      </w:pPr>
    </w:p>
    <w:p w:rsidR="0043255A" w:rsidRPr="00171C9B" w:rsidRDefault="0043255A" w:rsidP="0043255A">
      <w:pPr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1.  Внести в распоряжение </w:t>
      </w: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 от 14.06.2018</w:t>
      </w:r>
      <w:r w:rsidR="00FA2208"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1082-р «</w:t>
      </w:r>
      <w:r w:rsidRPr="00171C9B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</w:t>
      </w:r>
      <w:r w:rsidRPr="00171C9B">
        <w:rPr>
          <w:rFonts w:ascii="Times New Roman" w:hAnsi="Times New Roman" w:cs="Times New Roman"/>
          <w:color w:val="000000"/>
          <w:sz w:val="24"/>
          <w:szCs w:val="24"/>
        </w:rPr>
        <w:t>изменения, изложив приложение в редакции согласно приложению к настоящему распоряжению.</w:t>
      </w:r>
    </w:p>
    <w:p w:rsidR="00F81A1B" w:rsidRPr="00171C9B" w:rsidRDefault="00F81A1B" w:rsidP="00171C9B">
      <w:pPr>
        <w:suppressAutoHyphens/>
        <w:spacing w:after="0" w:line="240" w:lineRule="auto"/>
        <w:ind w:left="-142"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распоряжение вступает в силу в день подписания, подлежит опубликованию в </w:t>
      </w:r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«Панорама» и размещению </w:t>
      </w:r>
      <w:r w:rsidRPr="00D14E58">
        <w:rPr>
          <w:rFonts w:ascii="Times New Roman" w:hAnsi="Times New Roman" w:cs="Times New Roman"/>
          <w:sz w:val="24"/>
          <w:szCs w:val="24"/>
        </w:rPr>
        <w:t>на официальном сайте Ад</w:t>
      </w:r>
      <w:r w:rsidR="00BD5508" w:rsidRPr="00D14E58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Pr="00D14E5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BA49F1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171C9B" w:rsidRPr="00171C9B" w:rsidRDefault="00171C9B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BA49F1" w:rsidRPr="00171C9B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92" w:type="dxa"/>
        <w:tblInd w:w="-284" w:type="dxa"/>
        <w:tblLook w:val="01E0" w:firstRow="1" w:lastRow="1" w:firstColumn="1" w:lastColumn="1" w:noHBand="0" w:noVBand="0"/>
      </w:tblPr>
      <w:tblGrid>
        <w:gridCol w:w="6171"/>
        <w:gridCol w:w="3721"/>
      </w:tblGrid>
      <w:tr w:rsidR="00E97A5F" w:rsidRPr="00171C9B" w:rsidTr="00BA49F1">
        <w:trPr>
          <w:trHeight w:val="76"/>
        </w:trPr>
        <w:tc>
          <w:tcPr>
            <w:tcW w:w="6171" w:type="dxa"/>
            <w:shd w:val="clear" w:color="auto" w:fill="auto"/>
          </w:tcPr>
          <w:p w:rsidR="00E97A5F" w:rsidRPr="00D14E58" w:rsidRDefault="00E97A5F" w:rsidP="00BA4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BA49F1" w:rsidRPr="00D1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2DA" w:rsidRPr="00D1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</w:t>
            </w:r>
          </w:p>
        </w:tc>
        <w:tc>
          <w:tcPr>
            <w:tcW w:w="3721" w:type="dxa"/>
            <w:shd w:val="clear" w:color="auto" w:fill="auto"/>
          </w:tcPr>
          <w:p w:rsidR="00E97A5F" w:rsidRPr="00171C9B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9F1"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A49F1"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A49F1"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Сперанский</w:t>
            </w:r>
            <w:r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E97A5F" w:rsidRPr="00171C9B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E97A5F" w:rsidRPr="00171C9B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A5F" w:rsidRPr="00A440B1" w:rsidRDefault="00E97A5F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97A5F" w:rsidRPr="00A440B1" w:rsidSect="00F81A1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22904" w:rsidRPr="000938C9" w:rsidTr="00D22904">
        <w:trPr>
          <w:trHeight w:val="499"/>
        </w:trPr>
        <w:tc>
          <w:tcPr>
            <w:tcW w:w="5245" w:type="dxa"/>
          </w:tcPr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к распоряжению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министрации</w:t>
            </w:r>
            <w:proofErr w:type="gramEnd"/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D14E58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17.07.2023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14E58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  <w:bookmarkStart w:id="0" w:name="_GoBack"/>
            <w:bookmarkEnd w:id="0"/>
            <w:r w:rsidR="000C079E"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904" w:rsidRPr="000938C9" w:rsidTr="00D22904">
        <w:trPr>
          <w:trHeight w:val="499"/>
        </w:trPr>
        <w:tc>
          <w:tcPr>
            <w:tcW w:w="5245" w:type="dxa"/>
          </w:tcPr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распоряжению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Зеленогорска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14.06.2018 № 1082-р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4416" w:rsidRPr="000938C9" w:rsidRDefault="002744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5A22" w:rsidRDefault="00D22904" w:rsidP="00D22904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7A3C49" w:rsidRPr="00BD5508" w:rsidRDefault="007A3C49" w:rsidP="006C5A22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имущества, свободного от прав третьих лиц 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3"/>
        <w:gridCol w:w="2495"/>
        <w:gridCol w:w="1369"/>
        <w:gridCol w:w="1674"/>
        <w:gridCol w:w="1943"/>
        <w:gridCol w:w="1722"/>
        <w:gridCol w:w="1450"/>
        <w:gridCol w:w="1450"/>
        <w:gridCol w:w="1406"/>
      </w:tblGrid>
      <w:tr w:rsidR="00BE556A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685D79">
        <w:trPr>
          <w:trHeight w:val="7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8A6167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D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помещения, состоящая из  комнат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53B5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53B5" w:rsidRPr="00BE556A" w:rsidRDefault="00B253B5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685D79">
        <w:trPr>
          <w:trHeight w:val="7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B12" w:rsidRPr="00BE556A" w:rsidTr="00685D79">
        <w:trPr>
          <w:trHeight w:val="8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8" w:rsidRDefault="00BD5508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</w:t>
            </w:r>
          </w:p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2B12" w:rsidRPr="00BE556A" w:rsidRDefault="00B22B12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22B12" w:rsidRPr="00BE556A" w:rsidRDefault="00B22B12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3FF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помещение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BD5508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край, </w:t>
            </w:r>
            <w:r w:rsidR="000513FF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13FF" w:rsidRPr="00BE556A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  <w:r w:rsidR="006C5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0513FF" w:rsidRPr="00BE556A" w:rsidRDefault="000513F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D5508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8E678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729D"/>
    <w:rsid w:val="00014549"/>
    <w:rsid w:val="0001631C"/>
    <w:rsid w:val="00050B49"/>
    <w:rsid w:val="000513FF"/>
    <w:rsid w:val="00056E17"/>
    <w:rsid w:val="00073AF0"/>
    <w:rsid w:val="000938C9"/>
    <w:rsid w:val="000C079E"/>
    <w:rsid w:val="000C3BB5"/>
    <w:rsid w:val="000F0741"/>
    <w:rsid w:val="000F54AC"/>
    <w:rsid w:val="0013735F"/>
    <w:rsid w:val="00170B20"/>
    <w:rsid w:val="00171C9B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C5B9D"/>
    <w:rsid w:val="002D147B"/>
    <w:rsid w:val="002D43C5"/>
    <w:rsid w:val="002E243B"/>
    <w:rsid w:val="0033666D"/>
    <w:rsid w:val="00337A6E"/>
    <w:rsid w:val="003562DA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85D79"/>
    <w:rsid w:val="0069456E"/>
    <w:rsid w:val="00696F66"/>
    <w:rsid w:val="006976B7"/>
    <w:rsid w:val="006A3693"/>
    <w:rsid w:val="006B767F"/>
    <w:rsid w:val="006C1665"/>
    <w:rsid w:val="006C5A22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7F3948"/>
    <w:rsid w:val="00803A38"/>
    <w:rsid w:val="008169F1"/>
    <w:rsid w:val="00825C53"/>
    <w:rsid w:val="00897AC6"/>
    <w:rsid w:val="008A6167"/>
    <w:rsid w:val="008C282A"/>
    <w:rsid w:val="008C4FAE"/>
    <w:rsid w:val="008D7EB2"/>
    <w:rsid w:val="008E6784"/>
    <w:rsid w:val="00902AEB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B3732"/>
    <w:rsid w:val="009C316A"/>
    <w:rsid w:val="009E51CD"/>
    <w:rsid w:val="009F6051"/>
    <w:rsid w:val="00A200AF"/>
    <w:rsid w:val="00A27945"/>
    <w:rsid w:val="00A440B1"/>
    <w:rsid w:val="00A47400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D5508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14E58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5DF5"/>
    <w:rsid w:val="00E97A5F"/>
    <w:rsid w:val="00EC2D26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F1B60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E4C-5D62-4042-BB07-537AA446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46</cp:revision>
  <cp:lastPrinted>2023-07-11T05:26:00Z</cp:lastPrinted>
  <dcterms:created xsi:type="dcterms:W3CDTF">2018-07-31T12:06:00Z</dcterms:created>
  <dcterms:modified xsi:type="dcterms:W3CDTF">2023-07-19T09:33:00Z</dcterms:modified>
</cp:coreProperties>
</file>