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0D132B" w:rsidRPr="00D72AB5" w:rsidRDefault="000D132B" w:rsidP="000D13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077837" w:rsidP="000D13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04.05.2021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713-р</w:t>
      </w:r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3F4C17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О</w:t>
      </w:r>
      <w:r w:rsidR="0087329D">
        <w:rPr>
          <w:rFonts w:ascii="Times New Roman" w:hAnsi="Times New Roman" w:cs="Times New Roman"/>
          <w:sz w:val="28"/>
          <w:szCs w:val="28"/>
        </w:rPr>
        <w:t xml:space="preserve">б утверждении состава конкурсной </w:t>
      </w:r>
    </w:p>
    <w:p w:rsidR="003F4C17" w:rsidRDefault="0087329D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9698E" w:rsidRPr="004E62ED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7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Всероссийского творческого конкурса</w:t>
      </w:r>
      <w:r w:rsidR="0005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17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«Слава Созидателям!»</w:t>
      </w:r>
      <w:r w:rsidR="0087329D">
        <w:rPr>
          <w:rFonts w:ascii="Times New Roman" w:hAnsi="Times New Roman" w:cs="Times New Roman"/>
          <w:sz w:val="28"/>
          <w:szCs w:val="28"/>
        </w:rPr>
        <w:t>, проводимого</w:t>
      </w:r>
      <w:r w:rsidRPr="004E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8E" w:rsidRPr="004E62ED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в 20</w:t>
      </w:r>
      <w:r w:rsidR="0087329D">
        <w:rPr>
          <w:rFonts w:ascii="Times New Roman" w:hAnsi="Times New Roman" w:cs="Times New Roman"/>
          <w:sz w:val="28"/>
          <w:szCs w:val="28"/>
        </w:rPr>
        <w:t>21</w:t>
      </w:r>
      <w:r w:rsidRPr="004E62E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6C2" w:rsidRPr="004E62ED" w:rsidRDefault="007536C2" w:rsidP="00753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В 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7057F">
        <w:rPr>
          <w:rFonts w:ascii="Times New Roman" w:hAnsi="Times New Roman" w:cs="Times New Roman"/>
          <w:sz w:val="28"/>
          <w:szCs w:val="28"/>
        </w:rPr>
        <w:t xml:space="preserve">пунктом 1.7 </w:t>
      </w:r>
      <w:r w:rsidR="00506862" w:rsidRPr="004E62ED">
        <w:rPr>
          <w:rFonts w:ascii="Times New Roman" w:hAnsi="Times New Roman" w:cs="Times New Roman"/>
          <w:sz w:val="28"/>
          <w:szCs w:val="28"/>
        </w:rPr>
        <w:t>П</w:t>
      </w:r>
      <w:r w:rsidR="002D4335" w:rsidRPr="004E62ED">
        <w:rPr>
          <w:rFonts w:ascii="Times New Roman" w:hAnsi="Times New Roman" w:cs="Times New Roman"/>
          <w:sz w:val="28"/>
          <w:szCs w:val="28"/>
        </w:rPr>
        <w:t>оложени</w:t>
      </w:r>
      <w:r w:rsidR="0057057F">
        <w:rPr>
          <w:rFonts w:ascii="Times New Roman" w:hAnsi="Times New Roman" w:cs="Times New Roman"/>
          <w:sz w:val="28"/>
          <w:szCs w:val="28"/>
        </w:rPr>
        <w:t>я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 о проведении Всероссийского творческого конкурса «Слава Созидателям!», </w:t>
      </w:r>
      <w:r w:rsidR="0057057F">
        <w:rPr>
          <w:rFonts w:ascii="Times New Roman" w:hAnsi="Times New Roman" w:cs="Times New Roman"/>
          <w:sz w:val="28"/>
          <w:szCs w:val="28"/>
        </w:rPr>
        <w:t xml:space="preserve">в целях содействия в реализации </w:t>
      </w:r>
      <w:r w:rsidRPr="004E62ED">
        <w:rPr>
          <w:rFonts w:ascii="Times New Roman" w:hAnsi="Times New Roman" w:cs="Times New Roman"/>
          <w:sz w:val="28"/>
          <w:szCs w:val="28"/>
        </w:rPr>
        <w:t>Всероссийского творческого конкурса «Слава Созидателям!»,</w:t>
      </w:r>
      <w:r w:rsidR="0057057F">
        <w:rPr>
          <w:rFonts w:ascii="Times New Roman" w:hAnsi="Times New Roman" w:cs="Times New Roman"/>
          <w:sz w:val="28"/>
          <w:szCs w:val="28"/>
        </w:rPr>
        <w:t xml:space="preserve"> проводимого в 2021 году,</w:t>
      </w:r>
      <w:r w:rsidRPr="004E62ED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города,</w:t>
      </w:r>
    </w:p>
    <w:p w:rsidR="000D132B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D72AB5" w:rsidRDefault="000E6FCC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4E62ED" w:rsidRDefault="0057057F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FCC" w:rsidRPr="004E62ED">
        <w:rPr>
          <w:rFonts w:ascii="Times New Roman" w:hAnsi="Times New Roman" w:cs="Times New Roman"/>
          <w:sz w:val="28"/>
          <w:szCs w:val="28"/>
        </w:rPr>
        <w:t>. Утвердить</w:t>
      </w:r>
      <w:r w:rsidR="00E713B1" w:rsidRPr="004E62E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муниципального этапа Всероссийского творческого конкурса «Слава Созидателям!»</w:t>
      </w:r>
      <w:r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5C02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2021 году,</w:t>
      </w:r>
      <w:r w:rsidR="00E713B1" w:rsidRPr="004E62E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 w:rsidR="000E6FCC" w:rsidRPr="004E62ED">
        <w:rPr>
          <w:rFonts w:ascii="Times New Roman" w:hAnsi="Times New Roman" w:cs="Times New Roman"/>
          <w:sz w:val="28"/>
          <w:szCs w:val="28"/>
        </w:rPr>
        <w:t>.</w:t>
      </w:r>
    </w:p>
    <w:p w:rsidR="007A5E4A" w:rsidRPr="004E62ED" w:rsidRDefault="0057057F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862" w:rsidRPr="004E62ED">
        <w:rPr>
          <w:rFonts w:ascii="Times New Roman" w:hAnsi="Times New Roman" w:cs="Times New Roman"/>
          <w:sz w:val="28"/>
          <w:szCs w:val="28"/>
        </w:rPr>
        <w:t>.</w:t>
      </w:r>
      <w:r w:rsidR="007A5E4A" w:rsidRPr="004E62ED">
        <w:rPr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Настоящее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распоряжение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вступает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в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силу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в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>день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A13B7B" w:rsidRPr="004E62ED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5C02D8">
        <w:rPr>
          <w:rFonts w:ascii="Times New Roman" w:hAnsi="Times New Roman" w:cs="Times New Roman"/>
          <w:sz w:val="28"/>
          <w:szCs w:val="28"/>
        </w:rPr>
        <w:br/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и </w:t>
      </w:r>
      <w:r w:rsidR="007A5E4A" w:rsidRPr="004E62ED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5E4A" w:rsidRPr="004E62E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A5E4A" w:rsidRPr="004E62ED">
        <w:rPr>
          <w:rFonts w:ascii="Times New Roman" w:hAnsi="Times New Roman" w:cs="Times New Roman"/>
          <w:sz w:val="28"/>
          <w:szCs w:val="28"/>
        </w:rPr>
        <w:t>.</w:t>
      </w:r>
    </w:p>
    <w:p w:rsidR="00653AA5" w:rsidRPr="004E62ED" w:rsidRDefault="0057057F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AA5" w:rsidRPr="004E62ED">
        <w:rPr>
          <w:rFonts w:ascii="Times New Roman" w:hAnsi="Times New Roman" w:cs="Times New Roman"/>
          <w:sz w:val="28"/>
          <w:szCs w:val="28"/>
        </w:rPr>
        <w:t>.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«Панорама».</w:t>
      </w:r>
    </w:p>
    <w:p w:rsidR="000E6FCC" w:rsidRPr="004E62ED" w:rsidRDefault="0057057F" w:rsidP="000E6FCC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FCC" w:rsidRPr="004E62E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72DB0" w:rsidRPr="004E62ED">
        <w:rPr>
          <w:rFonts w:ascii="Times New Roman" w:hAnsi="Times New Roman" w:cs="Times New Roman"/>
          <w:sz w:val="28"/>
          <w:szCs w:val="28"/>
        </w:rPr>
        <w:t>распоряжения</w:t>
      </w:r>
      <w:r w:rsidR="000E6FCC" w:rsidRPr="004E62ED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proofErr w:type="gramStart"/>
      <w:r w:rsidR="000E6FCC" w:rsidRPr="004E62E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E6FCC" w:rsidRPr="004E62ED"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сферы.</w:t>
      </w:r>
    </w:p>
    <w:p w:rsidR="000D132B" w:rsidRPr="00D72AB5" w:rsidRDefault="000D132B" w:rsidP="000D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944F2E" w:rsidRDefault="000D132B" w:rsidP="000A7D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E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E62ED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</w:t>
      </w:r>
      <w:r w:rsidR="00A1303F">
        <w:rPr>
          <w:rFonts w:ascii="Times New Roman" w:hAnsi="Times New Roman" w:cs="Times New Roman"/>
          <w:sz w:val="28"/>
          <w:szCs w:val="28"/>
        </w:rPr>
        <w:t xml:space="preserve">  </w:t>
      </w:r>
      <w:r w:rsidR="00515AE7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Pr="004E62ED"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37" w:rsidRPr="00077837" w:rsidRDefault="00077837" w:rsidP="000778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</w:t>
      </w:r>
      <w:r w:rsidRPr="000778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7837" w:rsidRDefault="00077837" w:rsidP="000778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837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837" w:rsidRPr="00077837" w:rsidRDefault="00077837" w:rsidP="000778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77837">
        <w:rPr>
          <w:rFonts w:ascii="Times New Roman" w:hAnsi="Times New Roman" w:cs="Times New Roman"/>
          <w:sz w:val="28"/>
          <w:szCs w:val="28"/>
        </w:rPr>
        <w:t>ЗАТО  г.</w:t>
      </w:r>
      <w:proofErr w:type="gramEnd"/>
      <w:r w:rsidRPr="00077837">
        <w:rPr>
          <w:rFonts w:ascii="Times New Roman" w:hAnsi="Times New Roman" w:cs="Times New Roman"/>
          <w:sz w:val="28"/>
          <w:szCs w:val="28"/>
        </w:rPr>
        <w:t xml:space="preserve"> Зеленогорска</w:t>
      </w:r>
    </w:p>
    <w:p w:rsidR="00077837" w:rsidRPr="00077837" w:rsidRDefault="00077837" w:rsidP="00077837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8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04.05.2021</w:t>
      </w:r>
      <w:r w:rsidRPr="000778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713-р</w:t>
      </w:r>
      <w:bookmarkStart w:id="0" w:name="_GoBack"/>
      <w:bookmarkEnd w:id="0"/>
    </w:p>
    <w:p w:rsidR="00077837" w:rsidRPr="00077837" w:rsidRDefault="00077837" w:rsidP="00077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837" w:rsidRPr="00077837" w:rsidRDefault="00077837" w:rsidP="00077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3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77837" w:rsidRPr="00077837" w:rsidRDefault="00077837" w:rsidP="0007783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77837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Pr="00077837">
        <w:rPr>
          <w:rFonts w:ascii="Times New Roman" w:hAnsi="Times New Roman" w:cs="Times New Roman"/>
          <w:b/>
          <w:iCs/>
          <w:sz w:val="28"/>
          <w:szCs w:val="28"/>
        </w:rPr>
        <w:t>муниципального этапа В</w:t>
      </w:r>
      <w:r w:rsidRPr="00077837">
        <w:rPr>
          <w:rFonts w:ascii="Times New Roman" w:hAnsi="Times New Roman" w:cs="Times New Roman"/>
          <w:b/>
          <w:sz w:val="28"/>
          <w:szCs w:val="28"/>
        </w:rPr>
        <w:t>сероссийского творческого</w:t>
      </w:r>
      <w:r w:rsidRPr="00077837">
        <w:rPr>
          <w:rFonts w:ascii="Times New Roman" w:hAnsi="Times New Roman" w:cs="Times New Roman"/>
          <w:b/>
          <w:iCs/>
          <w:sz w:val="28"/>
          <w:szCs w:val="28"/>
        </w:rPr>
        <w:t xml:space="preserve"> конкурса «Слава Созидателям!», проводимого в 2021 году </w:t>
      </w:r>
    </w:p>
    <w:p w:rsidR="00077837" w:rsidRPr="00077837" w:rsidRDefault="00077837" w:rsidP="00077837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6946"/>
      </w:tblGrid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Гильмитдинова</w:t>
            </w:r>
            <w:proofErr w:type="spellEnd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837" w:rsidRPr="00077837" w:rsidRDefault="00077837" w:rsidP="00330BBF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Яна Вячеславовна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связям с общественностью Акционерного общества «Производственное объединение «Электрохимический завод», 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 (по согласованию);</w:t>
            </w:r>
          </w:p>
          <w:p w:rsidR="00077837" w:rsidRPr="00077837" w:rsidRDefault="00077837" w:rsidP="00330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Мария Олеговна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eastAsia="Calibri" w:hAnsi="Times New Roman" w:cs="Times New Roman"/>
                <w:sz w:val="28"/>
                <w:szCs w:val="28"/>
              </w:rPr>
              <w:t>- методист Муниципального бюджетного учреждения «Библиотека им. Маяковского», секретарь конкурсной комиссии;</w:t>
            </w:r>
          </w:p>
          <w:p w:rsidR="00077837" w:rsidRPr="00077837" w:rsidRDefault="00077837" w:rsidP="00330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297"/>
        </w:trPr>
        <w:tc>
          <w:tcPr>
            <w:tcW w:w="11199" w:type="dxa"/>
            <w:gridSpan w:val="2"/>
          </w:tcPr>
          <w:p w:rsidR="00077837" w:rsidRPr="00077837" w:rsidRDefault="00077837" w:rsidP="00330BBF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eastAsia="Calibri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077837" w:rsidRPr="00077837" w:rsidRDefault="00077837" w:rsidP="00330BBF">
            <w:pPr>
              <w:tabs>
                <w:tab w:val="left" w:pos="4320"/>
                <w:tab w:val="left" w:pos="45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Ольга Сергеевна 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-корреспондент Муниципального унитарного предприятия «Телерадиокомпания «Зеленогорск» города Зеленогорска;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Костырева </w:t>
            </w:r>
          </w:p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взаимодействию 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br/>
              <w:t>с общественными объединениями и организациями</w:t>
            </w:r>
            <w:r w:rsidRPr="00077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бюджетного учреждения «Библиотека им. Маяковского»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Медвецкая</w:t>
            </w:r>
            <w:proofErr w:type="spellEnd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Анастасия Олеговна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 Муниципального бюджетного дошкольного образовательного учреждения «Детский сад общеразвивающего вида с приоритетным 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осуществлением деятельности по художественно-эстетическому развитию детей № 29 «</w:t>
            </w:r>
            <w:proofErr w:type="spellStart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Сибирячок</w:t>
            </w:r>
            <w:proofErr w:type="spellEnd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Моргунова</w:t>
            </w:r>
          </w:p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Оксана Алексеевна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главный редактор 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«Телерадиокомпания «Зеленогорск» города Зеленогорска;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- художник Муниципального казенного учреждения «Центр обеспечения деятельности образовательных учреждений»;</w:t>
            </w:r>
          </w:p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eastAsia="Calibri" w:hAnsi="Times New Roman" w:cs="Times New Roman"/>
                <w:sz w:val="28"/>
                <w:szCs w:val="28"/>
              </w:rPr>
              <w:t>Сидоренко Галина Юрьевна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Муниципального бюджетного учреждения культуры «Зеленогорский городской дворец 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культуры»;</w:t>
            </w:r>
          </w:p>
          <w:p w:rsidR="00077837" w:rsidRPr="00077837" w:rsidRDefault="00077837" w:rsidP="00330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Шпатаковская</w:t>
            </w:r>
            <w:proofErr w:type="spellEnd"/>
            <w:r w:rsidRPr="00077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837" w:rsidRPr="00077837" w:rsidRDefault="00077837" w:rsidP="00330BBF">
            <w:pPr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0778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- методист Муниципального бюджетного учреждения</w:t>
            </w:r>
            <w:r w:rsidRPr="000778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>«Зеленогорский музейно-выставочный центр».</w:t>
            </w:r>
            <w:r w:rsidRPr="000778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7837" w:rsidRPr="00077837" w:rsidRDefault="00077837" w:rsidP="00330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7837" w:rsidRPr="00077837" w:rsidTr="00330BBF">
        <w:trPr>
          <w:trHeight w:val="687"/>
        </w:trPr>
        <w:tc>
          <w:tcPr>
            <w:tcW w:w="4253" w:type="dxa"/>
          </w:tcPr>
          <w:p w:rsidR="00077837" w:rsidRPr="00077837" w:rsidRDefault="00077837" w:rsidP="00330BBF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77837" w:rsidRPr="00077837" w:rsidRDefault="00077837" w:rsidP="00330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37" w:rsidRPr="00077837" w:rsidRDefault="00077837" w:rsidP="00077837">
      <w:pPr>
        <w:rPr>
          <w:rFonts w:ascii="Times New Roman" w:hAnsi="Times New Roman" w:cs="Times New Roman"/>
          <w:sz w:val="28"/>
          <w:szCs w:val="28"/>
        </w:rPr>
      </w:pPr>
    </w:p>
    <w:p w:rsidR="00077837" w:rsidRPr="00077837" w:rsidRDefault="00077837" w:rsidP="000A7D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837" w:rsidRPr="00077837" w:rsidSect="00E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57AE2"/>
    <w:rsid w:val="00061C4F"/>
    <w:rsid w:val="00065C5D"/>
    <w:rsid w:val="00071F80"/>
    <w:rsid w:val="000725BF"/>
    <w:rsid w:val="00072752"/>
    <w:rsid w:val="00073178"/>
    <w:rsid w:val="00073D43"/>
    <w:rsid w:val="000746F2"/>
    <w:rsid w:val="00074B63"/>
    <w:rsid w:val="00077837"/>
    <w:rsid w:val="00080699"/>
    <w:rsid w:val="00080FE4"/>
    <w:rsid w:val="0008326D"/>
    <w:rsid w:val="00084732"/>
    <w:rsid w:val="00084DC3"/>
    <w:rsid w:val="000872DA"/>
    <w:rsid w:val="00091203"/>
    <w:rsid w:val="00093423"/>
    <w:rsid w:val="000956EB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051C"/>
    <w:rsid w:val="000D132B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FCC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6D3A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60C74"/>
    <w:rsid w:val="002616E2"/>
    <w:rsid w:val="00262F66"/>
    <w:rsid w:val="002633CD"/>
    <w:rsid w:val="0026409B"/>
    <w:rsid w:val="00264835"/>
    <w:rsid w:val="00267DF9"/>
    <w:rsid w:val="002708C9"/>
    <w:rsid w:val="00272DB0"/>
    <w:rsid w:val="00274388"/>
    <w:rsid w:val="00276374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3B8F"/>
    <w:rsid w:val="002B47CC"/>
    <w:rsid w:val="002B4B4A"/>
    <w:rsid w:val="002C0E61"/>
    <w:rsid w:val="002C2E5C"/>
    <w:rsid w:val="002C347A"/>
    <w:rsid w:val="002C45AE"/>
    <w:rsid w:val="002C78C9"/>
    <w:rsid w:val="002D16C0"/>
    <w:rsid w:val="002D4335"/>
    <w:rsid w:val="002E02A6"/>
    <w:rsid w:val="002E2369"/>
    <w:rsid w:val="002E3204"/>
    <w:rsid w:val="002E5679"/>
    <w:rsid w:val="002E5878"/>
    <w:rsid w:val="002E6C5C"/>
    <w:rsid w:val="002F0325"/>
    <w:rsid w:val="002F0EC5"/>
    <w:rsid w:val="002F1C23"/>
    <w:rsid w:val="002F39FD"/>
    <w:rsid w:val="002F5CFC"/>
    <w:rsid w:val="002F66AC"/>
    <w:rsid w:val="00300DF7"/>
    <w:rsid w:val="00301AF9"/>
    <w:rsid w:val="00303430"/>
    <w:rsid w:val="00307521"/>
    <w:rsid w:val="003103EF"/>
    <w:rsid w:val="00310403"/>
    <w:rsid w:val="00312FF7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542"/>
    <w:rsid w:val="00337ED2"/>
    <w:rsid w:val="0034118D"/>
    <w:rsid w:val="00342258"/>
    <w:rsid w:val="00344226"/>
    <w:rsid w:val="00350DF1"/>
    <w:rsid w:val="00355B30"/>
    <w:rsid w:val="00356B5C"/>
    <w:rsid w:val="003630E9"/>
    <w:rsid w:val="00363D1D"/>
    <w:rsid w:val="0036579C"/>
    <w:rsid w:val="00365F70"/>
    <w:rsid w:val="00371C73"/>
    <w:rsid w:val="003770F6"/>
    <w:rsid w:val="00380EB0"/>
    <w:rsid w:val="0038760B"/>
    <w:rsid w:val="00390C2A"/>
    <w:rsid w:val="00391980"/>
    <w:rsid w:val="00393862"/>
    <w:rsid w:val="003948AA"/>
    <w:rsid w:val="00394EFD"/>
    <w:rsid w:val="0039774B"/>
    <w:rsid w:val="003A192D"/>
    <w:rsid w:val="003A3841"/>
    <w:rsid w:val="003A4D60"/>
    <w:rsid w:val="003B36B9"/>
    <w:rsid w:val="003B444C"/>
    <w:rsid w:val="003B729B"/>
    <w:rsid w:val="003B7C72"/>
    <w:rsid w:val="003C2324"/>
    <w:rsid w:val="003C35D5"/>
    <w:rsid w:val="003C75F5"/>
    <w:rsid w:val="003D1DBB"/>
    <w:rsid w:val="003D4365"/>
    <w:rsid w:val="003D74EA"/>
    <w:rsid w:val="003E1ED8"/>
    <w:rsid w:val="003E3608"/>
    <w:rsid w:val="003F0BA7"/>
    <w:rsid w:val="003F4636"/>
    <w:rsid w:val="003F4C17"/>
    <w:rsid w:val="00402652"/>
    <w:rsid w:val="00410BB4"/>
    <w:rsid w:val="004125E7"/>
    <w:rsid w:val="0041621A"/>
    <w:rsid w:val="004202DF"/>
    <w:rsid w:val="00423D02"/>
    <w:rsid w:val="00425E33"/>
    <w:rsid w:val="00427F81"/>
    <w:rsid w:val="00432815"/>
    <w:rsid w:val="00432EEB"/>
    <w:rsid w:val="004344C4"/>
    <w:rsid w:val="00434EA0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3ACF"/>
    <w:rsid w:val="004E46D0"/>
    <w:rsid w:val="004E4B81"/>
    <w:rsid w:val="004E586F"/>
    <w:rsid w:val="004E62ED"/>
    <w:rsid w:val="004F0292"/>
    <w:rsid w:val="004F08BF"/>
    <w:rsid w:val="004F0C37"/>
    <w:rsid w:val="004F0D7B"/>
    <w:rsid w:val="004F140B"/>
    <w:rsid w:val="004F2509"/>
    <w:rsid w:val="004F5DC6"/>
    <w:rsid w:val="00500986"/>
    <w:rsid w:val="005021FC"/>
    <w:rsid w:val="00502850"/>
    <w:rsid w:val="00506862"/>
    <w:rsid w:val="005111CB"/>
    <w:rsid w:val="005139F6"/>
    <w:rsid w:val="00513E69"/>
    <w:rsid w:val="0051455F"/>
    <w:rsid w:val="005150A3"/>
    <w:rsid w:val="00515AE7"/>
    <w:rsid w:val="00521E9D"/>
    <w:rsid w:val="00524EAD"/>
    <w:rsid w:val="005259CF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57F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02D8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3AA5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75AB"/>
    <w:rsid w:val="006C0F59"/>
    <w:rsid w:val="006C104E"/>
    <w:rsid w:val="006C28B6"/>
    <w:rsid w:val="006C3264"/>
    <w:rsid w:val="006C488B"/>
    <w:rsid w:val="006C6B37"/>
    <w:rsid w:val="006C7FD9"/>
    <w:rsid w:val="006D0CD6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F4AE7"/>
    <w:rsid w:val="006F77F5"/>
    <w:rsid w:val="006F7EF8"/>
    <w:rsid w:val="00700BD1"/>
    <w:rsid w:val="00703467"/>
    <w:rsid w:val="00704EB5"/>
    <w:rsid w:val="0071595D"/>
    <w:rsid w:val="00716FAB"/>
    <w:rsid w:val="00717605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63A0"/>
    <w:rsid w:val="007466AE"/>
    <w:rsid w:val="00752FE8"/>
    <w:rsid w:val="007536C2"/>
    <w:rsid w:val="00753798"/>
    <w:rsid w:val="00754063"/>
    <w:rsid w:val="00754F43"/>
    <w:rsid w:val="00755D3B"/>
    <w:rsid w:val="00761D8E"/>
    <w:rsid w:val="0076444C"/>
    <w:rsid w:val="00764EF6"/>
    <w:rsid w:val="00767701"/>
    <w:rsid w:val="0077771F"/>
    <w:rsid w:val="0078010A"/>
    <w:rsid w:val="007828F1"/>
    <w:rsid w:val="007832AC"/>
    <w:rsid w:val="00783BCF"/>
    <w:rsid w:val="00785D7E"/>
    <w:rsid w:val="0078718E"/>
    <w:rsid w:val="007876BA"/>
    <w:rsid w:val="00792F36"/>
    <w:rsid w:val="00793384"/>
    <w:rsid w:val="00793AAE"/>
    <w:rsid w:val="00795783"/>
    <w:rsid w:val="00795920"/>
    <w:rsid w:val="007A05A6"/>
    <w:rsid w:val="007A288D"/>
    <w:rsid w:val="007A29AD"/>
    <w:rsid w:val="007A5E4A"/>
    <w:rsid w:val="007A73A6"/>
    <w:rsid w:val="007B61E2"/>
    <w:rsid w:val="007B64B3"/>
    <w:rsid w:val="007C01D6"/>
    <w:rsid w:val="007C0FF6"/>
    <w:rsid w:val="007C3BD6"/>
    <w:rsid w:val="007C3F54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5FAA"/>
    <w:rsid w:val="00866716"/>
    <w:rsid w:val="00867464"/>
    <w:rsid w:val="00867BEA"/>
    <w:rsid w:val="00870454"/>
    <w:rsid w:val="0087329D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B306C"/>
    <w:rsid w:val="008B39ED"/>
    <w:rsid w:val="008B4A24"/>
    <w:rsid w:val="008B5945"/>
    <w:rsid w:val="008B7E09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698E"/>
    <w:rsid w:val="00996C54"/>
    <w:rsid w:val="009A06DF"/>
    <w:rsid w:val="009A093A"/>
    <w:rsid w:val="009A0F44"/>
    <w:rsid w:val="009A16BB"/>
    <w:rsid w:val="009A19DB"/>
    <w:rsid w:val="009A2B1F"/>
    <w:rsid w:val="009A4B36"/>
    <w:rsid w:val="009A5613"/>
    <w:rsid w:val="009A57C9"/>
    <w:rsid w:val="009A5A55"/>
    <w:rsid w:val="009A6C7C"/>
    <w:rsid w:val="009B1AE4"/>
    <w:rsid w:val="009B5383"/>
    <w:rsid w:val="009B7041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21BC"/>
    <w:rsid w:val="009F4C35"/>
    <w:rsid w:val="009F4FAD"/>
    <w:rsid w:val="00A02509"/>
    <w:rsid w:val="00A051A5"/>
    <w:rsid w:val="00A07D28"/>
    <w:rsid w:val="00A105DB"/>
    <w:rsid w:val="00A10A3B"/>
    <w:rsid w:val="00A1303F"/>
    <w:rsid w:val="00A13264"/>
    <w:rsid w:val="00A13B7B"/>
    <w:rsid w:val="00A13FCF"/>
    <w:rsid w:val="00A14240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FFF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ADF"/>
    <w:rsid w:val="00B91124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1A84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356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2764"/>
    <w:rsid w:val="00C943FF"/>
    <w:rsid w:val="00C9638F"/>
    <w:rsid w:val="00CA1DB9"/>
    <w:rsid w:val="00CA2339"/>
    <w:rsid w:val="00CA3B0E"/>
    <w:rsid w:val="00CA67D3"/>
    <w:rsid w:val="00CA7567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D6D9A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20514"/>
    <w:rsid w:val="00D21C09"/>
    <w:rsid w:val="00D30327"/>
    <w:rsid w:val="00D33D85"/>
    <w:rsid w:val="00D343A0"/>
    <w:rsid w:val="00D3483A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57EF"/>
    <w:rsid w:val="00D76678"/>
    <w:rsid w:val="00D7793F"/>
    <w:rsid w:val="00D81131"/>
    <w:rsid w:val="00D82515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8E1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6538"/>
    <w:rsid w:val="00E1770A"/>
    <w:rsid w:val="00E17D36"/>
    <w:rsid w:val="00E20E1C"/>
    <w:rsid w:val="00E20FD1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B18"/>
    <w:rsid w:val="00E36D28"/>
    <w:rsid w:val="00E37CEB"/>
    <w:rsid w:val="00E41461"/>
    <w:rsid w:val="00E44AE9"/>
    <w:rsid w:val="00E44BBA"/>
    <w:rsid w:val="00E450E5"/>
    <w:rsid w:val="00E45D65"/>
    <w:rsid w:val="00E4627B"/>
    <w:rsid w:val="00E520AD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13B1"/>
    <w:rsid w:val="00E7206B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7257"/>
    <w:rsid w:val="00E97346"/>
    <w:rsid w:val="00E97CEE"/>
    <w:rsid w:val="00EA449D"/>
    <w:rsid w:val="00EA5FA3"/>
    <w:rsid w:val="00EB14BE"/>
    <w:rsid w:val="00EB1A4A"/>
    <w:rsid w:val="00EB1F14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585E"/>
  <w15:docId w15:val="{C56ACE12-B3DB-402C-A749-85FC7EEF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D1AC-ABD2-4C19-A4E3-08B29484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Admin</cp:lastModifiedBy>
  <cp:revision>48</cp:revision>
  <cp:lastPrinted>2019-05-06T03:25:00Z</cp:lastPrinted>
  <dcterms:created xsi:type="dcterms:W3CDTF">2019-03-11T04:59:00Z</dcterms:created>
  <dcterms:modified xsi:type="dcterms:W3CDTF">2021-05-11T10:11:00Z</dcterms:modified>
</cp:coreProperties>
</file>